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</w:t>
      </w:r>
      <w:r>
        <w:rPr>
          <w:b/>
          <w:bCs/>
          <w:sz w:val="28"/>
          <w:szCs w:val="28"/>
        </w:rPr>
        <w:t>НОД</w:t>
      </w:r>
    </w:p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Приглашаем в Буквоцирк</w:t>
      </w:r>
      <w:r>
        <w:rPr>
          <w:b/>
          <w:bCs/>
          <w:sz w:val="28"/>
          <w:szCs w:val="28"/>
        </w:rPr>
        <w:t xml:space="preserve">» </w:t>
      </w:r>
    </w:p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 использованием развивающих игр В.В.Воскобовича</w:t>
      </w:r>
    </w:p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both"/>
        <w:rPr>
          <w:b/>
          <w:bCs/>
          <w:sz w:val="32"/>
          <w:szCs w:val="32"/>
        </w:rPr>
      </w:pPr>
    </w:p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Подготовила:  </w:t>
      </w:r>
    </w:p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Лобанова Елена Анатольевна</w:t>
      </w:r>
      <w:r>
        <w:rPr>
          <w:b/>
          <w:bCs/>
          <w:i/>
          <w:iCs/>
          <w:sz w:val="24"/>
          <w:szCs w:val="24"/>
        </w:rPr>
        <w:t>,</w:t>
      </w:r>
    </w:p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учитель-логопед</w:t>
      </w:r>
      <w:r>
        <w:rPr>
          <w:b/>
          <w:bCs/>
          <w:i/>
          <w:iCs/>
          <w:sz w:val="24"/>
          <w:szCs w:val="24"/>
        </w:rPr>
        <w:t>,</w:t>
      </w:r>
    </w:p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wordWrap w:val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МДОУ «Детский сад №15»</w:t>
      </w:r>
    </w:p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wordWrap w:val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413116, Саратовская область, </w:t>
      </w:r>
    </w:p>
    <w:p w:rsidR="00000000" w:rsidRDefault="00F679A1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wordWrap w:val="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г.Энгельс, ул.Весенняя 10а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дифференци</w:t>
      </w:r>
      <w:r>
        <w:rPr>
          <w:sz w:val="28"/>
          <w:szCs w:val="28"/>
        </w:rPr>
        <w:t>ация согл</w:t>
      </w:r>
      <w:r>
        <w:rPr>
          <w:sz w:val="28"/>
          <w:szCs w:val="28"/>
        </w:rPr>
        <w:t>асных</w:t>
      </w:r>
      <w:r>
        <w:rPr>
          <w:sz w:val="28"/>
          <w:szCs w:val="28"/>
        </w:rPr>
        <w:t xml:space="preserve"> звук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[</w:t>
      </w:r>
      <w:r>
        <w:rPr>
          <w:sz w:val="28"/>
          <w:szCs w:val="28"/>
        </w:rPr>
        <w:t>С</w:t>
      </w:r>
      <w:r>
        <w:rPr>
          <w:sz w:val="28"/>
          <w:szCs w:val="28"/>
        </w:rPr>
        <w:t>-</w:t>
      </w:r>
      <w:r>
        <w:rPr>
          <w:sz w:val="28"/>
          <w:szCs w:val="28"/>
        </w:rPr>
        <w:t>Ш</w:t>
      </w:r>
      <w:r>
        <w:rPr>
          <w:sz w:val="28"/>
          <w:szCs w:val="28"/>
        </w:rPr>
        <w:t>]</w:t>
      </w:r>
    </w:p>
    <w:p w:rsidR="00000000" w:rsidRDefault="00F679A1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  <w:u w:val="single"/>
        </w:rPr>
        <w:t>Коррекционно-о</w:t>
      </w:r>
      <w:r>
        <w:rPr>
          <w:sz w:val="28"/>
          <w:szCs w:val="28"/>
          <w:u w:val="single"/>
        </w:rPr>
        <w:t>бучающи</w:t>
      </w:r>
      <w:r>
        <w:rPr>
          <w:sz w:val="28"/>
          <w:szCs w:val="28"/>
          <w:u w:val="single"/>
        </w:rPr>
        <w:t>е: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-закрепить навыки чёткого произношения и дифференциации звуков [</w:t>
      </w:r>
      <w:r>
        <w:rPr>
          <w:sz w:val="28"/>
          <w:szCs w:val="28"/>
        </w:rPr>
        <w:t>С</w:t>
      </w:r>
      <w:r>
        <w:rPr>
          <w:sz w:val="28"/>
          <w:szCs w:val="28"/>
        </w:rPr>
        <w:t>-</w:t>
      </w:r>
      <w:r>
        <w:rPr>
          <w:sz w:val="28"/>
          <w:szCs w:val="28"/>
        </w:rPr>
        <w:t>Ш</w:t>
      </w:r>
      <w:r>
        <w:rPr>
          <w:sz w:val="28"/>
          <w:szCs w:val="28"/>
        </w:rPr>
        <w:t>] изолированно, в словах.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-закрепить навыки определения места звуков </w:t>
      </w:r>
      <w:r>
        <w:rPr>
          <w:sz w:val="28"/>
          <w:szCs w:val="28"/>
        </w:rPr>
        <w:t>[</w:t>
      </w:r>
      <w:r>
        <w:rPr>
          <w:sz w:val="28"/>
          <w:szCs w:val="28"/>
        </w:rPr>
        <w:t>С</w:t>
      </w:r>
      <w:r>
        <w:rPr>
          <w:sz w:val="28"/>
          <w:szCs w:val="28"/>
        </w:rPr>
        <w:t>-</w:t>
      </w:r>
      <w:r>
        <w:rPr>
          <w:sz w:val="28"/>
          <w:szCs w:val="28"/>
        </w:rPr>
        <w:t>Ш</w:t>
      </w:r>
      <w:r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словах.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-закрепить </w:t>
      </w:r>
      <w:r>
        <w:rPr>
          <w:sz w:val="28"/>
          <w:szCs w:val="28"/>
        </w:rPr>
        <w:t>навыки конструирования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ук</w:t>
      </w:r>
      <w:r>
        <w:rPr>
          <w:sz w:val="28"/>
          <w:szCs w:val="28"/>
        </w:rPr>
        <w:t>в.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  <w:u w:val="single"/>
        </w:rPr>
        <w:t>Коррекционно-</w:t>
      </w:r>
      <w:r>
        <w:rPr>
          <w:sz w:val="28"/>
          <w:szCs w:val="28"/>
          <w:u w:val="single"/>
        </w:rPr>
        <w:t>развивающие: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-развивать фонематическое восприятие;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-развивать артикуляционную моторику;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-развивать мелкую моторику;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-развивать зрительное и слуховое восприятие, внимание;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Коррекционно-воспитательные: 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-формировать навыки сотрудничества, взаимопонимания, до</w:t>
      </w:r>
      <w:r>
        <w:rPr>
          <w:sz w:val="28"/>
          <w:szCs w:val="28"/>
        </w:rPr>
        <w:t>брожелательности, самостоятельности, контроля за речью.</w:t>
      </w:r>
    </w:p>
    <w:p w:rsidR="00000000" w:rsidRDefault="00F679A1">
      <w:pPr>
        <w:pStyle w:val="a4"/>
        <w:spacing w:before="0" w:beforeAutospacing="0" w:after="0" w:afterAutospacing="0"/>
        <w:rPr>
          <w:sz w:val="28"/>
          <w:szCs w:val="18"/>
        </w:rPr>
      </w:pPr>
      <w:r>
        <w:rPr>
          <w:sz w:val="28"/>
          <w:szCs w:val="18"/>
        </w:rPr>
        <w:t>-воспитывать умение работать в коллективе;</w:t>
      </w:r>
    </w:p>
    <w:p w:rsidR="00000000" w:rsidRDefault="00F679A1">
      <w:pPr>
        <w:widowControl/>
        <w:autoSpaceDE/>
        <w:autoSpaceDN/>
        <w:adjustRightInd/>
        <w:rPr>
          <w:sz w:val="44"/>
          <w:szCs w:val="28"/>
        </w:rPr>
      </w:pP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>Виды деятельности:</w:t>
      </w:r>
      <w:r>
        <w:rPr>
          <w:sz w:val="28"/>
          <w:szCs w:val="28"/>
        </w:rPr>
        <w:t xml:space="preserve"> игровая, коммуникативная, двигательная, восприятие художественной литературы .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>Формы организации:</w:t>
      </w:r>
      <w:r>
        <w:rPr>
          <w:sz w:val="28"/>
          <w:szCs w:val="28"/>
        </w:rPr>
        <w:t xml:space="preserve"> фронтальная, индивидуальная.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>Формы реал</w:t>
      </w:r>
      <w:r>
        <w:rPr>
          <w:b/>
          <w:sz w:val="28"/>
          <w:szCs w:val="28"/>
        </w:rPr>
        <w:t>изации детских видов деятельности:</w:t>
      </w:r>
      <w:r>
        <w:rPr>
          <w:sz w:val="28"/>
          <w:szCs w:val="28"/>
        </w:rPr>
        <w:t xml:space="preserve"> словесные игры, дидактические игры, работа с картинками-символами</w:t>
      </w:r>
      <w:r>
        <w:rPr>
          <w:sz w:val="28"/>
          <w:szCs w:val="28"/>
        </w:rPr>
        <w:t>, с конструктором букв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</w:p>
    <w:p w:rsidR="00000000" w:rsidRDefault="00F679A1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Демонстрационный материал: </w:t>
      </w:r>
    </w:p>
    <w:p w:rsidR="00000000" w:rsidRDefault="00F679A1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Картинки-символы на звуки [</w:t>
      </w:r>
      <w:r>
        <w:rPr>
          <w:sz w:val="28"/>
          <w:szCs w:val="28"/>
        </w:rPr>
        <w:t>С</w:t>
      </w:r>
      <w:r>
        <w:rPr>
          <w:sz w:val="28"/>
          <w:szCs w:val="28"/>
        </w:rPr>
        <w:t>-</w:t>
      </w:r>
      <w:r>
        <w:rPr>
          <w:sz w:val="28"/>
          <w:szCs w:val="28"/>
        </w:rPr>
        <w:t>Ш</w:t>
      </w:r>
      <w:r>
        <w:rPr>
          <w:sz w:val="28"/>
          <w:szCs w:val="28"/>
        </w:rPr>
        <w:t>]</w:t>
      </w:r>
    </w:p>
    <w:p w:rsidR="00000000" w:rsidRDefault="00F679A1">
      <w:pPr>
        <w:rPr>
          <w:sz w:val="28"/>
          <w:szCs w:val="28"/>
        </w:rPr>
      </w:pPr>
      <w:r>
        <w:rPr>
          <w:sz w:val="28"/>
          <w:szCs w:val="28"/>
        </w:rPr>
        <w:t>картинка «</w:t>
      </w:r>
      <w:r>
        <w:rPr>
          <w:sz w:val="28"/>
          <w:szCs w:val="28"/>
        </w:rPr>
        <w:t>Песенка воды</w:t>
      </w:r>
      <w:r>
        <w:rPr>
          <w:sz w:val="28"/>
          <w:szCs w:val="28"/>
        </w:rPr>
        <w:t xml:space="preserve">»-звук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, картинка «</w:t>
      </w:r>
      <w:r>
        <w:rPr>
          <w:sz w:val="28"/>
          <w:szCs w:val="28"/>
        </w:rPr>
        <w:t>Песенка змеи</w:t>
      </w:r>
      <w:r>
        <w:rPr>
          <w:sz w:val="28"/>
          <w:szCs w:val="28"/>
        </w:rPr>
        <w:t>»-</w:t>
      </w:r>
      <w:r>
        <w:rPr>
          <w:sz w:val="28"/>
          <w:szCs w:val="28"/>
        </w:rPr>
        <w:t xml:space="preserve">звук </w:t>
      </w:r>
      <w:r>
        <w:rPr>
          <w:sz w:val="28"/>
          <w:szCs w:val="28"/>
        </w:rPr>
        <w:t>Ш</w:t>
      </w:r>
    </w:p>
    <w:p w:rsidR="00000000" w:rsidRDefault="00F679A1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Картинки со звуками </w:t>
      </w:r>
      <w:r>
        <w:rPr>
          <w:sz w:val="28"/>
          <w:szCs w:val="28"/>
        </w:rPr>
        <w:t>[</w:t>
      </w:r>
      <w:r>
        <w:rPr>
          <w:sz w:val="28"/>
          <w:szCs w:val="28"/>
        </w:rPr>
        <w:t>С</w:t>
      </w:r>
      <w:r>
        <w:rPr>
          <w:sz w:val="28"/>
          <w:szCs w:val="28"/>
        </w:rPr>
        <w:t>-</w:t>
      </w:r>
      <w:r>
        <w:rPr>
          <w:sz w:val="28"/>
          <w:szCs w:val="28"/>
        </w:rPr>
        <w:t>Ш</w:t>
      </w:r>
      <w:r>
        <w:rPr>
          <w:sz w:val="28"/>
          <w:szCs w:val="28"/>
        </w:rPr>
        <w:t>]</w:t>
      </w:r>
    </w:p>
    <w:p w:rsidR="00000000" w:rsidRDefault="00F679A1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 .Коврограф «Ларчик», </w:t>
      </w:r>
      <w:r>
        <w:rPr>
          <w:sz w:val="28"/>
          <w:szCs w:val="28"/>
        </w:rPr>
        <w:t>сказочный герой Филимон Коттерфильд</w:t>
      </w:r>
    </w:p>
    <w:p w:rsidR="00000000" w:rsidRDefault="00F679A1">
      <w:pPr>
        <w:widowControl/>
        <w:numPr>
          <w:ilvl w:val="0"/>
          <w:numId w:val="2"/>
        </w:numPr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t>Схемы обозначения места звука в слове.</w:t>
      </w:r>
    </w:p>
    <w:p w:rsidR="00000000" w:rsidRDefault="00F679A1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Фонограмма </w:t>
      </w:r>
      <w:r>
        <w:rPr>
          <w:sz w:val="28"/>
          <w:szCs w:val="28"/>
        </w:rPr>
        <w:t>музыки: цирковая музыка, аплодисменты.</w:t>
      </w:r>
    </w:p>
    <w:p w:rsidR="00000000" w:rsidRDefault="00F679A1">
      <w:pPr>
        <w:widowControl/>
        <w:autoSpaceDE/>
        <w:autoSpaceDN/>
        <w:adjustRightInd/>
        <w:rPr>
          <w:sz w:val="28"/>
          <w:szCs w:val="28"/>
        </w:rPr>
      </w:pPr>
    </w:p>
    <w:p w:rsidR="00000000" w:rsidRDefault="00F679A1">
      <w:pPr>
        <w:widowControl/>
        <w:autoSpaceDE/>
        <w:autoSpaceDN/>
        <w:adjustRight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Раздаточный материал:</w:t>
      </w:r>
    </w:p>
    <w:p w:rsidR="00000000" w:rsidRDefault="00F679A1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карточки и картинки со звуками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Ш</w:t>
      </w:r>
      <w:r>
        <w:rPr>
          <w:sz w:val="28"/>
          <w:szCs w:val="28"/>
          <w:lang w:val="en-US"/>
        </w:rPr>
        <w:t>]</w:t>
      </w:r>
    </w:p>
    <w:p w:rsidR="00000000" w:rsidRDefault="00F679A1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 цве</w:t>
      </w:r>
      <w:r>
        <w:rPr>
          <w:sz w:val="28"/>
          <w:szCs w:val="28"/>
        </w:rPr>
        <w:t>тные верёвочки-липучки, зажимы</w:t>
      </w:r>
    </w:p>
    <w:p w:rsidR="00000000" w:rsidRDefault="00F679A1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Карточки</w:t>
      </w:r>
      <w:r>
        <w:rPr>
          <w:sz w:val="28"/>
          <w:szCs w:val="28"/>
        </w:rPr>
        <w:t xml:space="preserve"> с надписью «Билет», </w:t>
      </w:r>
    </w:p>
    <w:p w:rsidR="00000000" w:rsidRDefault="00F679A1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Конструктор букв - деревянный (маленький), мягкий (большой)</w:t>
      </w:r>
    </w:p>
    <w:p w:rsidR="00000000" w:rsidRDefault="00F679A1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простые карандаши</w:t>
      </w:r>
    </w:p>
    <w:p w:rsidR="00000000" w:rsidRDefault="00F679A1">
      <w:pPr>
        <w:widowControl/>
        <w:autoSpaceDE/>
        <w:autoSpaceDN/>
        <w:adjustRightInd/>
        <w:ind w:firstLine="426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закрепление звуков  [</w:t>
      </w:r>
      <w:r>
        <w:rPr>
          <w:sz w:val="28"/>
          <w:szCs w:val="28"/>
        </w:rPr>
        <w:t>С</w:t>
      </w:r>
      <w:r>
        <w:rPr>
          <w:sz w:val="28"/>
          <w:szCs w:val="28"/>
        </w:rPr>
        <w:t>-</w:t>
      </w:r>
      <w:r>
        <w:rPr>
          <w:sz w:val="28"/>
          <w:szCs w:val="28"/>
        </w:rPr>
        <w:t>Ш</w:t>
      </w:r>
      <w:r>
        <w:rPr>
          <w:sz w:val="28"/>
          <w:szCs w:val="28"/>
        </w:rPr>
        <w:t>]  в дидактических играх на индивидуальных, подгрупповых зан</w:t>
      </w:r>
      <w:r>
        <w:rPr>
          <w:sz w:val="28"/>
          <w:szCs w:val="28"/>
        </w:rPr>
        <w:t>ятиях воспитателей по заданию учителя-логопеда.</w:t>
      </w:r>
    </w:p>
    <w:p w:rsidR="00000000" w:rsidRDefault="00F679A1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</w:p>
    <w:p w:rsidR="00000000" w:rsidRDefault="00F679A1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НОД</w:t>
      </w:r>
    </w:p>
    <w:p w:rsidR="00000000" w:rsidRDefault="00F679A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68"/>
        <w:gridCol w:w="3063"/>
        <w:gridCol w:w="2112"/>
      </w:tblGrid>
      <w:tr w:rsidR="00000000">
        <w:tc>
          <w:tcPr>
            <w:tcW w:w="5368" w:type="dxa"/>
          </w:tcPr>
          <w:p w:rsidR="00000000" w:rsidRDefault="00F6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3063" w:type="dxa"/>
          </w:tcPr>
          <w:p w:rsidR="00000000" w:rsidRDefault="00F67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12" w:type="dxa"/>
          </w:tcPr>
          <w:p w:rsidR="00000000" w:rsidRDefault="00F679A1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5368" w:type="dxa"/>
          </w:tcPr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Организационный момент (мотивация)</w:t>
            </w:r>
          </w:p>
        </w:tc>
        <w:tc>
          <w:tcPr>
            <w:tcW w:w="3063" w:type="dxa"/>
          </w:tcPr>
          <w:p w:rsidR="00000000" w:rsidRDefault="00F67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000000" w:rsidRDefault="00F679A1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5368" w:type="dxa"/>
          </w:tcPr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подходят и становятся возле логопеда. 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-Здравствуйте, ребята! Как много гостей у нас сегодня. По</w:t>
            </w:r>
            <w:r>
              <w:rPr>
                <w:sz w:val="28"/>
                <w:szCs w:val="28"/>
              </w:rPr>
              <w:t>здороваемся.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слышали новость?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наш город всего на 1 день приехал цирк шапито.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(Вешаю картинку цирка шапито)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почему он так называется?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-Этот цирк собирается и разбирается, и он передвигается в разные города.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 вместе с ним приехал знаменитый фок</w:t>
            </w:r>
            <w:r>
              <w:rPr>
                <w:sz w:val="28"/>
                <w:szCs w:val="28"/>
              </w:rPr>
              <w:t>усник Филимон Коттерфильд со своей новой цирковой программой.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(вешаю сказочного героя).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-Хотите побывать на представлении?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что нам нужно, чтобы попасть на представление?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приобрести билеты, вам надо выполнить задание. Кто правильно выполнит, тот и</w:t>
            </w:r>
            <w:r>
              <w:rPr>
                <w:sz w:val="28"/>
                <w:szCs w:val="28"/>
              </w:rPr>
              <w:t xml:space="preserve"> получит билет.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 на картинки. Какое животное лишнее? И почему?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(раздаю билеты)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-Билеты приобретены. Занимайте места в зрительном зале.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-Итак, цирковое представление начинается.</w:t>
            </w:r>
          </w:p>
        </w:tc>
        <w:tc>
          <w:tcPr>
            <w:tcW w:w="3063" w:type="dxa"/>
          </w:tcPr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стоят полукругом перед логопедом.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едполагаемые ответы детей.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Билеты.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получают билеты.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стульчики.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лежат карточки с названием «Билет».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Звучит фонограмма </w:t>
            </w:r>
            <w:r>
              <w:rPr>
                <w:sz w:val="28"/>
                <w:szCs w:val="28"/>
              </w:rPr>
              <w:t xml:space="preserve">цирковой </w:t>
            </w:r>
            <w:r>
              <w:rPr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00000">
        <w:trPr>
          <w:trHeight w:val="90"/>
        </w:trPr>
        <w:tc>
          <w:tcPr>
            <w:tcW w:w="5368" w:type="dxa"/>
          </w:tcPr>
          <w:p w:rsidR="00000000" w:rsidRDefault="00F679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Основная часть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Фокусник Филимо</w:t>
            </w:r>
            <w:r>
              <w:rPr>
                <w:sz w:val="28"/>
                <w:szCs w:val="28"/>
              </w:rPr>
              <w:t xml:space="preserve">н Коттерфильд выступает с новой цирковой программой </w:t>
            </w:r>
            <w:r>
              <w:rPr>
                <w:sz w:val="28"/>
                <w:szCs w:val="28"/>
              </w:rPr>
              <w:t>«Звуки и буквы С-Ш»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будете не только зрителями, но и участниками представления.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номер.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 коврографе символы звуков </w:t>
            </w:r>
            <w:r>
              <w:rPr>
                <w:sz w:val="28"/>
                <w:szCs w:val="28"/>
                <w:lang w:val="en-US"/>
              </w:rPr>
              <w:t>[C-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 и картинки с этими звуками.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При помощи цветных верёвочек вы должны соедин</w:t>
            </w:r>
            <w:r>
              <w:rPr>
                <w:sz w:val="28"/>
                <w:szCs w:val="28"/>
              </w:rPr>
              <w:t>ить картинку с нужным символом звука.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-Молодцы. Вам аплодисменты.</w:t>
            </w:r>
          </w:p>
          <w:p w:rsidR="00000000" w:rsidRDefault="00F679A1">
            <w:pPr>
              <w:rPr>
                <w:b/>
                <w:bCs/>
                <w:sz w:val="28"/>
                <w:szCs w:val="28"/>
              </w:rPr>
            </w:pPr>
          </w:p>
          <w:p w:rsidR="00000000" w:rsidRDefault="00F679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номер.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Садитесь за столы. 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Теперь такое же задание вы выполняете на карточках, используя простой карандаш.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-Молодцы. Вам аплодисменты.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номер.</w:t>
            </w:r>
          </w:p>
          <w:p w:rsidR="00000000" w:rsidRDefault="00F679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Надо определить место звуков </w:t>
            </w:r>
            <w:r>
              <w:rPr>
                <w:sz w:val="28"/>
                <w:szCs w:val="28"/>
                <w:lang w:val="en-US"/>
              </w:rPr>
              <w:t>[C-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lang w:val="en-US"/>
              </w:rPr>
              <w:t>]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словах. Филимон Коттерфильд приготовил вам схемы для определения места звука в слове и картинки со звуками </w:t>
            </w:r>
            <w:r>
              <w:rPr>
                <w:sz w:val="28"/>
                <w:szCs w:val="28"/>
                <w:lang w:val="en-US"/>
              </w:rPr>
              <w:t>[C-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>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-Берите любую картинку и прикрепляйте под нужной схемой.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-Молодцы. Вам аплодисменты.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номер.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-Садитесь на места.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выполнения этог</w:t>
            </w:r>
            <w:r>
              <w:rPr>
                <w:sz w:val="28"/>
                <w:szCs w:val="28"/>
              </w:rPr>
              <w:t>о номера вам понадобится конструктор букв.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Филимон Коттерфильд приготовил для </w:t>
            </w:r>
            <w:r>
              <w:rPr>
                <w:sz w:val="28"/>
                <w:szCs w:val="28"/>
              </w:rPr>
              <w:lastRenderedPageBreak/>
              <w:t>вас карточки со схемами букв. Предлагает вам выложить букву С, используя деревянный конструктор.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используя мягкий конструктор букв из ковролина, выкладываете букву</w:t>
            </w:r>
            <w:r>
              <w:rPr>
                <w:sz w:val="28"/>
                <w:szCs w:val="28"/>
              </w:rPr>
              <w:t xml:space="preserve"> Ш.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-Молодцы. Вам аплодисменты.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номер.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Так как в нашем городе нет настоящего цирка, Филимон Коттерфильд предлагает вам из конструктора букв построить цирк для нашего города - цирк будущего.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замечательный получился цирк! 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Аплодисмен</w:t>
            </w:r>
            <w:r>
              <w:rPr>
                <w:sz w:val="28"/>
                <w:szCs w:val="28"/>
              </w:rPr>
              <w:t xml:space="preserve">ты. 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-Наши гости сфотографируют наш цирк. 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-Фотографии передадут архитекторам и строителям нашего города для скорейшего строительства цирка в нашем городе.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этом цирковое представление Филимона Коттерфильда закончилось.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теперь поедет выступать в др</w:t>
            </w:r>
            <w:r>
              <w:rPr>
                <w:sz w:val="28"/>
                <w:szCs w:val="28"/>
              </w:rPr>
              <w:t xml:space="preserve">угие города. 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бираю картинку цирка шапито и Филимона Коттерфильда)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Заключительная часть (рефлексия)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Вам понравилось </w:t>
            </w:r>
            <w:r>
              <w:rPr>
                <w:sz w:val="28"/>
                <w:szCs w:val="28"/>
              </w:rPr>
              <w:t>цирковое представление</w:t>
            </w:r>
            <w:r>
              <w:rPr>
                <w:sz w:val="28"/>
                <w:szCs w:val="28"/>
              </w:rPr>
              <w:t>?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оно называлось?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задания вам было легко выполнять?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вызывали трудности?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Забирайте свои крас</w:t>
            </w:r>
            <w:r>
              <w:rPr>
                <w:sz w:val="28"/>
                <w:szCs w:val="28"/>
              </w:rPr>
              <w:t xml:space="preserve">ивые билеты и дома родителям расскажите о </w:t>
            </w:r>
            <w:r>
              <w:rPr>
                <w:sz w:val="28"/>
                <w:szCs w:val="28"/>
              </w:rPr>
              <w:t>цирковом представлении, на котором мы побывали.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</w:tc>
        <w:tc>
          <w:tcPr>
            <w:tcW w:w="3063" w:type="dxa"/>
          </w:tcPr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</w:t>
            </w:r>
            <w:r>
              <w:rPr>
                <w:sz w:val="28"/>
                <w:szCs w:val="28"/>
              </w:rPr>
              <w:t xml:space="preserve"> на карточках.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</w:t>
            </w:r>
            <w:r>
              <w:rPr>
                <w:sz w:val="28"/>
                <w:szCs w:val="28"/>
              </w:rPr>
              <w:t>одходят к коврографу, выбирают картинку и пр</w:t>
            </w:r>
            <w:r>
              <w:rPr>
                <w:sz w:val="28"/>
                <w:szCs w:val="28"/>
              </w:rPr>
              <w:t>икрепляют под схемой.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места.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задание: выкладывают букву С, используя деревянный конструктор букв.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задание: выкладывают букву Ш, используя мягкий конструктор букв.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ребёнок - на коврографе.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вместе выполняют задание на ковролине</w:t>
            </w:r>
            <w:r>
              <w:rPr>
                <w:sz w:val="28"/>
                <w:szCs w:val="28"/>
              </w:rPr>
              <w:t xml:space="preserve"> из конструктора букв.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забирают билеты.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-символ</w:t>
            </w:r>
            <w:r>
              <w:rPr>
                <w:sz w:val="28"/>
                <w:szCs w:val="28"/>
              </w:rPr>
              <w:t xml:space="preserve">ы звуков 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F679A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 xml:space="preserve">, 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со звуками </w:t>
            </w:r>
            <w:r>
              <w:rPr>
                <w:sz w:val="28"/>
                <w:szCs w:val="28"/>
                <w:lang w:val="en-US"/>
              </w:rPr>
              <w:t>[</w:t>
            </w:r>
            <w:r>
              <w:rPr>
                <w:sz w:val="28"/>
                <w:szCs w:val="28"/>
              </w:rPr>
              <w:t>С-Ш</w:t>
            </w:r>
            <w:r>
              <w:rPr>
                <w:sz w:val="28"/>
                <w:szCs w:val="28"/>
                <w:lang w:val="en-US"/>
              </w:rPr>
              <w:t>]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аплодисментов.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аплодисментов.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аплодисментов.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аплодисментов.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Звучит фонограмма </w:t>
            </w:r>
            <w:r>
              <w:rPr>
                <w:sz w:val="28"/>
                <w:szCs w:val="28"/>
              </w:rPr>
              <w:t xml:space="preserve">цирковой </w:t>
            </w:r>
            <w:r>
              <w:rPr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аплодисментов.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Звучит фонограмма </w:t>
            </w:r>
            <w:r>
              <w:rPr>
                <w:sz w:val="28"/>
                <w:szCs w:val="28"/>
              </w:rPr>
              <w:t xml:space="preserve">цирковой </w:t>
            </w:r>
            <w:r>
              <w:rPr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rPr>
                <w:sz w:val="28"/>
                <w:szCs w:val="28"/>
              </w:rPr>
            </w:pPr>
          </w:p>
          <w:p w:rsidR="00000000" w:rsidRDefault="00F679A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F679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F679A1">
      <w:pPr>
        <w:jc w:val="center"/>
        <w:rPr>
          <w:b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0" o:spid="_x0000_s1093" type="#_x0000_t202" style="position:absolute;left:0;text-align:left;margin-left:418.05pt;margin-top:12.5pt;width:73.8pt;height:23.05pt;z-index:251659264" o:gfxdata="UEsDBAoAAAAAAIdO4kAAAAAAAAAAAAAAAAAEAAAAZHJzL1BLAwQUAAAACACHTuJAzrk9zdgAAAAL&#10;AQAADwAAAGRycy9kb3ducmV2LnhtbE2PwU7DMAyG70i8Q2Qkbixpy9aqazoJJCTEjdELt6zx2mqJ&#10;UyXZOt6e7AQ3W/70+/ub3dUadkEfJkcSspUAhtQ7PdEgoft6e6qAhahIK+MIJfxggF17f9eoWruF&#10;PvGyjwNLIRRqJWGMca45D/2IVoWVm5HS7ei8VTGtfuDaqyWFW8NzITbcqonSh1HN+Dpif9qfrYT3&#10;zUv8xk5/6CIv3NLx3h9NkPLxIRNbYBGv8Q+Gm35ShzY5HdyZdGBGQlWV64RKKNclsBuQCZEDO6Sp&#10;eK6Atw3/36H9BVBLAwQUAAAACACHTuJAw7lAW3UCAADWBAAADgAAAGRycy9lMm9Eb2MueG1srVTN&#10;bhMxEL4j8Q6W73STNJu0UTdVaBWEVNFKBXF2vN7sCq9tbCfZcoNH4RGQegEJXiF9Iz57N/3l0AOR&#10;4h17xt/MfDPjo+OmlmQtrKu0ymh/r0eJUFznlVpm9MP7+asDSpxnKmdSK5HRK+Ho8fTli6ONmYiB&#10;LrXMhSUAUW6yMRktvTeTJHG8FDVze9oIBWWhbc08tnaZ5JZtgF7LZNDrjZKNtrmxmgvncHraKmmH&#10;aJ8DqIui4uJU81UtlG9RrZDMIyVXVsbRaYy2KAT350XhhCcyo8jUxxVOIC/CmkyP2GRpmSkr3oXA&#10;nhPCo5xqVik4vYU6ZZ6Rla2eQNUVt9rpwu9xXSdtIpERZNHvPeLmsmRGxFxAtTO3pLv/B8vfrS8s&#10;qXJ0AihRrEbFt9+319ufN19vvm1/b3/gf022f/D5BQFWoGxj3AQ3Lw3u+ua1bnB9d+5wGJhoCluH&#10;L3Ik0KeHh+loDB9XGT0Y9sbDjnvReMLD/f20NxqmlHAY7I/TwUEaEJM7IGOdfyN0TYKQUYvaRsrZ&#10;+sz51nRnEvw6Lat8XkkZN3a5OJGWrBn6YB5/HfoDM6nIJqMjhBKRH+gC9i3EQjL+6SkCopUKQQd+&#10;Wh6C5JtF05G20PkVOLO6bURn+LwC7hlz/oJZdB4Iwmz6cyyF1AhGdxIlpbZf/nUe7NEQ0FKyQSdn&#10;1H1eMSsokW8VWuWwPwTZxMfNMB0PsLH3NYv7GrWqTzRI6uMVMDyKwd7LnVhYXX/ECM+CV6iY4vCd&#10;Ub8TT3w7X3gCuJjNohGa3TB/pi4ND9ChJErPVl4XVSxdoKnlpmMP7R6L341mmKf7+2h19xx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OuT3N2AAAAAsBAAAPAAAAAAAAAAEAIAAAACIAAABkcnMv&#10;ZG93bnJldi54bWxQSwECFAAUAAAACACHTuJAw7lAW3UCAADWBAAADgAAAAAAAAABACAAAAAnAQAA&#10;ZHJzL2Uyb0RvYy54bWxQSwUGAAAAAAYABgBZAQAADgYAAAAA&#10;" strokeweight=".5pt">
            <v:stroke joinstyle="round"/>
            <v:textbox>
              <w:txbxContent>
                <w:p w:rsidR="00000000" w:rsidRDefault="00F679A1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БИЛЕТ</w:t>
                  </w:r>
                </w:p>
              </w:txbxContent>
            </v:textbox>
          </v:shape>
        </w:pict>
      </w:r>
      <w:r>
        <w:pict>
          <v:rect id="Прямоугольник 7" o:spid="_x0000_s1092" style="position:absolute;left:0;text-align:left;margin-left:411.2pt;margin-top:9.6pt;width:88.25pt;height:29.2pt;z-index:251658240;v-text-anchor:middle" o:gfxdata="UEsDBAoAAAAAAIdO4kAAAAAAAAAAAAAAAAAEAAAAZHJzL1BLAwQUAAAACACHTuJAfEPaxNgAAAAL&#10;AQAADwAAAGRycy9kb3ducmV2LnhtbE2PwU7DMAyG70i8Q+RJ3FgyWq1VaTqJIS5wokMTx7Qxbbcm&#10;qZJsK2+Pd2I+2fKn35/LzWxGdkYfBmclrJYCGNrW6cF2Er52b485sBCV1Wp0FiX8YoBNdX9XqkK7&#10;i/3Ecx07RiE2FEpCH+NUcB7aHo0KSzehpd2P80ZFGn3HtVcXCjcjfxJizY0aLF3o1YTbHttjfTIS&#10;hHfz/uP4/p2HtHk57Juted3VUj4sVuIZWMQ5/sNw1Sd1qMipcSerAxsl5FmSESphnSXArgBVCqyh&#10;Lk0E8Krktz9Uf1BLAwQUAAAACACHTuJABuBFsokCAAD8BAAADgAAAGRycy9lMm9Eb2MueG1srVTN&#10;btswDL4P2DsIuq92uqT5QZ0iaJBhQLEW6IadFVmKBehvkhKnOw3YdcAeYQ+xy7CfPoPzRqNkt027&#10;HnqYDzZpUh/Jj6SOT7ZKog1zXhhd4N5BjhHT1JRCrwr87u3ixQgjH4guiTSaFfiKeXwyff7suLYT&#10;dmgqI0vmEIBoP6ltgasQ7CTLPK2YIv7AWKbByI1TJIDqVlnpSA3oSmaHeX6U1caV1hnKvIe/89aI&#10;O0T3FEDDuaBsbuhaMR1aVMckCVCSr4T1eJqy5ZzRcM65ZwHJAkOlIb0hCMjL+M6mx2SycsRWgnYp&#10;kKek8KAmRYSGoLdQcxIIWjvxD5QS1BlveDigRmVtIYkRqKKXP+DmsiKWpVqAam9vSff/D5a+2Vw4&#10;JMoCDzHSREHDm2+7T7uvze/meve5+d5cN792X5o/zY/mJxpGvmrrJ3Ds0l64TvMgxuK33Kn4hbLQ&#10;tsCDcT7K+8D0FaCPhv28o5ttA6Jg7w3y8cvxACMKDv1RfgQyIGZ3QNb58IoZhaJQYAftTCyTzZkP&#10;reuNS4zrjRTlQkiZFLdankqHNgRav0hPh37PTWpUQ3pHMJqQCIGB5jBIICoLpHi9wojIFWwKDS7F&#10;vnfa7wfJ4VksHgsSk5wTX7XJJITOTWooODLachilpSmvoCfOtMPqLV0IOH9GfLggDqYTEoX9Defw&#10;4tJA9qaTMKqM+/jY/+gPQwNWjGqYdqjsw5o4hpF8rWGcxr1+bFRISn8wPATF7VuW+xa9VqcGWO3B&#10;TWFpEqN/kDcid0a9hzWfxahgIppC7JbDTjkN7RbCRUHZbJbcYCUsCWf60tIIHruozWwdDBep23fs&#10;dKTBUqR56RY4bt2+nrzuLq3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xD2sTYAAAACwEAAA8A&#10;AAAAAAAAAQAgAAAAIgAAAGRycy9kb3ducmV2LnhtbFBLAQIUABQAAAAIAIdO4kAG4EWyiQIAAPwE&#10;AAAOAAAAAAAAAAEAIAAAACcBAABkcnMvZTJvRG9jLnhtbFBLBQYAAAAABgAGAFkBAAAiBgAAAAA=&#10;" strokecolor="blue" strokeweight="6pt">
            <v:stroke joinstyle="round"/>
          </v:rect>
        </w:pict>
      </w:r>
      <w:r w:rsidR="008F36B3"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148590</wp:posOffset>
            </wp:positionV>
            <wp:extent cx="4457065" cy="1901190"/>
            <wp:effectExtent l="95250" t="76200" r="76835" b="60960"/>
            <wp:wrapTight wrapText="bothSides">
              <wp:wrapPolygon edited="0">
                <wp:start x="-462" y="-866"/>
                <wp:lineTo x="-462" y="22293"/>
                <wp:lineTo x="21972" y="22293"/>
                <wp:lineTo x="21972" y="-866"/>
                <wp:lineTo x="-462" y="-866"/>
              </wp:wrapPolygon>
            </wp:wrapTight>
            <wp:docPr id="65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32" r="21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065" cy="1901190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0000FF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00000" w:rsidRDefault="00F679A1">
      <w:pPr>
        <w:jc w:val="center"/>
        <w:rPr>
          <w:b/>
          <w:bCs/>
          <w:sz w:val="28"/>
          <w:szCs w:val="28"/>
        </w:rPr>
      </w:pPr>
      <w:r>
        <w:pict>
          <v:shape id="Текстовое поле 11" o:spid="_x0000_s1090" type="#_x0000_t202" style="position:absolute;left:0;text-align:left;margin-left:68.75pt;margin-top:8.15pt;width:159.45pt;height:32.95pt;z-index:251656192" filled="f" strokeweight=".5pt">
            <v:fill o:detectmouseclick="t"/>
            <v:textbox>
              <w:txbxContent>
                <w:p w:rsidR="00000000" w:rsidRDefault="00F679A1">
                  <w:pPr>
                    <w:rPr>
                      <w:b/>
                      <w:bCs/>
                      <w:color w:val="00B050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00B050"/>
                      <w:sz w:val="44"/>
                      <w:szCs w:val="44"/>
                    </w:rPr>
                    <w:t>БУКВОЦИРК</w:t>
                  </w:r>
                </w:p>
              </w:txbxContent>
            </v:textbox>
          </v:shape>
        </w:pict>
      </w:r>
    </w:p>
    <w:p w:rsidR="00000000" w:rsidRDefault="008F36B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5236845</wp:posOffset>
            </wp:positionH>
            <wp:positionV relativeFrom="paragraph">
              <wp:posOffset>193675</wp:posOffset>
            </wp:positionV>
            <wp:extent cx="1078865" cy="1440815"/>
            <wp:effectExtent l="95250" t="76200" r="83185" b="64135"/>
            <wp:wrapTight wrapText="bothSides">
              <wp:wrapPolygon edited="0">
                <wp:start x="-1907" y="-1142"/>
                <wp:lineTo x="-1907" y="22561"/>
                <wp:lineTo x="23265" y="22561"/>
                <wp:lineTo x="23265" y="-1142"/>
                <wp:lineTo x="-1907" y="-1142"/>
              </wp:wrapPolygon>
            </wp:wrapTight>
            <wp:docPr id="67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65" r="106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865" cy="1440815"/>
                    </a:xfrm>
                    <a:prstGeom prst="rect">
                      <a:avLst/>
                    </a:prstGeom>
                    <a:noFill/>
                    <a:ln w="76200" cmpd="sng">
                      <a:solidFill>
                        <a:srgbClr val="0000FF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F679A1">
      <w:pPr>
        <w:jc w:val="center"/>
        <w:rPr>
          <w:b/>
          <w:bCs/>
          <w:sz w:val="28"/>
          <w:szCs w:val="28"/>
        </w:rPr>
      </w:pPr>
    </w:p>
    <w:p w:rsidR="00000000" w:rsidRDefault="008F36B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-299085</wp:posOffset>
            </wp:positionV>
            <wp:extent cx="2458720" cy="3396615"/>
            <wp:effectExtent l="495300" t="0" r="494030" b="0"/>
            <wp:wrapNone/>
            <wp:docPr id="71" name="Изображение 71" descr="img20220203_1408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1" descr="img20220203_140818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8720" cy="33966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679A1" w:rsidRDefault="00F679A1">
      <w:pPr>
        <w:jc w:val="center"/>
        <w:rPr>
          <w:b/>
          <w:bCs/>
          <w:sz w:val="28"/>
          <w:szCs w:val="28"/>
        </w:rPr>
      </w:pPr>
    </w:p>
    <w:sectPr w:rsidR="00F679A1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2A63F0"/>
    <w:multiLevelType w:val="singleLevel"/>
    <w:tmpl w:val="812A63F0"/>
    <w:lvl w:ilvl="0">
      <w:start w:val="3"/>
      <w:numFmt w:val="upperLetter"/>
      <w:suff w:val="nothing"/>
      <w:lvlText w:val="[%1-"/>
      <w:lvlJc w:val="left"/>
    </w:lvl>
  </w:abstractNum>
  <w:abstractNum w:abstractNumId="1">
    <w:nsid w:val="942308C7"/>
    <w:multiLevelType w:val="singleLevel"/>
    <w:tmpl w:val="942308C7"/>
    <w:lvl w:ilvl="0">
      <w:start w:val="4"/>
      <w:numFmt w:val="decimal"/>
      <w:suff w:val="space"/>
      <w:lvlText w:val="%1."/>
      <w:lvlJc w:val="left"/>
    </w:lvl>
  </w:abstractNum>
  <w:abstractNum w:abstractNumId="2">
    <w:nsid w:val="6656349C"/>
    <w:multiLevelType w:val="multilevel"/>
    <w:tmpl w:val="66563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drawingGridHorizontalSpacing w:val="100"/>
  <w:displayHorizontalDrawingGridEvery w:val="2"/>
  <w:characterSpacingControl w:val="doNotCompress"/>
  <w:compat/>
  <w:rsids>
    <w:rsidRoot w:val="008D7EF7"/>
    <w:rsid w:val="00002B24"/>
    <w:rsid w:val="0001096D"/>
    <w:rsid w:val="00026E4A"/>
    <w:rsid w:val="000316E9"/>
    <w:rsid w:val="00075729"/>
    <w:rsid w:val="00093D82"/>
    <w:rsid w:val="000B0043"/>
    <w:rsid w:val="000B00A3"/>
    <w:rsid w:val="000C1AC3"/>
    <w:rsid w:val="000E0713"/>
    <w:rsid w:val="000E0B07"/>
    <w:rsid w:val="000E176C"/>
    <w:rsid w:val="001004FA"/>
    <w:rsid w:val="0010662B"/>
    <w:rsid w:val="00112EF0"/>
    <w:rsid w:val="00121F6C"/>
    <w:rsid w:val="00124B09"/>
    <w:rsid w:val="00127DA1"/>
    <w:rsid w:val="001379B1"/>
    <w:rsid w:val="0014277A"/>
    <w:rsid w:val="001A78C5"/>
    <w:rsid w:val="001B496E"/>
    <w:rsid w:val="001B6941"/>
    <w:rsid w:val="001C047F"/>
    <w:rsid w:val="002213B7"/>
    <w:rsid w:val="002435A9"/>
    <w:rsid w:val="002465CE"/>
    <w:rsid w:val="00254AD6"/>
    <w:rsid w:val="002551FE"/>
    <w:rsid w:val="00281218"/>
    <w:rsid w:val="0028424B"/>
    <w:rsid w:val="002A02E8"/>
    <w:rsid w:val="002A2CE5"/>
    <w:rsid w:val="002A5793"/>
    <w:rsid w:val="002C29E7"/>
    <w:rsid w:val="002D0626"/>
    <w:rsid w:val="002E018D"/>
    <w:rsid w:val="002F7F79"/>
    <w:rsid w:val="00307707"/>
    <w:rsid w:val="003163B4"/>
    <w:rsid w:val="00325A78"/>
    <w:rsid w:val="003430B8"/>
    <w:rsid w:val="00344EAC"/>
    <w:rsid w:val="003520C9"/>
    <w:rsid w:val="00354C28"/>
    <w:rsid w:val="003667B4"/>
    <w:rsid w:val="00371B67"/>
    <w:rsid w:val="00372D19"/>
    <w:rsid w:val="00393AB0"/>
    <w:rsid w:val="003C00E3"/>
    <w:rsid w:val="003D4120"/>
    <w:rsid w:val="003E36FD"/>
    <w:rsid w:val="003E7943"/>
    <w:rsid w:val="003F75A8"/>
    <w:rsid w:val="00407CBF"/>
    <w:rsid w:val="00407E9B"/>
    <w:rsid w:val="00442F2F"/>
    <w:rsid w:val="00444CA3"/>
    <w:rsid w:val="00467C60"/>
    <w:rsid w:val="00497968"/>
    <w:rsid w:val="004A402D"/>
    <w:rsid w:val="004E0635"/>
    <w:rsid w:val="004F1B70"/>
    <w:rsid w:val="004F2321"/>
    <w:rsid w:val="00506313"/>
    <w:rsid w:val="00506478"/>
    <w:rsid w:val="00511168"/>
    <w:rsid w:val="00513694"/>
    <w:rsid w:val="00531CEF"/>
    <w:rsid w:val="0056578F"/>
    <w:rsid w:val="00576E6B"/>
    <w:rsid w:val="005808D3"/>
    <w:rsid w:val="0058154F"/>
    <w:rsid w:val="00590435"/>
    <w:rsid w:val="005B0665"/>
    <w:rsid w:val="005C6867"/>
    <w:rsid w:val="005E2D3F"/>
    <w:rsid w:val="005F1FD6"/>
    <w:rsid w:val="006001C6"/>
    <w:rsid w:val="006001E7"/>
    <w:rsid w:val="0063090E"/>
    <w:rsid w:val="00641199"/>
    <w:rsid w:val="00644782"/>
    <w:rsid w:val="00647B9A"/>
    <w:rsid w:val="0065412D"/>
    <w:rsid w:val="00682935"/>
    <w:rsid w:val="00693DCF"/>
    <w:rsid w:val="006A1773"/>
    <w:rsid w:val="006A2800"/>
    <w:rsid w:val="006B3CEB"/>
    <w:rsid w:val="006D105C"/>
    <w:rsid w:val="006D3D32"/>
    <w:rsid w:val="006E1498"/>
    <w:rsid w:val="006E3D97"/>
    <w:rsid w:val="006F2CB0"/>
    <w:rsid w:val="006F7775"/>
    <w:rsid w:val="007055AA"/>
    <w:rsid w:val="0072714E"/>
    <w:rsid w:val="00727E73"/>
    <w:rsid w:val="00733E91"/>
    <w:rsid w:val="007504AC"/>
    <w:rsid w:val="007558DF"/>
    <w:rsid w:val="007841B3"/>
    <w:rsid w:val="007A46E0"/>
    <w:rsid w:val="007B076D"/>
    <w:rsid w:val="007B7BDE"/>
    <w:rsid w:val="007C28BA"/>
    <w:rsid w:val="007D48B3"/>
    <w:rsid w:val="007D563A"/>
    <w:rsid w:val="00820913"/>
    <w:rsid w:val="00824EA4"/>
    <w:rsid w:val="00846BE5"/>
    <w:rsid w:val="00846FDC"/>
    <w:rsid w:val="00874B4A"/>
    <w:rsid w:val="008A46AE"/>
    <w:rsid w:val="008D7EF7"/>
    <w:rsid w:val="008E3040"/>
    <w:rsid w:val="008E3430"/>
    <w:rsid w:val="008F36B3"/>
    <w:rsid w:val="009029DB"/>
    <w:rsid w:val="00922C95"/>
    <w:rsid w:val="00923349"/>
    <w:rsid w:val="00927A8D"/>
    <w:rsid w:val="009524C0"/>
    <w:rsid w:val="00957D23"/>
    <w:rsid w:val="00960305"/>
    <w:rsid w:val="00970769"/>
    <w:rsid w:val="00971008"/>
    <w:rsid w:val="00983612"/>
    <w:rsid w:val="009A2D6F"/>
    <w:rsid w:val="009A58D6"/>
    <w:rsid w:val="00A16052"/>
    <w:rsid w:val="00A2444B"/>
    <w:rsid w:val="00A25CE4"/>
    <w:rsid w:val="00A26345"/>
    <w:rsid w:val="00A37E01"/>
    <w:rsid w:val="00A434EE"/>
    <w:rsid w:val="00A4514B"/>
    <w:rsid w:val="00A5283D"/>
    <w:rsid w:val="00A67A43"/>
    <w:rsid w:val="00A81DFE"/>
    <w:rsid w:val="00A84281"/>
    <w:rsid w:val="00A84F38"/>
    <w:rsid w:val="00AB4CA7"/>
    <w:rsid w:val="00AE0C17"/>
    <w:rsid w:val="00AF0304"/>
    <w:rsid w:val="00B11C98"/>
    <w:rsid w:val="00B500B2"/>
    <w:rsid w:val="00B50193"/>
    <w:rsid w:val="00B578BF"/>
    <w:rsid w:val="00B665CC"/>
    <w:rsid w:val="00B76162"/>
    <w:rsid w:val="00B82C81"/>
    <w:rsid w:val="00BB03EF"/>
    <w:rsid w:val="00BF29F0"/>
    <w:rsid w:val="00C02E67"/>
    <w:rsid w:val="00C049A9"/>
    <w:rsid w:val="00C33DE4"/>
    <w:rsid w:val="00C370D1"/>
    <w:rsid w:val="00C42D65"/>
    <w:rsid w:val="00CE7FCF"/>
    <w:rsid w:val="00CF5FA5"/>
    <w:rsid w:val="00D07979"/>
    <w:rsid w:val="00D2640D"/>
    <w:rsid w:val="00D502C5"/>
    <w:rsid w:val="00D63C8A"/>
    <w:rsid w:val="00D82D69"/>
    <w:rsid w:val="00D8340A"/>
    <w:rsid w:val="00D91626"/>
    <w:rsid w:val="00DA4BD6"/>
    <w:rsid w:val="00DA5BEE"/>
    <w:rsid w:val="00DA70E4"/>
    <w:rsid w:val="00DA7C0C"/>
    <w:rsid w:val="00DB1FC8"/>
    <w:rsid w:val="00DB4158"/>
    <w:rsid w:val="00DC7750"/>
    <w:rsid w:val="00DD7D8B"/>
    <w:rsid w:val="00DE24BA"/>
    <w:rsid w:val="00E02A3B"/>
    <w:rsid w:val="00E257CD"/>
    <w:rsid w:val="00E3045F"/>
    <w:rsid w:val="00E42A5B"/>
    <w:rsid w:val="00E5114D"/>
    <w:rsid w:val="00E67A22"/>
    <w:rsid w:val="00E73A54"/>
    <w:rsid w:val="00E85E54"/>
    <w:rsid w:val="00ED6050"/>
    <w:rsid w:val="00EF2232"/>
    <w:rsid w:val="00F00CE6"/>
    <w:rsid w:val="00F05A47"/>
    <w:rsid w:val="00F14EEA"/>
    <w:rsid w:val="00F24E9B"/>
    <w:rsid w:val="00F301BA"/>
    <w:rsid w:val="00F6130C"/>
    <w:rsid w:val="00F61A4D"/>
    <w:rsid w:val="00F64972"/>
    <w:rsid w:val="00F679A1"/>
    <w:rsid w:val="00F717FB"/>
    <w:rsid w:val="00F816A7"/>
    <w:rsid w:val="00F84C91"/>
    <w:rsid w:val="00F917B3"/>
    <w:rsid w:val="00F945B1"/>
    <w:rsid w:val="00FB516C"/>
    <w:rsid w:val="00FE2B33"/>
    <w:rsid w:val="01F20010"/>
    <w:rsid w:val="06F6493F"/>
    <w:rsid w:val="0AEB110B"/>
    <w:rsid w:val="0EF05D25"/>
    <w:rsid w:val="16663C50"/>
    <w:rsid w:val="18C956AA"/>
    <w:rsid w:val="1B301F0B"/>
    <w:rsid w:val="263F233C"/>
    <w:rsid w:val="2DBE1641"/>
    <w:rsid w:val="2DED2DB6"/>
    <w:rsid w:val="308E5FF3"/>
    <w:rsid w:val="359B08F9"/>
    <w:rsid w:val="37506061"/>
    <w:rsid w:val="3CDE1C76"/>
    <w:rsid w:val="3FBF2BD5"/>
    <w:rsid w:val="42124A7F"/>
    <w:rsid w:val="44D610DF"/>
    <w:rsid w:val="4759373A"/>
    <w:rsid w:val="4AE77F2D"/>
    <w:rsid w:val="5A054E17"/>
    <w:rsid w:val="5B94114C"/>
    <w:rsid w:val="60982DAD"/>
    <w:rsid w:val="71322028"/>
    <w:rsid w:val="740F2CAE"/>
    <w:rsid w:val="78B6598B"/>
    <w:rsid w:val="7D30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link w:val="4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Strong"/>
    <w:qFormat/>
    <w:rPr>
      <w:b/>
      <w:bCs/>
    </w:rPr>
  </w:style>
  <w:style w:type="paragraph" w:styleId="a4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cp:lastPrinted>2019-03-11T16:50:00Z</cp:lastPrinted>
  <dcterms:created xsi:type="dcterms:W3CDTF">2022-02-04T05:33:00Z</dcterms:created>
  <dcterms:modified xsi:type="dcterms:W3CDTF">2022-02-04T05:33:00Z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F7F2094D365B427CA71BC4E6A1740FC7</vt:lpwstr>
  </property>
</Properties>
</file>