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C0" w:rsidRDefault="00BA55C0" w:rsidP="00BA55C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555D5">
        <w:rPr>
          <w:rFonts w:ascii="Times New Roman" w:hAnsi="Times New Roman"/>
          <w:sz w:val="28"/>
          <w:szCs w:val="28"/>
        </w:rPr>
        <w:t>униципальное общеобразовательное учреждение -</w:t>
      </w:r>
    </w:p>
    <w:p w:rsidR="00BA55C0" w:rsidRPr="006555D5" w:rsidRDefault="00BA55C0" w:rsidP="00BA55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55D5">
        <w:rPr>
          <w:rFonts w:ascii="Times New Roman" w:hAnsi="Times New Roman"/>
          <w:sz w:val="28"/>
          <w:szCs w:val="28"/>
        </w:rPr>
        <w:t>средняя общеобразовательная школа №6 г. Маркса Саратовской области – структурное подразделение муниципальное образовательное учреждение – детский сад №16 г. Маркса</w:t>
      </w:r>
    </w:p>
    <w:p w:rsidR="00BA55C0" w:rsidRDefault="00BA55C0" w:rsidP="00BA55C0">
      <w:pPr>
        <w:jc w:val="center"/>
      </w:pPr>
    </w:p>
    <w:p w:rsidR="00BA55C0" w:rsidRDefault="00BA55C0" w:rsidP="00BA55C0">
      <w:pPr>
        <w:jc w:val="center"/>
      </w:pPr>
    </w:p>
    <w:p w:rsidR="00BA55C0" w:rsidRDefault="00BA55C0" w:rsidP="00BA55C0">
      <w:pPr>
        <w:jc w:val="center"/>
      </w:pPr>
    </w:p>
    <w:p w:rsidR="00BA55C0" w:rsidRDefault="00BA55C0" w:rsidP="00BA55C0">
      <w:pPr>
        <w:jc w:val="center"/>
      </w:pPr>
    </w:p>
    <w:p w:rsidR="00BA55C0" w:rsidRDefault="00BA55C0" w:rsidP="00BA55C0">
      <w:pPr>
        <w:jc w:val="center"/>
      </w:pPr>
    </w:p>
    <w:p w:rsidR="00BA55C0" w:rsidRPr="00BA55C0" w:rsidRDefault="00F0749C" w:rsidP="00BA55C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Кризис 3-х лет или как справиться с детскими капризами </w:t>
      </w:r>
      <w:r w:rsidR="00BA55C0">
        <w:rPr>
          <w:rFonts w:ascii="Times New Roman" w:hAnsi="Times New Roman" w:cs="Times New Roman"/>
          <w:b/>
          <w:sz w:val="48"/>
          <w:szCs w:val="48"/>
        </w:rPr>
        <w:t>и упрямство</w:t>
      </w:r>
      <w:r>
        <w:rPr>
          <w:rFonts w:ascii="Times New Roman" w:hAnsi="Times New Roman" w:cs="Times New Roman"/>
          <w:b/>
          <w:sz w:val="48"/>
          <w:szCs w:val="48"/>
        </w:rPr>
        <w:t>м</w:t>
      </w:r>
      <w:r w:rsidR="00BA55C0">
        <w:rPr>
          <w:rFonts w:ascii="Times New Roman" w:hAnsi="Times New Roman" w:cs="Times New Roman"/>
          <w:b/>
          <w:sz w:val="48"/>
          <w:szCs w:val="48"/>
        </w:rPr>
        <w:t>.</w:t>
      </w:r>
    </w:p>
    <w:p w:rsidR="00BA55C0" w:rsidRPr="00833C1D" w:rsidRDefault="00BA55C0" w:rsidP="00BA55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55C0" w:rsidRDefault="00BA55C0" w:rsidP="00BA55C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A55C0" w:rsidRDefault="00BA55C0" w:rsidP="00BA55C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A55C0" w:rsidRDefault="00BA55C0" w:rsidP="00BA55C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A55C0" w:rsidRDefault="00BA55C0" w:rsidP="00BA55C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A55C0" w:rsidRDefault="00BA55C0" w:rsidP="00BA55C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A55C0" w:rsidRDefault="00BA55C0" w:rsidP="00BA55C0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BA55C0" w:rsidRPr="00B87ACA" w:rsidRDefault="00BA55C0" w:rsidP="00BA55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5C0" w:rsidRDefault="00BA55C0" w:rsidP="00BA55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7ACA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BA55C0" w:rsidRPr="00B87ACA" w:rsidRDefault="00BA55C0" w:rsidP="00BA55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A55C0" w:rsidRDefault="00BA55C0" w:rsidP="00BA55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7ACA">
        <w:rPr>
          <w:rFonts w:ascii="Times New Roman" w:hAnsi="Times New Roman" w:cs="Times New Roman"/>
          <w:sz w:val="28"/>
          <w:szCs w:val="28"/>
        </w:rPr>
        <w:t>МДОУ д/с №16</w:t>
      </w:r>
    </w:p>
    <w:p w:rsidR="00BA55C0" w:rsidRPr="00B87ACA" w:rsidRDefault="00BA55C0" w:rsidP="00BA55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Г.Маркса</w:t>
      </w:r>
    </w:p>
    <w:p w:rsidR="00BA55C0" w:rsidRDefault="00BA55C0" w:rsidP="00BA55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Краснова К. А.</w:t>
      </w:r>
    </w:p>
    <w:p w:rsidR="00BA55C0" w:rsidRDefault="00BA55C0" w:rsidP="00BA55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5C0" w:rsidRDefault="00BA55C0" w:rsidP="00BA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C0" w:rsidRDefault="00BA55C0" w:rsidP="00BA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C0" w:rsidRDefault="00BA55C0" w:rsidP="00BA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C0" w:rsidRDefault="00BA55C0" w:rsidP="00BA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C0" w:rsidRPr="00B87ACA" w:rsidRDefault="00BA55C0" w:rsidP="00BA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C0" w:rsidRPr="00B87ACA" w:rsidRDefault="00BA55C0" w:rsidP="00BA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C0" w:rsidRDefault="00BA55C0" w:rsidP="00BA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C0" w:rsidRDefault="00BA55C0" w:rsidP="00BA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C0" w:rsidRDefault="00BA55C0" w:rsidP="00BA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C0" w:rsidRPr="00B87ACA" w:rsidRDefault="00BA55C0" w:rsidP="00BA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C0" w:rsidRPr="00B87ACA" w:rsidRDefault="00BA55C0" w:rsidP="00BA5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3A146F" w:rsidRDefault="00BA55C0" w:rsidP="003A1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ACA">
        <w:rPr>
          <w:rFonts w:ascii="Times New Roman" w:hAnsi="Times New Roman" w:cs="Times New Roman"/>
          <w:sz w:val="28"/>
          <w:szCs w:val="28"/>
        </w:rPr>
        <w:t>Маркс</w:t>
      </w:r>
    </w:p>
    <w:p w:rsidR="0028617A" w:rsidRPr="0028617A" w:rsidRDefault="0028617A" w:rsidP="00EE03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17A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28617A" w:rsidRPr="0028617A" w:rsidRDefault="0028617A" w:rsidP="000563A9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617A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…………………………………………………….3</w:t>
      </w:r>
      <w:r w:rsidRPr="00286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28617A" w:rsidRPr="0028617A" w:rsidRDefault="000563A9" w:rsidP="000563A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задачи, </w:t>
      </w:r>
      <w:r w:rsidR="0028617A" w:rsidRPr="0028617A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DE3D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="00DE3D04">
        <w:rPr>
          <w:rFonts w:ascii="Times New Roman" w:hAnsi="Times New Roman" w:cs="Times New Roman"/>
          <w:sz w:val="28"/>
          <w:szCs w:val="28"/>
        </w:rPr>
        <w:t xml:space="preserve"> и этапы проведения</w:t>
      </w:r>
      <w:r w:rsidR="006A50F1">
        <w:rPr>
          <w:rFonts w:ascii="Times New Roman" w:hAnsi="Times New Roman" w:cs="Times New Roman"/>
          <w:sz w:val="28"/>
          <w:szCs w:val="28"/>
        </w:rPr>
        <w:t>….</w:t>
      </w:r>
      <w:r w:rsidR="00AA6479">
        <w:rPr>
          <w:rFonts w:ascii="Times New Roman" w:hAnsi="Times New Roman" w:cs="Times New Roman"/>
          <w:sz w:val="28"/>
          <w:szCs w:val="28"/>
        </w:rPr>
        <w:t>4</w:t>
      </w:r>
      <w:r w:rsidR="0028617A" w:rsidRPr="0028617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8617A" w:rsidRPr="0028617A" w:rsidRDefault="0028617A" w:rsidP="000563A9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17A">
        <w:rPr>
          <w:rFonts w:ascii="Times New Roman" w:hAnsi="Times New Roman" w:cs="Times New Roman"/>
          <w:sz w:val="28"/>
          <w:szCs w:val="28"/>
        </w:rPr>
        <w:t>Содержание разработки родительского собрания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AA6479">
        <w:rPr>
          <w:rFonts w:ascii="Times New Roman" w:hAnsi="Times New Roman" w:cs="Times New Roman"/>
          <w:sz w:val="28"/>
          <w:szCs w:val="28"/>
        </w:rPr>
        <w:t>…….5</w:t>
      </w:r>
      <w:r w:rsidRPr="002861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8617A" w:rsidRPr="0028617A" w:rsidRDefault="006A50F1" w:rsidP="006A50F1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86535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28617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EE032D">
        <w:rPr>
          <w:rFonts w:ascii="Times New Roman" w:hAnsi="Times New Roman" w:cs="Times New Roman"/>
          <w:sz w:val="28"/>
          <w:szCs w:val="28"/>
        </w:rPr>
        <w:t>…..10</w:t>
      </w:r>
      <w:r w:rsidR="0028617A" w:rsidRPr="00286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28617A" w:rsidRDefault="0028617A" w:rsidP="000563A9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</w:pPr>
      <w:r w:rsidRPr="0028617A">
        <w:rPr>
          <w:rFonts w:ascii="Times New Roman" w:hAnsi="Times New Roman" w:cs="Times New Roman"/>
          <w:sz w:val="28"/>
          <w:szCs w:val="28"/>
        </w:rPr>
        <w:t>Источники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EE032D">
        <w:rPr>
          <w:rFonts w:ascii="Times New Roman" w:hAnsi="Times New Roman" w:cs="Times New Roman"/>
          <w:sz w:val="28"/>
          <w:szCs w:val="28"/>
        </w:rPr>
        <w:t>……11</w:t>
      </w:r>
      <w:r>
        <w:t xml:space="preserve">                                   </w:t>
      </w: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28617A" w:rsidRDefault="0028617A" w:rsidP="0028617A">
      <w:pPr>
        <w:tabs>
          <w:tab w:val="left" w:pos="426"/>
        </w:tabs>
        <w:spacing w:after="0" w:line="240" w:lineRule="auto"/>
      </w:pPr>
    </w:p>
    <w:p w:rsidR="000563A9" w:rsidRDefault="000563A9" w:rsidP="0028617A">
      <w:pPr>
        <w:tabs>
          <w:tab w:val="left" w:pos="426"/>
        </w:tabs>
        <w:spacing w:after="0" w:line="240" w:lineRule="auto"/>
      </w:pPr>
    </w:p>
    <w:p w:rsidR="0028617A" w:rsidRPr="0028617A" w:rsidRDefault="0028617A" w:rsidP="0028617A">
      <w:pPr>
        <w:tabs>
          <w:tab w:val="left" w:pos="426"/>
        </w:tabs>
        <w:spacing w:after="0" w:line="240" w:lineRule="auto"/>
      </w:pPr>
      <w:r>
        <w:t xml:space="preserve">                                                                         </w:t>
      </w:r>
    </w:p>
    <w:p w:rsidR="00865352" w:rsidRDefault="00865352" w:rsidP="002861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17A" w:rsidRPr="006E6EBF" w:rsidRDefault="0028617A" w:rsidP="002861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EB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6E6EBF">
        <w:rPr>
          <w:rFonts w:ascii="Times New Roman" w:hAnsi="Times New Roman" w:cs="Times New Roman"/>
          <w:b/>
          <w:sz w:val="28"/>
          <w:szCs w:val="28"/>
        </w:rPr>
        <w:t>.</w:t>
      </w:r>
    </w:p>
    <w:p w:rsidR="006E6EBF" w:rsidRPr="001E2672" w:rsidRDefault="001F73C7" w:rsidP="006E6EB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E2672">
        <w:rPr>
          <w:rFonts w:ascii="Times New Roman" w:eastAsia="Times New Roman" w:hAnsi="Times New Roman" w:cs="Times New Roman"/>
          <w:color w:val="181818"/>
          <w:sz w:val="28"/>
          <w:szCs w:val="28"/>
        </w:rPr>
        <w:t>«Кризис трёх лет? Что это такое? Что ждёт меня и моего ребёнка?». Именно такими вопросами часто задаются родители маленьких детей, которые не сведущие в данной теме. Но что-то не знать, это не плохо, главное нужно быть готовы</w:t>
      </w:r>
      <w:r w:rsidR="001E2672" w:rsidRPr="001E2672">
        <w:rPr>
          <w:rFonts w:ascii="Times New Roman" w:eastAsia="Times New Roman" w:hAnsi="Times New Roman" w:cs="Times New Roman"/>
          <w:color w:val="181818"/>
          <w:sz w:val="28"/>
          <w:szCs w:val="28"/>
        </w:rPr>
        <w:t>ми</w:t>
      </w:r>
      <w:r w:rsidRPr="001E267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узнать это. </w:t>
      </w:r>
    </w:p>
    <w:p w:rsidR="001E2672" w:rsidRDefault="001E2672" w:rsidP="006E6EB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E2672">
        <w:rPr>
          <w:rFonts w:ascii="Times New Roman" w:eastAsia="Times New Roman" w:hAnsi="Times New Roman" w:cs="Times New Roman"/>
          <w:color w:val="181818"/>
          <w:sz w:val="28"/>
          <w:szCs w:val="28"/>
        </w:rPr>
        <w:t>Ближе к трём годам, родители замечают некие изменения в своих чадах. Они перестаю слушаться, а то, что раньше считалось само собой разумеющимся, теперь вызывает бурю не самых приятных эмоций. Почему же так происходит?</w:t>
      </w:r>
    </w:p>
    <w:p w:rsidR="001E2672" w:rsidRDefault="001E2672" w:rsidP="006E6EB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Само слово «кризис», на первый взгляд, не несёт в себе чего-то радостного и положительного. Почему? Ну, тут можно сказать одно, что кризис – это п</w:t>
      </w:r>
      <w:r w:rsidR="00FD5970">
        <w:rPr>
          <w:rFonts w:ascii="Times New Roman" w:eastAsia="Times New Roman" w:hAnsi="Times New Roman" w:cs="Times New Roman"/>
          <w:color w:val="181818"/>
          <w:sz w:val="28"/>
          <w:szCs w:val="28"/>
        </w:rPr>
        <w:t>еремены, а кто из нас их любит и принимает с радостью? Ведь когда происходят перемены, мы, бесспорно, приобретаем что-то новое, но и также теряем то, что нам так близко, знакомо и привычно.</w:t>
      </w:r>
    </w:p>
    <w:p w:rsidR="00D10B00" w:rsidRPr="00D10B00" w:rsidRDefault="00D10B00" w:rsidP="006E6EB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10B0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Л. С. Выготский писал: «Если бы кризисы не были открыты эмпирически, то их следовало бы выдумать теоретически». 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Почему же это так, попробуем разобраться.</w:t>
      </w:r>
      <w:r w:rsidRPr="00D10B00">
        <w:t xml:space="preserve"> </w:t>
      </w:r>
      <w:r w:rsidRPr="00D10B0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Развитие личности не является однородным процессом.</w:t>
      </w:r>
      <w:r w:rsidRPr="00D10B00">
        <w:t xml:space="preserve"> </w:t>
      </w:r>
      <w:r w:rsidRPr="00D10B0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Помимо постепенных изменений, сопровождающихся приобретением навыков и знаний, существуют эта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пы, когда развитие идет быстро и </w:t>
      </w:r>
      <w:r w:rsidRPr="00D10B0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скачкообразно.</w:t>
      </w:r>
      <w:r w:rsidRPr="00D10B00">
        <w:t xml:space="preserve"> 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За очень короткий срок, буквально </w:t>
      </w:r>
      <w:r w:rsidRPr="00D10B0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от нескольких месяцев до года - нарастают трудности в общении взрослого и ребенка, который становится капризным и трудно поддающимся воспитанию. Именно эти поворотные моменты стали известны как кризисы развития.</w:t>
      </w:r>
    </w:p>
    <w:p w:rsidR="00865352" w:rsidRDefault="00865352" w:rsidP="006E6EBF">
      <w:pPr>
        <w:spacing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</w:rPr>
      </w:pPr>
    </w:p>
    <w:p w:rsidR="00865352" w:rsidRDefault="00865352" w:rsidP="006E6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9D" w:rsidRDefault="00CD189D" w:rsidP="006E6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9D" w:rsidRDefault="00CD189D" w:rsidP="006E6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9D" w:rsidRDefault="00CD189D" w:rsidP="006E6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9D" w:rsidRDefault="00CD189D" w:rsidP="006E6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9D" w:rsidRDefault="00CD189D" w:rsidP="006E6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9D" w:rsidRDefault="00CD189D" w:rsidP="006E6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9D" w:rsidRDefault="00CD189D" w:rsidP="006E6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9D" w:rsidRDefault="00CD189D" w:rsidP="006E6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9D" w:rsidRDefault="00CD189D" w:rsidP="006E6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9D" w:rsidRDefault="00CD189D" w:rsidP="006E6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410" w:rsidRPr="006E2C28" w:rsidRDefault="00127410" w:rsidP="006E6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28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0563A9">
        <w:rPr>
          <w:rFonts w:ascii="Times New Roman" w:hAnsi="Times New Roman" w:cs="Times New Roman"/>
          <w:b/>
          <w:sz w:val="28"/>
          <w:szCs w:val="28"/>
        </w:rPr>
        <w:t>и, задачи, ожидаемый результат</w:t>
      </w:r>
      <w:r w:rsidR="00DE3D0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563A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DE3D04">
        <w:rPr>
          <w:rFonts w:ascii="Times New Roman" w:hAnsi="Times New Roman" w:cs="Times New Roman"/>
          <w:b/>
          <w:sz w:val="28"/>
          <w:szCs w:val="28"/>
        </w:rPr>
        <w:t xml:space="preserve"> и этапы</w:t>
      </w:r>
      <w:r w:rsidR="000563A9">
        <w:rPr>
          <w:rFonts w:ascii="Times New Roman" w:hAnsi="Times New Roman" w:cs="Times New Roman"/>
          <w:b/>
          <w:sz w:val="28"/>
          <w:szCs w:val="28"/>
        </w:rPr>
        <w:t>.</w:t>
      </w:r>
    </w:p>
    <w:p w:rsidR="006E2C28" w:rsidRPr="006E2C28" w:rsidRDefault="00F0749C" w:rsidP="006E6EB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C28">
        <w:rPr>
          <w:rFonts w:ascii="Times New Roman" w:hAnsi="Times New Roman" w:cs="Times New Roman"/>
          <w:i/>
          <w:sz w:val="28"/>
          <w:szCs w:val="28"/>
        </w:rPr>
        <w:t>Цель:</w:t>
      </w:r>
      <w:r w:rsidRPr="006E2C28">
        <w:rPr>
          <w:rFonts w:ascii="Times New Roman" w:hAnsi="Times New Roman" w:cs="Times New Roman"/>
          <w:sz w:val="28"/>
          <w:szCs w:val="28"/>
        </w:rPr>
        <w:t xml:space="preserve"> </w:t>
      </w:r>
      <w:r w:rsidR="00CB2303">
        <w:rPr>
          <w:rFonts w:ascii="Times New Roman" w:hAnsi="Times New Roman" w:cs="Times New Roman"/>
          <w:sz w:val="28"/>
          <w:szCs w:val="28"/>
        </w:rPr>
        <w:t>выявить, какие существуют пути преодоления затруднений в воспитании детей в период кризиса трёх лет.</w:t>
      </w:r>
    </w:p>
    <w:p w:rsidR="006E2C28" w:rsidRPr="006E2C28" w:rsidRDefault="00F0749C" w:rsidP="006E2C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2C28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E2C28" w:rsidRPr="006E2C28" w:rsidRDefault="006E2C28" w:rsidP="006E2C28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2C2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доброжелательную атмосферу в коллективе родителей, установить с родителями эмоциональный контакт;</w:t>
      </w:r>
    </w:p>
    <w:p w:rsidR="006E2C28" w:rsidRPr="006E2C28" w:rsidRDefault="006E2C28" w:rsidP="006E2C28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2C2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проинформировать родителей о возрастных психофизиологических особенностях детей;</w:t>
      </w:r>
    </w:p>
    <w:p w:rsidR="006E2C28" w:rsidRPr="006E2C28" w:rsidRDefault="00CB2303" w:rsidP="006E2C28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мотивировать родителей на поиск способов воспитания их ребёнка;</w:t>
      </w:r>
    </w:p>
    <w:p w:rsidR="006E2C28" w:rsidRPr="006E2C28" w:rsidRDefault="00CB2303" w:rsidP="006E2C28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повышать знания </w:t>
      </w:r>
      <w:r w:rsidR="006E2C28" w:rsidRPr="006E2C2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проблеме, заявленной на собрании</w:t>
      </w:r>
      <w:r w:rsidR="006E2C28" w:rsidRPr="006E2C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2C28" w:rsidRPr="006E2C28" w:rsidRDefault="00CB2303" w:rsidP="006E6EB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роди</w:t>
      </w:r>
      <w:r w:rsidR="00820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телям во взаимодействии </w:t>
      </w:r>
      <w:r w:rsidR="006E2C28" w:rsidRPr="006E2C28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детьми.</w:t>
      </w:r>
    </w:p>
    <w:p w:rsidR="0028617A" w:rsidRPr="006E6EBF" w:rsidRDefault="006E6EBF" w:rsidP="006E6EBF">
      <w:pPr>
        <w:pStyle w:val="a6"/>
        <w:shd w:val="clear" w:color="auto" w:fill="FFFFFF"/>
        <w:spacing w:before="0" w:beforeAutospacing="0" w:after="240" w:afterAutospacing="0"/>
        <w:rPr>
          <w:i/>
          <w:color w:val="181818"/>
          <w:sz w:val="28"/>
          <w:szCs w:val="28"/>
        </w:rPr>
      </w:pPr>
      <w:r w:rsidRPr="006E6EBF">
        <w:rPr>
          <w:i/>
          <w:color w:val="181818"/>
          <w:sz w:val="28"/>
          <w:szCs w:val="28"/>
        </w:rPr>
        <w:t>Ожидаемый результат:</w:t>
      </w:r>
    </w:p>
    <w:p w:rsidR="006E6EBF" w:rsidRDefault="00247208" w:rsidP="0024720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Налаживание доброжелательных отношений между родителями, установление с ними эмоционального контакта;</w:t>
      </w:r>
    </w:p>
    <w:p w:rsidR="00247208" w:rsidRDefault="00247208" w:rsidP="0024720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родителей о возрастных психофизических особенностях детей;</w:t>
      </w:r>
    </w:p>
    <w:p w:rsidR="000563A9" w:rsidRDefault="00247208" w:rsidP="000563A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Отыскать с родителями эффективные способы воспитания ребёнка и взаимодействия с ним;</w:t>
      </w:r>
    </w:p>
    <w:p w:rsidR="00247208" w:rsidRDefault="000563A9" w:rsidP="000563A9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A9">
        <w:rPr>
          <w:rFonts w:ascii="Times New Roman" w:hAnsi="Times New Roman" w:cs="Times New Roman"/>
          <w:sz w:val="28"/>
          <w:szCs w:val="28"/>
        </w:rPr>
        <w:t>Коррекция эмоцио</w:t>
      </w:r>
      <w:r w:rsidRPr="000563A9">
        <w:rPr>
          <w:rFonts w:ascii="Times New Roman" w:hAnsi="Times New Roman" w:cs="Times New Roman"/>
          <w:sz w:val="28"/>
          <w:szCs w:val="28"/>
        </w:rPr>
        <w:softHyphen/>
        <w:t>нального благополу</w:t>
      </w:r>
      <w:r w:rsidRPr="000563A9">
        <w:rPr>
          <w:rFonts w:ascii="Times New Roman" w:hAnsi="Times New Roman" w:cs="Times New Roman"/>
          <w:sz w:val="28"/>
          <w:szCs w:val="28"/>
        </w:rPr>
        <w:softHyphen/>
        <w:t>чия детей и детско-родительских отно</w:t>
      </w:r>
      <w:r w:rsidRPr="000563A9">
        <w:rPr>
          <w:rFonts w:ascii="Times New Roman" w:hAnsi="Times New Roman" w:cs="Times New Roman"/>
          <w:sz w:val="28"/>
          <w:szCs w:val="28"/>
        </w:rPr>
        <w:softHyphen/>
        <w:t>шений, микроклимата в семье.</w:t>
      </w:r>
    </w:p>
    <w:p w:rsidR="000563A9" w:rsidRDefault="000563A9" w:rsidP="00056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A9">
        <w:rPr>
          <w:rFonts w:ascii="Times New Roman" w:hAnsi="Times New Roman" w:cs="Times New Roman"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 родители.</w:t>
      </w:r>
    </w:p>
    <w:p w:rsidR="00DE3D04" w:rsidRDefault="00DE3D04" w:rsidP="00DE3D04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DE3D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Этапы:</w:t>
      </w:r>
    </w:p>
    <w:p w:rsidR="00DE3D04" w:rsidRPr="00DE3D04" w:rsidRDefault="00F373A1" w:rsidP="00DE3D04">
      <w:pPr>
        <w:pStyle w:val="a5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Организационный: в</w:t>
      </w:r>
      <w:r w:rsidR="00820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оспитатель создаёт среду, которая соответствует </w:t>
      </w:r>
      <w:r w:rsidR="00DE3D04" w:rsidRPr="00DE3D04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 собрания, организует взаимодейств</w:t>
      </w:r>
      <w:r w:rsidR="00820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с родителями для </w:t>
      </w:r>
      <w:r w:rsidR="00DE3D04" w:rsidRPr="00DE3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совместной работы </w:t>
      </w:r>
      <w:r w:rsidR="00820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(оформляет группу, подготавливает требуемые </w:t>
      </w:r>
      <w:r w:rsidR="00DE3D04" w:rsidRPr="00DE3D0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="00820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иалы и оборудование, говорит вступительную речь, проводит игры на знакомство,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снятию внутренней скованности</w:t>
      </w:r>
      <w:r w:rsidR="00DE3D0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E3D04" w:rsidRPr="00DE3D04" w:rsidRDefault="00F373A1" w:rsidP="00DE3D04">
      <w:pPr>
        <w:pStyle w:val="a5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Основной: </w:t>
      </w:r>
      <w:r w:rsidR="00DE3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DE3D04" w:rsidRPr="00DE3D0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основную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по теме, которая включает в себя: лекцию, упражнения и рекомендации</w:t>
      </w:r>
      <w:r w:rsidR="00DE3D0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3D04" w:rsidRPr="00DE3D04" w:rsidRDefault="00F373A1" w:rsidP="00DE3D04">
      <w:pPr>
        <w:pStyle w:val="a5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Заключительный: </w:t>
      </w:r>
      <w:r w:rsidR="00DE3D04" w:rsidRPr="00DE3D04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водятся итоги собрания</w:t>
      </w:r>
      <w:r w:rsidR="00DE3D04" w:rsidRPr="00DE3D04">
        <w:rPr>
          <w:rFonts w:ascii="Times New Roman" w:eastAsia="Times New Roman" w:hAnsi="Times New Roman" w:cs="Times New Roman"/>
          <w:color w:val="000000"/>
          <w:sz w:val="28"/>
          <w:szCs w:val="28"/>
        </w:rPr>
        <w:t>, оценивается её эффективность, участники выска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зывают своё мнение о встрече, а так же задают интересующие их вопросы</w:t>
      </w:r>
      <w:r w:rsidR="00DE3D04" w:rsidRPr="00DE3D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5352" w:rsidRDefault="00865352" w:rsidP="008653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5352" w:rsidRDefault="00865352" w:rsidP="008653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89D" w:rsidRDefault="00CD189D" w:rsidP="00C624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4B4" w:rsidRDefault="00C624B4" w:rsidP="00C624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EBF" w:rsidRPr="006C7A1C" w:rsidRDefault="00F373A1" w:rsidP="00F373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6E6EBF" w:rsidRPr="006C7A1C">
        <w:rPr>
          <w:rFonts w:ascii="Times New Roman" w:hAnsi="Times New Roman" w:cs="Times New Roman"/>
          <w:b/>
          <w:sz w:val="28"/>
          <w:szCs w:val="28"/>
        </w:rPr>
        <w:t>родительского собрания.</w:t>
      </w:r>
    </w:p>
    <w:p w:rsidR="005D1848" w:rsidRPr="006C7A1C" w:rsidRDefault="00436B6E" w:rsidP="00893952">
      <w:pPr>
        <w:spacing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7A1C">
        <w:rPr>
          <w:rFonts w:ascii="Times New Roman" w:hAnsi="Times New Roman" w:cs="Times New Roman"/>
          <w:sz w:val="28"/>
          <w:szCs w:val="28"/>
        </w:rPr>
        <w:t>-</w:t>
      </w:r>
      <w:r w:rsidR="009C0365">
        <w:rPr>
          <w:rFonts w:ascii="Times New Roman" w:hAnsi="Times New Roman" w:cs="Times New Roman"/>
          <w:sz w:val="28"/>
          <w:szCs w:val="28"/>
        </w:rPr>
        <w:t xml:space="preserve">Здравствуйте, уважаемые </w:t>
      </w:r>
      <w:r w:rsidR="005D1848" w:rsidRPr="006C7A1C">
        <w:rPr>
          <w:rFonts w:ascii="Times New Roman" w:hAnsi="Times New Roman" w:cs="Times New Roman"/>
          <w:sz w:val="28"/>
          <w:szCs w:val="28"/>
        </w:rPr>
        <w:t>родители, я очень ра</w:t>
      </w:r>
      <w:r w:rsidR="009C0365">
        <w:rPr>
          <w:rFonts w:ascii="Times New Roman" w:hAnsi="Times New Roman" w:cs="Times New Roman"/>
          <w:sz w:val="28"/>
          <w:szCs w:val="28"/>
        </w:rPr>
        <w:t>да, что вы пришли на наше собрание. На нём, мы поговорим о ваших детям, а именно о кризисе трёх лет и как с ним бороться?</w:t>
      </w:r>
    </w:p>
    <w:p w:rsidR="005D1848" w:rsidRPr="006C7A1C" w:rsidRDefault="00436B6E" w:rsidP="00893952">
      <w:pPr>
        <w:shd w:val="clear" w:color="auto" w:fill="FFFFFF"/>
        <w:spacing w:line="240" w:lineRule="auto"/>
        <w:ind w:firstLineChars="150" w:firstLine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7A1C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9C0365">
        <w:rPr>
          <w:rFonts w:ascii="Times New Roman" w:eastAsia="Times New Roman" w:hAnsi="Times New Roman" w:cs="Times New Roman"/>
          <w:color w:val="181818"/>
          <w:sz w:val="28"/>
          <w:szCs w:val="28"/>
        </w:rPr>
        <w:t>Но для начала давайте с вами поприветствуем друг др</w:t>
      </w:r>
      <w:r w:rsidR="007035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уга и немного расскажем о себе. Я предлагаю вам сыграем со мной </w:t>
      </w:r>
      <w:r w:rsidR="00BC1AE6" w:rsidRPr="006C7A1C">
        <w:rPr>
          <w:rFonts w:ascii="Times New Roman" w:eastAsia="Times New Roman" w:hAnsi="Times New Roman" w:cs="Times New Roman"/>
          <w:color w:val="181818"/>
          <w:sz w:val="28"/>
          <w:szCs w:val="28"/>
        </w:rPr>
        <w:t>в игру «Никто не знает, что я…»</w:t>
      </w:r>
      <w:r w:rsidR="009C036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5D1848" w:rsidRPr="006C7A1C" w:rsidRDefault="00436B6E" w:rsidP="00893952">
      <w:pPr>
        <w:shd w:val="clear" w:color="auto" w:fill="FFFFFF"/>
        <w:spacing w:line="240" w:lineRule="auto"/>
        <w:ind w:firstLineChars="150" w:firstLine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C7A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C0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703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этого, мы с вами встанем в круг, </w:t>
      </w:r>
      <w:r w:rsidR="009C0365">
        <w:rPr>
          <w:rFonts w:ascii="Times New Roman" w:eastAsia="Times New Roman" w:hAnsi="Times New Roman" w:cs="Times New Roman"/>
          <w:color w:val="000000"/>
          <w:sz w:val="28"/>
          <w:szCs w:val="28"/>
        </w:rPr>
        <w:t>и будем передавать друг другу мяч по очереди. Тот, у кого он окажется в руках</w:t>
      </w:r>
      <w:r w:rsidR="005D1848" w:rsidRPr="006C7A1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представляется и заканчивает предложение: «Никто не знает, что я…»</w:t>
      </w:r>
      <w:r w:rsidR="00DE3D04" w:rsidRPr="006C7A1C">
        <w:rPr>
          <w:rFonts w:ascii="Times New Roman" w:eastAsia="Times New Roman" w:hAnsi="Times New Roman" w:cs="Times New Roman"/>
          <w:color w:val="000000"/>
          <w:sz w:val="28"/>
          <w:szCs w:val="28"/>
        </w:rPr>
        <w:t>. Я начну: - Ме</w:t>
      </w:r>
      <w:r w:rsidR="00703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зовут Кристина Александровна, </w:t>
      </w:r>
      <w:r w:rsidR="00DE3D04" w:rsidRPr="006C7A1C">
        <w:rPr>
          <w:rFonts w:ascii="Times New Roman" w:eastAsia="Times New Roman" w:hAnsi="Times New Roman" w:cs="Times New Roman"/>
          <w:color w:val="000000"/>
          <w:sz w:val="28"/>
          <w:szCs w:val="28"/>
        </w:rPr>
        <w:t>и здесь никто не знает, что я люблю читать детективы…</w:t>
      </w:r>
    </w:p>
    <w:p w:rsidR="005D1848" w:rsidRDefault="005D1848" w:rsidP="00893952">
      <w:pPr>
        <w:shd w:val="clear" w:color="auto" w:fill="FFFFFF"/>
        <w:spacing w:line="240" w:lineRule="auto"/>
        <w:ind w:firstLineChars="15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A1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Комментарий:</w:t>
      </w:r>
      <w:r w:rsidR="00DE3D04" w:rsidRPr="006C7A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C036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родителей рассказывает т</w:t>
      </w:r>
      <w:r w:rsidR="00703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что он захотел. Перебивать </w:t>
      </w:r>
      <w:r w:rsidR="009C0365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 ни в коем случае, а так же заставлять рассказать больше не следует!</w:t>
      </w:r>
    </w:p>
    <w:p w:rsidR="009C0365" w:rsidRPr="006C7A1C" w:rsidRDefault="009C0365" w:rsidP="00893952">
      <w:pPr>
        <w:shd w:val="clear" w:color="auto" w:fill="FFFFFF"/>
        <w:spacing w:line="240" w:lineRule="auto"/>
        <w:ind w:firstLineChars="150" w:firstLine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-Спасибо вам за ваши ответы. Я рада, что вы поделились о себе небольшой информацией. А теперь вы можете пройти на свои места.</w:t>
      </w:r>
    </w:p>
    <w:p w:rsidR="005D1848" w:rsidRPr="006C7A1C" w:rsidRDefault="00A30384" w:rsidP="00893952">
      <w:pPr>
        <w:spacing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7A1C">
        <w:rPr>
          <w:rFonts w:ascii="Times New Roman" w:hAnsi="Times New Roman" w:cs="Times New Roman"/>
          <w:sz w:val="28"/>
          <w:szCs w:val="28"/>
        </w:rPr>
        <w:t>Беседа: «Мой ребёнок. Я заметил/ла изменения в поведении моего малыша!».</w:t>
      </w:r>
    </w:p>
    <w:p w:rsidR="00A30384" w:rsidRDefault="009C0365" w:rsidP="00893952">
      <w:pPr>
        <w:spacing w:line="240" w:lineRule="auto"/>
        <w:ind w:firstLineChars="150" w:firstLine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каждый желающий может поделиться с нами изменениями в поведении</w:t>
      </w:r>
      <w:r w:rsidR="00703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ребёнка. Я буду бросать вам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мяч, а вы будете рассказывать.</w:t>
      </w:r>
    </w:p>
    <w:p w:rsidR="009C0365" w:rsidRPr="009C0365" w:rsidRDefault="009C0365" w:rsidP="00893952">
      <w:pPr>
        <w:spacing w:line="240" w:lineRule="auto"/>
        <w:ind w:firstLineChars="150" w:firstLine="42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C03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Комментарий:</w:t>
      </w:r>
      <w:r w:rsidR="008939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Заставлять</w:t>
      </w:r>
      <w:r w:rsidR="007035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делиться информацией </w:t>
      </w:r>
      <w:r w:rsidR="008939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рекомендуется.</w:t>
      </w:r>
      <w:r w:rsidR="007035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После того, как ответили все, можно вернуться к тем кто не ответил.</w:t>
      </w:r>
    </w:p>
    <w:p w:rsidR="00436B6E" w:rsidRPr="006C7A1C" w:rsidRDefault="00436B6E" w:rsidP="00893952">
      <w:pPr>
        <w:spacing w:line="240" w:lineRule="auto"/>
        <w:ind w:firstLineChars="150" w:firstLine="42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7A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мере рассказов роди</w:t>
      </w:r>
      <w:r w:rsidR="007035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телями изменения своих детей, воспитатель открывает</w:t>
      </w:r>
      <w:r w:rsidRPr="006C7A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заранее подготовленные карточки с изображение характерных особенностей кризиса 3-х лет.</w:t>
      </w:r>
    </w:p>
    <w:p w:rsidR="00436B6E" w:rsidRPr="006C7A1C" w:rsidRDefault="00436B6E" w:rsidP="00893952">
      <w:pPr>
        <w:spacing w:line="240" w:lineRule="auto"/>
        <w:ind w:firstLineChars="150" w:firstLine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могли заметить по мере того, как вы рассказывали о ваших детях, я переворачивала карточки. На них изображены характерные особенности кризиса трёх лет. Что же это такое? Давайте разберёмся в этом вместе.</w:t>
      </w:r>
    </w:p>
    <w:p w:rsidR="001F09E9" w:rsidRDefault="00C624B4" w:rsidP="00893952">
      <w:pPr>
        <w:spacing w:line="240" w:lineRule="auto"/>
        <w:ind w:firstLineChars="150" w:firstLine="42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62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</w:t>
      </w:r>
      <w:r w:rsidR="001F09E9" w:rsidRPr="00C62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екция: «Что такое кризис 3-х лет?».</w:t>
      </w:r>
    </w:p>
    <w:p w:rsidR="00F1563C" w:rsidRPr="00F1563C" w:rsidRDefault="00F1563C" w:rsidP="00893952">
      <w:pPr>
        <w:spacing w:line="240" w:lineRule="auto"/>
        <w:ind w:firstLineChars="150" w:firstLine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-Ваш ребёнок, который ещё вчера был спокойным, теперь становится взбалмошным, требовательным и совершенно неуправляем. Что же случилось? Возможно, ваш малыш переживает кризис трёх лет.</w:t>
      </w:r>
    </w:p>
    <w:p w:rsidR="0084372E" w:rsidRDefault="004C5F90" w:rsidP="0084372E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color w:val="181818"/>
          <w:sz w:val="28"/>
          <w:szCs w:val="28"/>
        </w:rPr>
      </w:pPr>
      <w:r w:rsidRPr="006C7A1C">
        <w:rPr>
          <w:color w:val="181818"/>
          <w:sz w:val="28"/>
          <w:szCs w:val="28"/>
        </w:rPr>
        <w:t>-</w:t>
      </w:r>
      <w:r w:rsidR="00893952">
        <w:rPr>
          <w:color w:val="181818"/>
          <w:sz w:val="28"/>
          <w:szCs w:val="28"/>
        </w:rPr>
        <w:t>Ка</w:t>
      </w:r>
      <w:r w:rsidR="0070353C">
        <w:rPr>
          <w:color w:val="181818"/>
          <w:sz w:val="28"/>
          <w:szCs w:val="28"/>
        </w:rPr>
        <w:t xml:space="preserve">ждый человек на протяжении всей </w:t>
      </w:r>
      <w:r w:rsidR="00893952">
        <w:rPr>
          <w:color w:val="181818"/>
          <w:sz w:val="28"/>
          <w:szCs w:val="28"/>
        </w:rPr>
        <w:t xml:space="preserve">своей жизни </w:t>
      </w:r>
      <w:r w:rsidR="004A6716">
        <w:rPr>
          <w:color w:val="181818"/>
          <w:sz w:val="28"/>
          <w:szCs w:val="28"/>
        </w:rPr>
        <w:t>развивается. Маленькие дети не являются исключением. Их развитие связано с потребностью в самопознание. Они начинают познавать себя, своё окружение.</w:t>
      </w:r>
      <w:r w:rsidR="00F1563C">
        <w:rPr>
          <w:color w:val="181818"/>
          <w:sz w:val="28"/>
          <w:szCs w:val="28"/>
        </w:rPr>
        <w:t xml:space="preserve"> </w:t>
      </w:r>
      <w:r w:rsidR="008F608F">
        <w:rPr>
          <w:color w:val="181818"/>
          <w:sz w:val="28"/>
          <w:szCs w:val="28"/>
        </w:rPr>
        <w:t xml:space="preserve">В период </w:t>
      </w:r>
      <w:r w:rsidRPr="006C7A1C">
        <w:rPr>
          <w:color w:val="181818"/>
          <w:sz w:val="28"/>
          <w:szCs w:val="28"/>
        </w:rPr>
        <w:t>кризиса происходит изменение не только в психичес</w:t>
      </w:r>
      <w:r w:rsidR="008F608F">
        <w:rPr>
          <w:color w:val="181818"/>
          <w:sz w:val="28"/>
          <w:szCs w:val="28"/>
        </w:rPr>
        <w:t>ком, но и в физическом развитии.</w:t>
      </w:r>
      <w:r w:rsidR="00F1563C">
        <w:rPr>
          <w:color w:val="181818"/>
          <w:sz w:val="28"/>
          <w:szCs w:val="28"/>
        </w:rPr>
        <w:t xml:space="preserve"> </w:t>
      </w:r>
    </w:p>
    <w:p w:rsidR="00F1563C" w:rsidRPr="00F1563C" w:rsidRDefault="0084372E" w:rsidP="0084372E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-Существует ряд симптомов, по которым можно определить кризис трёх лет: </w:t>
      </w:r>
      <w:r w:rsidRPr="0084372E">
        <w:rPr>
          <w:i/>
          <w:color w:val="000000"/>
          <w:sz w:val="28"/>
          <w:szCs w:val="28"/>
          <w:shd w:val="clear" w:color="auto" w:fill="FFFFFF"/>
        </w:rPr>
        <w:t>негативизм, упрямство, строптивость, своеволие и обесценивание взрослых.</w:t>
      </w:r>
      <w:r>
        <w:rPr>
          <w:color w:val="000000"/>
          <w:sz w:val="28"/>
          <w:szCs w:val="28"/>
          <w:shd w:val="clear" w:color="auto" w:fill="FFFFFF"/>
        </w:rPr>
        <w:t xml:space="preserve"> Это самые явные признаки данного периода жизни ребёнка. Давайте рассмотрим каждый из них более детально.</w:t>
      </w:r>
    </w:p>
    <w:p w:rsidR="004C5F90" w:rsidRDefault="004C5F90" w:rsidP="00A600A1">
      <w:pPr>
        <w:spacing w:line="240" w:lineRule="auto"/>
        <w:ind w:firstLineChars="150" w:firstLine="42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7A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Негативизм:</w:t>
      </w:r>
    </w:p>
    <w:p w:rsidR="00A600A1" w:rsidRPr="00451B2B" w:rsidRDefault="00A600A1" w:rsidP="00A600A1">
      <w:pPr>
        <w:spacing w:line="240" w:lineRule="auto"/>
        <w:ind w:firstLineChars="150" w:firstLine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-Данный симптом характеризуется тем, что при нём ребёнок делает всё, только чтобы не слушаться родителей, даже если их требования совпадают с желанием ребёнка. Другими словами, даже если малыш очень хочет кушать и его мама зовёт за стол</w:t>
      </w:r>
      <w:r w:rsidR="00451B2B" w:rsidRPr="0045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он будет отказываться, потому что это была просьба взрослого. Не стоит путать данный симптом с обычным непослушанием. При непослушании малыш противоречит родителям. То </w:t>
      </w:r>
      <w:r w:rsidR="0045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есть, если малыш играет, а вы </w:t>
      </w:r>
      <w:r w:rsidR="00451B2B" w:rsidRPr="00451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зовёт его кушать, то он не пойдёт только потому, что ещё не наигрался.</w:t>
      </w:r>
    </w:p>
    <w:p w:rsidR="004C5F90" w:rsidRPr="006C7A1C" w:rsidRDefault="004C5F90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bCs/>
          <w:i/>
          <w:color w:val="181818"/>
          <w:sz w:val="28"/>
          <w:szCs w:val="28"/>
        </w:rPr>
      </w:pPr>
      <w:r w:rsidRPr="006C7A1C">
        <w:rPr>
          <w:bCs/>
          <w:i/>
          <w:color w:val="181818"/>
          <w:sz w:val="28"/>
          <w:szCs w:val="28"/>
        </w:rPr>
        <w:t>Упрямство:</w:t>
      </w:r>
    </w:p>
    <w:p w:rsidR="004C5F90" w:rsidRPr="006C7A1C" w:rsidRDefault="00451B2B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-Данный симптом характеризуется тем, что ребёнок стоит на своём только потому, что до этого уже сказал, что сделает так и не как иначе. Например, вы позвали малыша за стол, но до этого он сказал, что не голоден, поэтому он не пойдёт кушать сейчас. Не стоит путать данный симптом с непослушанием. При непослушании </w:t>
      </w:r>
      <w:r w:rsidR="003F1859">
        <w:rPr>
          <w:color w:val="181818"/>
          <w:sz w:val="28"/>
          <w:szCs w:val="28"/>
        </w:rPr>
        <w:t>ребёнок проявляет волю, которая помогает достигать поставленной задачи. Например, ваш малыш пытается построить домик из кубиков, но он падает, а вы позвали его кушать, он не пойдёт до тех пор, пока не осуществит задуманное.</w:t>
      </w:r>
    </w:p>
    <w:p w:rsidR="004C5F90" w:rsidRPr="006C7A1C" w:rsidRDefault="004C5F90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i/>
          <w:color w:val="181818"/>
          <w:sz w:val="28"/>
          <w:szCs w:val="28"/>
        </w:rPr>
      </w:pPr>
      <w:r w:rsidRPr="006C7A1C">
        <w:rPr>
          <w:bCs/>
          <w:i/>
          <w:color w:val="181818"/>
          <w:sz w:val="28"/>
          <w:szCs w:val="28"/>
        </w:rPr>
        <w:t>Строптивость:</w:t>
      </w:r>
    </w:p>
    <w:p w:rsidR="004C5F90" w:rsidRPr="006C7A1C" w:rsidRDefault="004C5F90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color w:val="181818"/>
          <w:sz w:val="28"/>
          <w:szCs w:val="28"/>
        </w:rPr>
      </w:pPr>
      <w:r w:rsidRPr="006C7A1C">
        <w:rPr>
          <w:color w:val="181818"/>
          <w:sz w:val="28"/>
          <w:szCs w:val="28"/>
        </w:rPr>
        <w:t>-</w:t>
      </w:r>
      <w:r w:rsidR="003F1859">
        <w:rPr>
          <w:color w:val="181818"/>
          <w:sz w:val="28"/>
          <w:szCs w:val="28"/>
        </w:rPr>
        <w:t>Строптивое поведение ребёнка немного похоже на негативизм. Только при втором симптоме ребёнок не слушает взрослых, а при первом он не желает слушать привычные уклады семьи. Например, малыш играл в машинки, а родители просят его убрать за собой их в корзину.</w:t>
      </w:r>
    </w:p>
    <w:p w:rsidR="004C5F90" w:rsidRPr="006C7A1C" w:rsidRDefault="004C5F90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bCs/>
          <w:i/>
          <w:color w:val="181818"/>
          <w:sz w:val="28"/>
          <w:szCs w:val="28"/>
        </w:rPr>
      </w:pPr>
      <w:r w:rsidRPr="006C7A1C">
        <w:rPr>
          <w:bCs/>
          <w:i/>
          <w:color w:val="181818"/>
          <w:sz w:val="28"/>
          <w:szCs w:val="28"/>
        </w:rPr>
        <w:t>Своеволие:</w:t>
      </w:r>
    </w:p>
    <w:p w:rsidR="004C5F90" w:rsidRPr="006C7A1C" w:rsidRDefault="004C5F90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color w:val="181818"/>
          <w:sz w:val="28"/>
          <w:szCs w:val="28"/>
        </w:rPr>
      </w:pPr>
      <w:r w:rsidRPr="006C7A1C">
        <w:rPr>
          <w:color w:val="181818"/>
          <w:sz w:val="28"/>
          <w:szCs w:val="28"/>
        </w:rPr>
        <w:t>-</w:t>
      </w:r>
      <w:r w:rsidR="003F1859">
        <w:rPr>
          <w:color w:val="181818"/>
          <w:sz w:val="28"/>
          <w:szCs w:val="28"/>
        </w:rPr>
        <w:t>Этот симптом ещё по-</w:t>
      </w:r>
      <w:r w:rsidR="00005D91">
        <w:rPr>
          <w:color w:val="181818"/>
          <w:sz w:val="28"/>
          <w:szCs w:val="28"/>
        </w:rPr>
        <w:t xml:space="preserve">другому называют </w:t>
      </w:r>
      <w:r w:rsidR="003F1859">
        <w:rPr>
          <w:color w:val="181818"/>
          <w:sz w:val="28"/>
          <w:szCs w:val="28"/>
        </w:rPr>
        <w:t xml:space="preserve">«Я сам». </w:t>
      </w:r>
      <w:r w:rsidR="00005D91">
        <w:rPr>
          <w:color w:val="181818"/>
          <w:sz w:val="28"/>
          <w:szCs w:val="28"/>
        </w:rPr>
        <w:t xml:space="preserve">Малыш, не смотря ни на ситуации или свои возможности, желает всё делать сам. </w:t>
      </w:r>
    </w:p>
    <w:p w:rsidR="00005D91" w:rsidRDefault="004C5F90" w:rsidP="00005D91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i/>
          <w:color w:val="181818"/>
          <w:sz w:val="28"/>
          <w:szCs w:val="28"/>
        </w:rPr>
      </w:pPr>
      <w:r w:rsidRPr="006C7A1C">
        <w:rPr>
          <w:bCs/>
          <w:i/>
          <w:color w:val="181818"/>
          <w:sz w:val="28"/>
          <w:szCs w:val="28"/>
        </w:rPr>
        <w:t>Обесценивание взрослых:</w:t>
      </w:r>
    </w:p>
    <w:p w:rsidR="00E05D22" w:rsidRDefault="00005D91" w:rsidP="00005D91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-Данный симптом характеризуется тем, что ребёнок начинает обесценивать всё, что раньше для них было важным. Это так же относится и к взрослым, которые окружают малыша. Если раньше их мнение и участие в его жизни было важно, то теперь близкие ребёнка получают в свою сторону грубость, а не редко и оскорбления.</w:t>
      </w:r>
    </w:p>
    <w:p w:rsidR="00005D91" w:rsidRPr="00005D91" w:rsidRDefault="00005D91" w:rsidP="00005D91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rStyle w:val="c0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-</w:t>
      </w:r>
      <w:r w:rsidR="009F1447">
        <w:rPr>
          <w:color w:val="181818"/>
          <w:sz w:val="28"/>
          <w:szCs w:val="28"/>
        </w:rPr>
        <w:t>Данные симптомы говорят лишь о том, что ребёнок подрастает и теперь родителям стоит искать новые пути общения с ним.</w:t>
      </w:r>
    </w:p>
    <w:p w:rsidR="00E05D22" w:rsidRDefault="00E05D22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-А сейчас, я предлагаю вам поиграть в игру «Диктат».</w:t>
      </w:r>
    </w:p>
    <w:p w:rsidR="00E05D22" w:rsidRDefault="00E05D22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Pr="00E05D22">
        <w:rPr>
          <w:color w:val="000000"/>
          <w:sz w:val="28"/>
          <w:szCs w:val="28"/>
        </w:rPr>
        <w:t xml:space="preserve">Для </w:t>
      </w:r>
      <w:r w:rsidR="007447FA">
        <w:rPr>
          <w:color w:val="000000"/>
          <w:sz w:val="28"/>
          <w:szCs w:val="28"/>
        </w:rPr>
        <w:t>данной игры мне нужна будет помощь одного из вас. Пожалуйста, присядьте на стул в центре группы. Так же, мне понадобиться и длинный шарф.</w:t>
      </w:r>
    </w:p>
    <w:p w:rsidR="00E05D22" w:rsidRDefault="00E05D22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05D22">
        <w:rPr>
          <w:color w:val="000000"/>
          <w:sz w:val="28"/>
          <w:szCs w:val="28"/>
        </w:rPr>
        <w:t>А сейчас мы вспомним, как мы общаемся со своими детьми. Если ребенок капризничает, мы говорим ему – Не плачь, прекрати! Не позволяем свободно пр</w:t>
      </w:r>
      <w:r>
        <w:rPr>
          <w:color w:val="000000"/>
          <w:sz w:val="28"/>
          <w:szCs w:val="28"/>
        </w:rPr>
        <w:t>оявлять свои чувства. (</w:t>
      </w:r>
      <w:r w:rsidRPr="00E05D22">
        <w:rPr>
          <w:i/>
          <w:color w:val="000000"/>
          <w:sz w:val="28"/>
          <w:szCs w:val="28"/>
        </w:rPr>
        <w:t>завязываю шарфом «добровольцу» область сердца)</w:t>
      </w:r>
      <w:r w:rsidRPr="00E05D22">
        <w:rPr>
          <w:color w:val="000000"/>
          <w:sz w:val="28"/>
          <w:szCs w:val="28"/>
        </w:rPr>
        <w:t>. Если ребенок берет вещи без разрешения, которые ему не положено брать, мы гов</w:t>
      </w:r>
      <w:r>
        <w:rPr>
          <w:color w:val="000000"/>
          <w:sz w:val="28"/>
          <w:szCs w:val="28"/>
        </w:rPr>
        <w:t xml:space="preserve">орим ему – Не трогай! </w:t>
      </w:r>
      <w:r w:rsidRPr="00E05D22">
        <w:rPr>
          <w:i/>
          <w:color w:val="000000"/>
          <w:sz w:val="28"/>
          <w:szCs w:val="28"/>
        </w:rPr>
        <w:t>(завязываю руки)</w:t>
      </w:r>
      <w:r w:rsidRPr="00E05D22">
        <w:rPr>
          <w:color w:val="000000"/>
          <w:sz w:val="28"/>
          <w:szCs w:val="28"/>
        </w:rPr>
        <w:t>. Ребенок разбегался, мешает Вам, мы го</w:t>
      </w:r>
      <w:r>
        <w:rPr>
          <w:color w:val="000000"/>
          <w:sz w:val="28"/>
          <w:szCs w:val="28"/>
        </w:rPr>
        <w:t xml:space="preserve">ворим ему - Не бегай! </w:t>
      </w:r>
      <w:r w:rsidRPr="00E05D22">
        <w:rPr>
          <w:i/>
          <w:color w:val="000000"/>
          <w:sz w:val="28"/>
          <w:szCs w:val="28"/>
        </w:rPr>
        <w:t>(связываю ноги).</w:t>
      </w:r>
      <w:r w:rsidRPr="00E05D22">
        <w:rPr>
          <w:color w:val="000000"/>
          <w:sz w:val="28"/>
          <w:szCs w:val="28"/>
        </w:rPr>
        <w:t xml:space="preserve"> Взрослые разговаривают, ребенок слушает их разговор, мы говорим ему - Не слушай! </w:t>
      </w:r>
      <w:r w:rsidRPr="00E05D22">
        <w:rPr>
          <w:i/>
          <w:color w:val="000000"/>
          <w:sz w:val="28"/>
          <w:szCs w:val="28"/>
        </w:rPr>
        <w:t>(завязываем уши).</w:t>
      </w:r>
      <w:r w:rsidRPr="00E05D22">
        <w:rPr>
          <w:color w:val="000000"/>
          <w:sz w:val="28"/>
          <w:szCs w:val="28"/>
        </w:rPr>
        <w:t xml:space="preserve"> Если ребенок кричит, оглушая нас, мы го</w:t>
      </w:r>
      <w:r>
        <w:rPr>
          <w:color w:val="000000"/>
          <w:sz w:val="28"/>
          <w:szCs w:val="28"/>
        </w:rPr>
        <w:t xml:space="preserve">ворим ему – Не кричи! </w:t>
      </w:r>
      <w:r w:rsidRPr="00E05D22">
        <w:rPr>
          <w:i/>
          <w:color w:val="000000"/>
          <w:sz w:val="28"/>
          <w:szCs w:val="28"/>
        </w:rPr>
        <w:t>(завязываю рот).</w:t>
      </w:r>
    </w:p>
    <w:p w:rsidR="00CF7F70" w:rsidRDefault="00CF7F70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05D22">
        <w:rPr>
          <w:color w:val="000000"/>
          <w:sz w:val="28"/>
          <w:szCs w:val="28"/>
        </w:rPr>
        <w:t>Данным упражнением я хотела показать вам, что происходит с ребёнком, когда мы запрещаем ему</w:t>
      </w:r>
      <w:r>
        <w:rPr>
          <w:color w:val="000000"/>
          <w:sz w:val="28"/>
          <w:szCs w:val="28"/>
        </w:rPr>
        <w:t>,</w:t>
      </w:r>
      <w:r w:rsidR="00E05D22">
        <w:rPr>
          <w:color w:val="000000"/>
          <w:sz w:val="28"/>
          <w:szCs w:val="28"/>
        </w:rPr>
        <w:t xml:space="preserve"> то или иное действие.</w:t>
      </w:r>
      <w:r>
        <w:rPr>
          <w:color w:val="000000"/>
          <w:sz w:val="28"/>
          <w:szCs w:val="28"/>
        </w:rPr>
        <w:t xml:space="preserve"> И каждый раз, когда вы запрещаете что-то своему малышу, не объяснив причину запрета, представьте, что вы сковываете «его движения» этим злосчастным шарфом.</w:t>
      </w:r>
    </w:p>
    <w:p w:rsidR="00CF7F70" w:rsidRPr="00CF7F70" w:rsidRDefault="00CF7F70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Обсуждение:</w:t>
      </w:r>
    </w:p>
    <w:p w:rsidR="00E05D22" w:rsidRPr="00E05D22" w:rsidRDefault="00E05D22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color w:val="000000"/>
          <w:sz w:val="28"/>
          <w:szCs w:val="28"/>
        </w:rPr>
      </w:pPr>
      <w:r w:rsidRPr="00E05D22">
        <w:rPr>
          <w:color w:val="000000"/>
          <w:sz w:val="28"/>
          <w:szCs w:val="28"/>
        </w:rPr>
        <w:t>Во время обсуждения попробовать выяснить, чем заменить эти запреты,  что  можно развязать в первую очередь. Подвести к мысли о том, что нужно спросить самого ребенка, нельзя принимать решение за него.</w:t>
      </w:r>
    </w:p>
    <w:p w:rsidR="006C7A1C" w:rsidRDefault="00CF7F70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-Д</w:t>
      </w:r>
      <w:r w:rsidR="006C7A1C">
        <w:rPr>
          <w:rStyle w:val="c0"/>
          <w:color w:val="000000"/>
          <w:sz w:val="28"/>
          <w:szCs w:val="28"/>
          <w:shd w:val="clear" w:color="auto" w:fill="FFFFFF"/>
        </w:rPr>
        <w:t>авайте</w:t>
      </w:r>
      <w:r w:rsidR="007447FA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6C7A1C">
        <w:rPr>
          <w:rStyle w:val="c0"/>
          <w:color w:val="000000"/>
          <w:sz w:val="28"/>
          <w:szCs w:val="28"/>
          <w:shd w:val="clear" w:color="auto" w:fill="FFFFFF"/>
        </w:rPr>
        <w:t xml:space="preserve"> всё-</w:t>
      </w:r>
      <w:r w:rsidR="006C7A1C" w:rsidRPr="006C7A1C">
        <w:rPr>
          <w:rStyle w:val="c0"/>
          <w:color w:val="000000"/>
          <w:sz w:val="28"/>
          <w:szCs w:val="28"/>
          <w:shd w:val="clear" w:color="auto" w:fill="FFFFFF"/>
        </w:rPr>
        <w:t>таки определим пути, которые помогу</w:t>
      </w:r>
      <w:r>
        <w:rPr>
          <w:rStyle w:val="c0"/>
          <w:color w:val="000000"/>
          <w:sz w:val="28"/>
          <w:szCs w:val="28"/>
          <w:shd w:val="clear" w:color="auto" w:fill="FFFFFF"/>
        </w:rPr>
        <w:t>т справиться с данным кризисом, чтобы нам не приходилось завязывать узлы на своём ребёнке.</w:t>
      </w:r>
    </w:p>
    <w:p w:rsidR="006C7A1C" w:rsidRDefault="006C7A1C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bCs/>
          <w:i/>
          <w:color w:val="181818"/>
          <w:sz w:val="28"/>
          <w:szCs w:val="28"/>
        </w:rPr>
      </w:pPr>
      <w:r w:rsidRPr="006C7A1C">
        <w:rPr>
          <w:bCs/>
          <w:i/>
          <w:color w:val="181818"/>
          <w:sz w:val="28"/>
          <w:szCs w:val="28"/>
        </w:rPr>
        <w:t>Рекомендац</w:t>
      </w:r>
      <w:r w:rsidR="00CF7F70">
        <w:rPr>
          <w:bCs/>
          <w:i/>
          <w:color w:val="181818"/>
          <w:sz w:val="28"/>
          <w:szCs w:val="28"/>
        </w:rPr>
        <w:t xml:space="preserve">ии по преодолению «кризиса 3-х </w:t>
      </w:r>
      <w:r w:rsidRPr="006C7A1C">
        <w:rPr>
          <w:bCs/>
          <w:i/>
          <w:color w:val="181818"/>
          <w:sz w:val="28"/>
          <w:szCs w:val="28"/>
        </w:rPr>
        <w:t>лет»:</w:t>
      </w:r>
    </w:p>
    <w:p w:rsidR="007447FA" w:rsidRPr="00411D2A" w:rsidRDefault="004B4477" w:rsidP="004B4477">
      <w:pPr>
        <w:pStyle w:val="a6"/>
        <w:numPr>
          <w:ilvl w:val="0"/>
          <w:numId w:val="15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411D2A">
        <w:rPr>
          <w:sz w:val="28"/>
          <w:szCs w:val="28"/>
        </w:rPr>
        <w:t xml:space="preserve">По возможности, давайте ребёнку большую самостоятельность. Например, в домашних делах. В три года малышу можно доверять элементарные обязанности по дому. Помыть посуду (пластиковую), расставить столовые приборы, тарелки и стаканы на столе, собрать вещи и игрушки и т.д. </w:t>
      </w:r>
    </w:p>
    <w:p w:rsidR="004B4477" w:rsidRPr="00411D2A" w:rsidRDefault="00411D2A" w:rsidP="004B4477">
      <w:pPr>
        <w:pStyle w:val="a6"/>
        <w:numPr>
          <w:ilvl w:val="0"/>
          <w:numId w:val="15"/>
        </w:numPr>
        <w:shd w:val="clear" w:color="auto" w:fill="FFFFFF"/>
        <w:spacing w:before="0" w:beforeAutospacing="0" w:after="240" w:afterAutospacing="0"/>
        <w:jc w:val="both"/>
        <w:rPr>
          <w:i/>
          <w:color w:val="181818"/>
          <w:sz w:val="28"/>
          <w:szCs w:val="28"/>
        </w:rPr>
      </w:pPr>
      <w:r>
        <w:rPr>
          <w:sz w:val="28"/>
          <w:szCs w:val="28"/>
        </w:rPr>
        <w:t>Не стоит излишне</w:t>
      </w:r>
      <w:r w:rsidR="004B4477" w:rsidRPr="00411D2A">
        <w:rPr>
          <w:sz w:val="28"/>
          <w:szCs w:val="28"/>
        </w:rPr>
        <w:t xml:space="preserve"> подавать</w:t>
      </w:r>
      <w:r>
        <w:rPr>
          <w:sz w:val="28"/>
          <w:szCs w:val="28"/>
        </w:rPr>
        <w:t>ся</w:t>
      </w:r>
      <w:r w:rsidR="004B4477" w:rsidRPr="00411D2A">
        <w:rPr>
          <w:sz w:val="28"/>
          <w:szCs w:val="28"/>
        </w:rPr>
        <w:t xml:space="preserve"> эмоциям</w:t>
      </w:r>
      <w:r>
        <w:rPr>
          <w:sz w:val="28"/>
          <w:szCs w:val="28"/>
        </w:rPr>
        <w:t>. На любые истерики вашего ребёнка реагируйте спокойно. Так он будет понимать, что его манипуляции не действуют на взрослых и не приводят к получению желаемого.</w:t>
      </w:r>
    </w:p>
    <w:p w:rsidR="00411D2A" w:rsidRPr="00411D2A" w:rsidRDefault="00411D2A" w:rsidP="004B4477">
      <w:pPr>
        <w:pStyle w:val="a6"/>
        <w:numPr>
          <w:ilvl w:val="0"/>
          <w:numId w:val="15"/>
        </w:numPr>
        <w:shd w:val="clear" w:color="auto" w:fill="FFFFFF"/>
        <w:spacing w:before="0" w:beforeAutospacing="0" w:after="240" w:afterAutospacing="0"/>
        <w:jc w:val="both"/>
        <w:rPr>
          <w:i/>
          <w:color w:val="181818"/>
          <w:sz w:val="28"/>
          <w:szCs w:val="28"/>
        </w:rPr>
      </w:pPr>
      <w:r>
        <w:rPr>
          <w:sz w:val="28"/>
          <w:szCs w:val="28"/>
        </w:rPr>
        <w:lastRenderedPageBreak/>
        <w:t xml:space="preserve">Не следует запрещать ребёнку всё подряд. </w:t>
      </w:r>
      <w:r>
        <w:rPr>
          <w:bCs/>
          <w:color w:val="000000"/>
          <w:sz w:val="28"/>
          <w:szCs w:val="28"/>
          <w:shd w:val="clear" w:color="auto" w:fill="FBFBFB"/>
        </w:rPr>
        <w:t>Ограничь</w:t>
      </w:r>
      <w:r w:rsidRPr="00411D2A">
        <w:rPr>
          <w:bCs/>
          <w:color w:val="000000"/>
          <w:sz w:val="28"/>
          <w:szCs w:val="28"/>
          <w:shd w:val="clear" w:color="auto" w:fill="FBFBFB"/>
        </w:rPr>
        <w:t>тес</w:t>
      </w:r>
      <w:r w:rsidRPr="00411D2A">
        <w:rPr>
          <w:rStyle w:val="misspellerror"/>
          <w:bCs/>
          <w:sz w:val="28"/>
          <w:szCs w:val="28"/>
          <w:shd w:val="clear" w:color="auto" w:fill="FBFBFB"/>
        </w:rPr>
        <w:t>ь</w:t>
      </w:r>
      <w:r>
        <w:rPr>
          <w:bCs/>
          <w:color w:val="000000"/>
          <w:sz w:val="28"/>
          <w:szCs w:val="28"/>
          <w:shd w:val="clear" w:color="auto" w:fill="FBFBFB"/>
        </w:rPr>
        <w:t xml:space="preserve"> только действительно важными запретами, которые касаются его безопасности.</w:t>
      </w:r>
    </w:p>
    <w:p w:rsidR="00411D2A" w:rsidRPr="00411D2A" w:rsidRDefault="00411D2A" w:rsidP="004B4477">
      <w:pPr>
        <w:pStyle w:val="a6"/>
        <w:numPr>
          <w:ilvl w:val="0"/>
          <w:numId w:val="15"/>
        </w:numPr>
        <w:shd w:val="clear" w:color="auto" w:fill="FFFFFF"/>
        <w:spacing w:before="0" w:beforeAutospacing="0" w:after="240" w:afterAutospacing="0"/>
        <w:jc w:val="both"/>
        <w:rPr>
          <w:i/>
          <w:color w:val="181818"/>
          <w:sz w:val="28"/>
          <w:szCs w:val="28"/>
        </w:rPr>
      </w:pPr>
      <w:r>
        <w:rPr>
          <w:sz w:val="28"/>
          <w:szCs w:val="28"/>
        </w:rPr>
        <w:t>Ребёнку, как и любому взрослому человеку нужно давать право выбора. Если ваш малыш отказывается идти в выбранной вами одежде, схитрите и дайте ему право выбора из нескольких вариантов одежды.</w:t>
      </w:r>
    </w:p>
    <w:p w:rsidR="00411D2A" w:rsidRPr="00411D2A" w:rsidRDefault="00411D2A" w:rsidP="00411D2A">
      <w:pPr>
        <w:pStyle w:val="a6"/>
        <w:shd w:val="clear" w:color="auto" w:fill="FFFFFF"/>
        <w:spacing w:before="0" w:beforeAutospacing="0" w:after="240" w:afterAutospacing="0"/>
        <w:ind w:left="360"/>
        <w:jc w:val="both"/>
        <w:rPr>
          <w:i/>
          <w:color w:val="181818"/>
          <w:sz w:val="28"/>
          <w:szCs w:val="28"/>
        </w:rPr>
      </w:pPr>
      <w:r>
        <w:rPr>
          <w:sz w:val="28"/>
          <w:szCs w:val="28"/>
        </w:rPr>
        <w:t>-Данные рекомендации помогут сэкономить ваше время, нервы и нервы вашего ребёнка.</w:t>
      </w:r>
    </w:p>
    <w:p w:rsidR="002F6255" w:rsidRDefault="002F6255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-На последок, я хотела бы вам предложить разделиться на пары и определить, кто из вас будет ребёнком, а кто родителем. По желанию, мы можем с вами смоделировать ситуацию ссоры родителя и малыша, и применить навыки, которым сегодня мы научились.</w:t>
      </w:r>
    </w:p>
    <w:p w:rsidR="002F6255" w:rsidRDefault="002F6255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i/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>Родители моделируют разные ситуации, а я нахожусь рядом и помогаю выходить из конфликтных ситуаций.</w:t>
      </w:r>
    </w:p>
    <w:p w:rsidR="00E05D22" w:rsidRDefault="006A50F1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A50F1">
        <w:rPr>
          <w:color w:val="000000"/>
          <w:sz w:val="28"/>
          <w:szCs w:val="28"/>
          <w:shd w:val="clear" w:color="auto" w:fill="FFFFFF"/>
        </w:rPr>
        <w:t>Наша встреча подходит к концу. Я предлагаю каждому участнику продолжить предложения: «Сегодня для меня новым было…», «Теперь я буду…».</w:t>
      </w:r>
      <w:r>
        <w:rPr>
          <w:color w:val="000000"/>
          <w:sz w:val="28"/>
          <w:szCs w:val="28"/>
          <w:shd w:val="clear" w:color="auto" w:fill="FFFFFF"/>
        </w:rPr>
        <w:t xml:space="preserve"> Так же, прошу вас задавать вопросы, которые вас интересуют, если нужно, мы можем поговорить с вами наедине.</w:t>
      </w:r>
    </w:p>
    <w:p w:rsidR="006A50F1" w:rsidRDefault="006A50F1" w:rsidP="00893952">
      <w:pPr>
        <w:pStyle w:val="a6"/>
        <w:shd w:val="clear" w:color="auto" w:fill="FFFFFF"/>
        <w:spacing w:before="0" w:beforeAutospacing="0" w:after="240" w:afterAutospacing="0"/>
        <w:ind w:firstLineChars="150" w:firstLine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-Спасибо за встречу, надеюсь, она помогла узнать вам что-то новое, интересное. До скорой встречи!</w:t>
      </w:r>
    </w:p>
    <w:p w:rsidR="006A50F1" w:rsidRDefault="006A50F1" w:rsidP="006C7A1C">
      <w:pPr>
        <w:pStyle w:val="a6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</w:p>
    <w:p w:rsidR="006A50F1" w:rsidRDefault="006A50F1" w:rsidP="006C7A1C">
      <w:pPr>
        <w:pStyle w:val="a6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</w:p>
    <w:p w:rsidR="006A50F1" w:rsidRDefault="006A50F1" w:rsidP="006C7A1C">
      <w:pPr>
        <w:pStyle w:val="a6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</w:p>
    <w:p w:rsidR="00CD189D" w:rsidRDefault="00CD189D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CD189D" w:rsidRDefault="00CD189D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CD189D" w:rsidRDefault="00CD189D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893952" w:rsidRDefault="00893952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93952" w:rsidRDefault="00893952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93952" w:rsidRDefault="00893952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11D2A" w:rsidRDefault="00411D2A" w:rsidP="00411D2A">
      <w:pPr>
        <w:pStyle w:val="a6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411D2A" w:rsidRDefault="00411D2A" w:rsidP="00411D2A">
      <w:pPr>
        <w:pStyle w:val="a6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6A50F1" w:rsidRDefault="006A50F1" w:rsidP="00411D2A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50F1">
        <w:rPr>
          <w:b/>
          <w:color w:val="000000"/>
          <w:sz w:val="28"/>
          <w:szCs w:val="28"/>
          <w:shd w:val="clear" w:color="auto" w:fill="FFFFFF"/>
        </w:rPr>
        <w:lastRenderedPageBreak/>
        <w:t>Материалы для родителей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E452B8" w:rsidRDefault="00865352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4168672"/>
            <wp:effectExtent l="19050" t="0" r="3175" b="0"/>
            <wp:docPr id="5" name="Рисунок 5" descr="C:\Users\кристина\Desktop\IMG_20220604_18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Desktop\IMG_20220604_1859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F1" w:rsidRDefault="006A50F1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A50F1" w:rsidRDefault="006A50F1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A50F1" w:rsidRDefault="006A50F1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A50F1" w:rsidRDefault="006A50F1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A50F1" w:rsidRDefault="006A50F1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A50F1" w:rsidRDefault="006A50F1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A50F1" w:rsidRDefault="006A50F1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A50F1" w:rsidRDefault="006A50F1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A50F1" w:rsidRDefault="006A50F1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A50F1" w:rsidRDefault="006A50F1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A50F1" w:rsidRDefault="006A50F1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D189D" w:rsidRDefault="00CD189D" w:rsidP="00411D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1D2A" w:rsidRDefault="00411D2A" w:rsidP="00411D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50F1" w:rsidRPr="007447FA" w:rsidRDefault="006A50F1" w:rsidP="008653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47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Источники.</w:t>
      </w:r>
    </w:p>
    <w:p w:rsidR="006A50F1" w:rsidRPr="007447FA" w:rsidRDefault="006A50F1" w:rsidP="006A50F1">
      <w:pPr>
        <w:pStyle w:val="a5"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47FA">
        <w:rPr>
          <w:rFonts w:ascii="Times New Roman" w:eastAsia="Times New Roman" w:hAnsi="Times New Roman" w:cs="Times New Roman"/>
          <w:color w:val="000000"/>
          <w:sz w:val="24"/>
          <w:szCs w:val="24"/>
        </w:rPr>
        <w:t>Обухова Л.Ф. Возрастная психология / Л.Ф. Обухова. − М.: ПО России, 2004. − 442 c.</w:t>
      </w:r>
    </w:p>
    <w:p w:rsidR="006A50F1" w:rsidRPr="007447FA" w:rsidRDefault="006A50F1" w:rsidP="006A50F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744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URL: </w:t>
      </w:r>
      <w:r w:rsidRPr="00744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hyperlink r:id="rId8" w:history="1">
        <w:r w:rsidR="00CD189D" w:rsidRPr="007447FA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https://infourok.ru/lekciya-po-psihologii-krizis-treh-let-1581956.html</w:t>
        </w:r>
      </w:hyperlink>
      <w:r w:rsidR="00E452B8" w:rsidRPr="00744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D189D" w:rsidRPr="007447FA" w:rsidRDefault="00CD189D" w:rsidP="006A50F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47FA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Выготский Л. С. Кризис трёх лет / Л. С . Выготский // Собр. соч.: В 6 т. М., 1984. Т. 4.</w:t>
      </w:r>
    </w:p>
    <w:p w:rsidR="007447FA" w:rsidRPr="00411D2A" w:rsidRDefault="007447FA" w:rsidP="006A50F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4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URL: </w:t>
      </w:r>
      <w:hyperlink r:id="rId9" w:history="1">
        <w:r w:rsidR="00411D2A" w:rsidRPr="00855704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https://nsportal.ru/detskiy-sad/materialy-dlya-roditeley/2018/02/02/roditelskoe-sobranie-ya-sam-ya-mogu-o-krizise-treh</w:t>
        </w:r>
      </w:hyperlink>
      <w:r w:rsidRPr="00744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11D2A" w:rsidRPr="00411D2A" w:rsidRDefault="00411D2A" w:rsidP="006A50F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URL</w:t>
      </w:r>
      <w:r w:rsidRPr="00411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10" w:history="1">
        <w:r w:rsidRPr="00855704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https://stavsad48.ru/wp-content/uploads/sites/25/2020/12/Конс.-лекц.-Кризис-3-х-лет.pdf</w:t>
        </w:r>
      </w:hyperlink>
      <w:r w:rsidRPr="00411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11D2A" w:rsidRPr="007447FA" w:rsidRDefault="00495096" w:rsidP="006A50F1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URL</w:t>
      </w:r>
      <w:r w:rsidRPr="004950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https://www.krasotaimedicina.ru/diseases/children/3-year-crisis.</w:t>
      </w:r>
    </w:p>
    <w:p w:rsidR="006A50F1" w:rsidRPr="007447FA" w:rsidRDefault="006A50F1" w:rsidP="006A50F1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color w:val="181818"/>
          <w:sz w:val="28"/>
          <w:szCs w:val="28"/>
          <w:lang w:val="en-US"/>
        </w:rPr>
      </w:pPr>
    </w:p>
    <w:p w:rsidR="006C7A1C" w:rsidRPr="007447FA" w:rsidRDefault="006C7A1C" w:rsidP="006C7A1C">
      <w:pPr>
        <w:pStyle w:val="a6"/>
        <w:shd w:val="clear" w:color="auto" w:fill="FFFFFF"/>
        <w:spacing w:before="0" w:beforeAutospacing="0" w:after="240" w:afterAutospacing="0"/>
        <w:jc w:val="both"/>
        <w:rPr>
          <w:color w:val="181818"/>
          <w:sz w:val="28"/>
          <w:szCs w:val="28"/>
          <w:lang w:val="en-US"/>
        </w:rPr>
      </w:pPr>
    </w:p>
    <w:p w:rsidR="004C5F90" w:rsidRPr="007447FA" w:rsidRDefault="004C5F90" w:rsidP="004C5F90">
      <w:pPr>
        <w:pStyle w:val="a6"/>
        <w:shd w:val="clear" w:color="auto" w:fill="FFFFFF"/>
        <w:spacing w:before="0" w:beforeAutospacing="0" w:after="240" w:afterAutospacing="0"/>
        <w:rPr>
          <w:rFonts w:ascii="Arial" w:hAnsi="Arial" w:cs="Arial"/>
          <w:color w:val="181818"/>
          <w:sz w:val="22"/>
          <w:szCs w:val="22"/>
          <w:lang w:val="en-US"/>
        </w:rPr>
      </w:pPr>
    </w:p>
    <w:p w:rsidR="004C5F90" w:rsidRPr="007447FA" w:rsidRDefault="004C5F90" w:rsidP="004C5F90">
      <w:pPr>
        <w:pStyle w:val="a6"/>
        <w:shd w:val="clear" w:color="auto" w:fill="FFFFFF"/>
        <w:spacing w:before="0" w:beforeAutospacing="0" w:after="240" w:afterAutospacing="0"/>
        <w:rPr>
          <w:rFonts w:ascii="Arial" w:hAnsi="Arial" w:cs="Arial"/>
          <w:color w:val="181818"/>
          <w:sz w:val="18"/>
          <w:szCs w:val="18"/>
          <w:lang w:val="en-US"/>
        </w:rPr>
      </w:pPr>
    </w:p>
    <w:p w:rsidR="004C5F90" w:rsidRPr="007447FA" w:rsidRDefault="004C5F90" w:rsidP="004C5F90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en-US"/>
        </w:rPr>
      </w:pPr>
    </w:p>
    <w:p w:rsidR="004C5F90" w:rsidRPr="007447FA" w:rsidRDefault="004C5F90" w:rsidP="006E6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6EBF" w:rsidRPr="007447FA" w:rsidRDefault="006E6EBF" w:rsidP="0028617A">
      <w:pPr>
        <w:pStyle w:val="a6"/>
        <w:shd w:val="clear" w:color="auto" w:fill="FFFFFF"/>
        <w:spacing w:before="0" w:beforeAutospacing="0" w:after="0" w:afterAutospacing="0"/>
        <w:rPr>
          <w:color w:val="181818"/>
          <w:lang w:val="en-US"/>
        </w:rPr>
      </w:pPr>
    </w:p>
    <w:p w:rsidR="0028617A" w:rsidRPr="007447FA" w:rsidRDefault="0028617A" w:rsidP="0028617A">
      <w:pPr>
        <w:pStyle w:val="a5"/>
        <w:spacing w:after="0"/>
        <w:rPr>
          <w:sz w:val="24"/>
          <w:szCs w:val="24"/>
          <w:lang w:val="en-US"/>
        </w:rPr>
      </w:pPr>
    </w:p>
    <w:p w:rsidR="00BA55C0" w:rsidRPr="007447FA" w:rsidRDefault="00BA55C0">
      <w:pPr>
        <w:rPr>
          <w:lang w:val="en-US"/>
        </w:rPr>
      </w:pPr>
    </w:p>
    <w:sectPr w:rsidR="00BA55C0" w:rsidRPr="007447FA" w:rsidSect="00AA647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CE8" w:rsidRDefault="00BF4CE8" w:rsidP="00AA6479">
      <w:pPr>
        <w:spacing w:after="0" w:line="240" w:lineRule="auto"/>
      </w:pPr>
      <w:r>
        <w:separator/>
      </w:r>
    </w:p>
  </w:endnote>
  <w:endnote w:type="continuationSeparator" w:id="1">
    <w:p w:rsidR="00BF4CE8" w:rsidRDefault="00BF4CE8" w:rsidP="00AA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079"/>
      <w:gridCol w:w="1413"/>
      <w:gridCol w:w="4079"/>
    </w:tblGrid>
    <w:tr w:rsidR="00AA647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A6479" w:rsidRDefault="00AA6479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A6479" w:rsidRDefault="00AA6479">
          <w:pPr>
            <w:pStyle w:val="a3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Страница </w:t>
          </w:r>
          <w:fldSimple w:instr=" PAGE  \* MERGEFORMAT ">
            <w:r w:rsidR="0037227C" w:rsidRPr="0037227C">
              <w:rPr>
                <w:rFonts w:asciiTheme="majorHAnsi" w:hAnsiTheme="majorHAnsi"/>
                <w:b/>
                <w:noProof/>
              </w:rPr>
              <w:t>10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A6479" w:rsidRDefault="00AA6479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A647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A6479" w:rsidRDefault="00AA6479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A6479" w:rsidRDefault="00AA6479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A6479" w:rsidRDefault="00AA6479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A6479" w:rsidRDefault="00AA647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CE8" w:rsidRDefault="00BF4CE8" w:rsidP="00AA6479">
      <w:pPr>
        <w:spacing w:after="0" w:line="240" w:lineRule="auto"/>
      </w:pPr>
      <w:r>
        <w:separator/>
      </w:r>
    </w:p>
  </w:footnote>
  <w:footnote w:type="continuationSeparator" w:id="1">
    <w:p w:rsidR="00BF4CE8" w:rsidRDefault="00BF4CE8" w:rsidP="00AA6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32CE"/>
    <w:multiLevelType w:val="hybridMultilevel"/>
    <w:tmpl w:val="90663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A46AB"/>
    <w:multiLevelType w:val="hybridMultilevel"/>
    <w:tmpl w:val="C0B8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F5A9A"/>
    <w:multiLevelType w:val="multilevel"/>
    <w:tmpl w:val="205005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37497"/>
    <w:multiLevelType w:val="hybridMultilevel"/>
    <w:tmpl w:val="6720C3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4B1045"/>
    <w:multiLevelType w:val="hybridMultilevel"/>
    <w:tmpl w:val="D508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C3819"/>
    <w:multiLevelType w:val="multilevel"/>
    <w:tmpl w:val="9510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12B3A"/>
    <w:multiLevelType w:val="hybridMultilevel"/>
    <w:tmpl w:val="55D42E6E"/>
    <w:lvl w:ilvl="0" w:tplc="02023F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031C2"/>
    <w:multiLevelType w:val="hybridMultilevel"/>
    <w:tmpl w:val="13E6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16485"/>
    <w:multiLevelType w:val="hybridMultilevel"/>
    <w:tmpl w:val="9B78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C194F"/>
    <w:multiLevelType w:val="hybridMultilevel"/>
    <w:tmpl w:val="56789C6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635E6395"/>
    <w:multiLevelType w:val="hybridMultilevel"/>
    <w:tmpl w:val="0B88B7B0"/>
    <w:lvl w:ilvl="0" w:tplc="904C1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64D6F"/>
    <w:multiLevelType w:val="hybridMultilevel"/>
    <w:tmpl w:val="73DC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73D4E"/>
    <w:multiLevelType w:val="multilevel"/>
    <w:tmpl w:val="47D420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A156F4"/>
    <w:multiLevelType w:val="hybridMultilevel"/>
    <w:tmpl w:val="31C8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34873"/>
    <w:multiLevelType w:val="multilevel"/>
    <w:tmpl w:val="7232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14"/>
  </w:num>
  <w:num w:numId="10">
    <w:abstractNumId w:val="9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5C0"/>
    <w:rsid w:val="00005D91"/>
    <w:rsid w:val="000563A9"/>
    <w:rsid w:val="000F300B"/>
    <w:rsid w:val="00127410"/>
    <w:rsid w:val="001D6697"/>
    <w:rsid w:val="001E2672"/>
    <w:rsid w:val="001F09E9"/>
    <w:rsid w:val="001F73C7"/>
    <w:rsid w:val="00247208"/>
    <w:rsid w:val="00257616"/>
    <w:rsid w:val="0028617A"/>
    <w:rsid w:val="002B5487"/>
    <w:rsid w:val="002F6255"/>
    <w:rsid w:val="00312048"/>
    <w:rsid w:val="00316430"/>
    <w:rsid w:val="0037227C"/>
    <w:rsid w:val="003A146F"/>
    <w:rsid w:val="003E2157"/>
    <w:rsid w:val="003E4C8C"/>
    <w:rsid w:val="003F1859"/>
    <w:rsid w:val="003F7021"/>
    <w:rsid w:val="00411D2A"/>
    <w:rsid w:val="00436B6E"/>
    <w:rsid w:val="00451B2B"/>
    <w:rsid w:val="00495096"/>
    <w:rsid w:val="004A6716"/>
    <w:rsid w:val="004B4477"/>
    <w:rsid w:val="004C5F90"/>
    <w:rsid w:val="005D1848"/>
    <w:rsid w:val="005D19D1"/>
    <w:rsid w:val="00607A4B"/>
    <w:rsid w:val="006A50F1"/>
    <w:rsid w:val="006C7A1C"/>
    <w:rsid w:val="006E2C28"/>
    <w:rsid w:val="006E6EBF"/>
    <w:rsid w:val="0070353C"/>
    <w:rsid w:val="007447FA"/>
    <w:rsid w:val="008208A8"/>
    <w:rsid w:val="0084372E"/>
    <w:rsid w:val="00865352"/>
    <w:rsid w:val="00893952"/>
    <w:rsid w:val="008F608F"/>
    <w:rsid w:val="00947B55"/>
    <w:rsid w:val="009C0365"/>
    <w:rsid w:val="009F1447"/>
    <w:rsid w:val="00A03510"/>
    <w:rsid w:val="00A30384"/>
    <w:rsid w:val="00A600A1"/>
    <w:rsid w:val="00A64806"/>
    <w:rsid w:val="00AA6479"/>
    <w:rsid w:val="00AB1EC1"/>
    <w:rsid w:val="00B26CE1"/>
    <w:rsid w:val="00B50746"/>
    <w:rsid w:val="00BA55C0"/>
    <w:rsid w:val="00BC1AE6"/>
    <w:rsid w:val="00BE17A6"/>
    <w:rsid w:val="00BF4CE8"/>
    <w:rsid w:val="00C624B4"/>
    <w:rsid w:val="00C65E46"/>
    <w:rsid w:val="00C674E2"/>
    <w:rsid w:val="00CB2303"/>
    <w:rsid w:val="00CD189D"/>
    <w:rsid w:val="00CF7F70"/>
    <w:rsid w:val="00D10B00"/>
    <w:rsid w:val="00DE3D04"/>
    <w:rsid w:val="00E05D22"/>
    <w:rsid w:val="00E452B8"/>
    <w:rsid w:val="00EA0942"/>
    <w:rsid w:val="00EE032D"/>
    <w:rsid w:val="00F0749C"/>
    <w:rsid w:val="00F1563C"/>
    <w:rsid w:val="00F373A1"/>
    <w:rsid w:val="00FD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55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F0749C"/>
    <w:pPr>
      <w:ind w:left="720"/>
      <w:contextualSpacing/>
    </w:pPr>
  </w:style>
  <w:style w:type="paragraph" w:customStyle="1" w:styleId="c6">
    <w:name w:val="c6"/>
    <w:basedOn w:val="a"/>
    <w:rsid w:val="0025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7616"/>
  </w:style>
  <w:style w:type="paragraph" w:styleId="a6">
    <w:name w:val="Normal (Web)"/>
    <w:basedOn w:val="a"/>
    <w:uiPriority w:val="99"/>
    <w:unhideWhenUsed/>
    <w:rsid w:val="0028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E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6E6EBF"/>
    <w:pPr>
      <w:shd w:val="clear" w:color="auto" w:fill="FFFFFF"/>
      <w:spacing w:after="360" w:line="23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5D1848"/>
  </w:style>
  <w:style w:type="character" w:styleId="a7">
    <w:name w:val="Strong"/>
    <w:basedOn w:val="a0"/>
    <w:uiPriority w:val="22"/>
    <w:qFormat/>
    <w:rsid w:val="005D1848"/>
    <w:rPr>
      <w:b/>
      <w:bCs/>
    </w:rPr>
  </w:style>
  <w:style w:type="paragraph" w:styleId="a8">
    <w:name w:val="header"/>
    <w:basedOn w:val="a"/>
    <w:link w:val="a9"/>
    <w:uiPriority w:val="99"/>
    <w:unhideWhenUsed/>
    <w:rsid w:val="00AA6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6479"/>
  </w:style>
  <w:style w:type="paragraph" w:styleId="aa">
    <w:name w:val="footer"/>
    <w:basedOn w:val="a"/>
    <w:link w:val="ab"/>
    <w:uiPriority w:val="99"/>
    <w:semiHidden/>
    <w:unhideWhenUsed/>
    <w:rsid w:val="00AA6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6479"/>
  </w:style>
  <w:style w:type="character" w:customStyle="1" w:styleId="a4">
    <w:name w:val="Без интервала Знак"/>
    <w:basedOn w:val="a0"/>
    <w:link w:val="a3"/>
    <w:uiPriority w:val="1"/>
    <w:rsid w:val="00AA6479"/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6E2C28"/>
  </w:style>
  <w:style w:type="character" w:customStyle="1" w:styleId="c10">
    <w:name w:val="c10"/>
    <w:basedOn w:val="a0"/>
    <w:rsid w:val="00DE3D04"/>
  </w:style>
  <w:style w:type="character" w:customStyle="1" w:styleId="c7">
    <w:name w:val="c7"/>
    <w:basedOn w:val="a0"/>
    <w:rsid w:val="006C7A1C"/>
  </w:style>
  <w:style w:type="paragraph" w:customStyle="1" w:styleId="c12">
    <w:name w:val="c12"/>
    <w:basedOn w:val="a"/>
    <w:rsid w:val="00E0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05D22"/>
  </w:style>
  <w:style w:type="character" w:customStyle="1" w:styleId="c15">
    <w:name w:val="c15"/>
    <w:basedOn w:val="a0"/>
    <w:rsid w:val="00E05D22"/>
  </w:style>
  <w:style w:type="character" w:customStyle="1" w:styleId="c1">
    <w:name w:val="c1"/>
    <w:basedOn w:val="a0"/>
    <w:rsid w:val="00E05D22"/>
  </w:style>
  <w:style w:type="character" w:customStyle="1" w:styleId="c8">
    <w:name w:val="c8"/>
    <w:basedOn w:val="a0"/>
    <w:rsid w:val="006A50F1"/>
  </w:style>
  <w:style w:type="character" w:customStyle="1" w:styleId="c26">
    <w:name w:val="c26"/>
    <w:basedOn w:val="a0"/>
    <w:rsid w:val="006A50F1"/>
  </w:style>
  <w:style w:type="character" w:styleId="ac">
    <w:name w:val="Hyperlink"/>
    <w:basedOn w:val="a0"/>
    <w:uiPriority w:val="99"/>
    <w:unhideWhenUsed/>
    <w:rsid w:val="006A50F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4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2B8"/>
    <w:rPr>
      <w:rFonts w:ascii="Tahoma" w:hAnsi="Tahoma" w:cs="Tahoma"/>
      <w:sz w:val="16"/>
      <w:szCs w:val="16"/>
    </w:rPr>
  </w:style>
  <w:style w:type="character" w:customStyle="1" w:styleId="misspellerror">
    <w:name w:val="misspell__error"/>
    <w:basedOn w:val="a0"/>
    <w:rsid w:val="00411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lekciya-po-psihologii-krizis-treh-let-158195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tavsad48.ru/wp-content/uploads/sites/25/2020/12/&#1050;&#1086;&#1085;&#1089;.-&#1083;&#1077;&#1082;&#1094;.-&#1050;&#1088;&#1080;&#1079;&#1080;&#1089;-3-&#1093;-&#1083;&#1077;&#1090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materialy-dlya-roditeley/2018/02/02/roditelskoe-sobranie-ya-sam-ya-mogu-o-krizise-t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Ольга</cp:lastModifiedBy>
  <cp:revision>2</cp:revision>
  <dcterms:created xsi:type="dcterms:W3CDTF">2022-06-14T09:17:00Z</dcterms:created>
  <dcterms:modified xsi:type="dcterms:W3CDTF">2022-06-14T09:17:00Z</dcterms:modified>
</cp:coreProperties>
</file>