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18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418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418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418" w:rsidRPr="00A31007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УРОК РУССКОГО ЯЗЫКА ВО 2 КЛАССЕ</w:t>
      </w:r>
    </w:p>
    <w:p w:rsidR="000D7418" w:rsidRPr="00A31007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ТЕМА: НАПИСАНИЕ РАЗДЕЛИТЕЛЬНОГО Ъ ЗНАКА</w:t>
      </w:r>
    </w:p>
    <w:p w:rsidR="000D7418" w:rsidRPr="00A31007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(Перспективная начальная школа)</w:t>
      </w:r>
    </w:p>
    <w:p w:rsidR="000D7418" w:rsidRP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418" w:rsidRP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418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Выполнил</w:t>
      </w:r>
      <w:r w:rsidR="00F018ED">
        <w:rPr>
          <w:rFonts w:ascii="Times New Roman" w:hAnsi="Times New Roman" w:cs="Times New Roman"/>
          <w:sz w:val="28"/>
          <w:szCs w:val="28"/>
        </w:rPr>
        <w:t>а</w:t>
      </w:r>
      <w:r w:rsidRPr="00A31007">
        <w:rPr>
          <w:rFonts w:ascii="Times New Roman" w:hAnsi="Times New Roman" w:cs="Times New Roman"/>
          <w:sz w:val="28"/>
          <w:szCs w:val="28"/>
        </w:rPr>
        <w:t>:</w:t>
      </w:r>
    </w:p>
    <w:p w:rsidR="00F018ED" w:rsidRPr="00A31007" w:rsidRDefault="00F018ED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Маслова Татьяна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="00A31007">
        <w:rPr>
          <w:rFonts w:ascii="Times New Roman" w:hAnsi="Times New Roman" w:cs="Times New Roman"/>
          <w:sz w:val="28"/>
          <w:szCs w:val="28"/>
        </w:rPr>
        <w:t>у</w:t>
      </w:r>
      <w:r w:rsidRPr="00A31007">
        <w:rPr>
          <w:rFonts w:ascii="Times New Roman" w:hAnsi="Times New Roman" w:cs="Times New Roman"/>
          <w:sz w:val="28"/>
          <w:szCs w:val="28"/>
        </w:rPr>
        <w:t>читель</w:t>
      </w:r>
      <w:r w:rsidR="00A31007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Pr="00A31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18" w:rsidRP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МОУ «СОШ № 63 с УИП»</w:t>
      </w:r>
    </w:p>
    <w:p w:rsidR="000D7418" w:rsidRP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 xml:space="preserve"> г. Саратова</w:t>
      </w:r>
    </w:p>
    <w:p w:rsidR="000D7418" w:rsidRP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418" w:rsidRPr="00A31007" w:rsidRDefault="000D7418" w:rsidP="00950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7418" w:rsidRPr="00A31007" w:rsidRDefault="000D7418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Саратов, 2015 год</w:t>
      </w:r>
    </w:p>
    <w:p w:rsidR="0006795A" w:rsidRPr="00A31007" w:rsidRDefault="000C4291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Дидактическое обоснование.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Учебник - Русский язык: 2 кл.: Учебник: в 3 ч./Н.А. Чуракова; под ред.М.Л.Каленчук.- М.: Академкнига/ Учебник,2012.-Ч.3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Тема урока: Написание разделительного Ъ знака.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8ED">
        <w:rPr>
          <w:rFonts w:ascii="Times New Roman" w:hAnsi="Times New Roman" w:cs="Times New Roman"/>
          <w:sz w:val="28"/>
          <w:szCs w:val="28"/>
          <w:u w:val="single"/>
        </w:rPr>
        <w:t>Дидактическая цель</w:t>
      </w:r>
      <w:r w:rsidRPr="00A31007">
        <w:rPr>
          <w:rFonts w:ascii="Times New Roman" w:hAnsi="Times New Roman" w:cs="Times New Roman"/>
          <w:sz w:val="28"/>
          <w:szCs w:val="28"/>
        </w:rPr>
        <w:t>: создание условий для осознания и осмысления способа различения разделительного Ъ знака.</w:t>
      </w:r>
    </w:p>
    <w:p w:rsidR="000C4291" w:rsidRPr="00F018ED" w:rsidRDefault="000C4291" w:rsidP="0095055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18ED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Образовательные: создать условия для открытия способа письма разделительного Ъ знака, для формирования орфографической грамотности учащихся.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Развивающие: создать условия для развития связной речи, творческих способностей и компетентностей: рефлексивной и технологической.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Воспитательные: создать условия для воспитания у детей желания учиться.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lastRenderedPageBreak/>
        <w:t>Личностный результат: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>проявлять положительное отношение к учебному предмету «Русский язык», осознавать его значение;</w:t>
      </w: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>проявлять интерес к новому учебному материалу, способность к самооценке на основе критерия успешности учебной деятельности</w:t>
      </w:r>
      <w:r w:rsidR="00F040F8" w:rsidRPr="00A31007">
        <w:rPr>
          <w:rFonts w:ascii="Times New Roman" w:hAnsi="Times New Roman" w:cs="Times New Roman"/>
          <w:sz w:val="28"/>
          <w:szCs w:val="28"/>
        </w:rPr>
        <w:t>;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>проявлять интерес к процессу письма;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>обнаруживать настойчивость, терпения, умение преодолевать трудности;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Предметный результат: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9842ED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>осознанно строить сообщения в устной и письменной форме;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Метапредметный результат: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 xml:space="preserve">формирование регулятивных универсальных учебных действий: 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действия, 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 xml:space="preserve">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удовлетворенность (неудовлетворенность) своей работой на уроке, 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прогнозировать результат решения практической учебной задачи, оценивать по критериям, находить и исправлять ошибки, выяснять их причины, намечать путь исправления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</w:t>
      </w:r>
      <w:r w:rsidR="00052DFE" w:rsidRPr="00A31007">
        <w:rPr>
          <w:rFonts w:ascii="Times New Roman" w:hAnsi="Times New Roman" w:cs="Times New Roman"/>
          <w:sz w:val="28"/>
          <w:szCs w:val="28"/>
        </w:rPr>
        <w:t xml:space="preserve"> </w:t>
      </w:r>
      <w:r w:rsidRPr="00A31007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универсальных учебных действий: </w:t>
      </w:r>
    </w:p>
    <w:p w:rsidR="00F040F8" w:rsidRPr="00A31007" w:rsidRDefault="00F040F8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партнёром,</w:t>
      </w:r>
    </w:p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- формирование познавательных универсальных учебных действий:</w:t>
      </w:r>
    </w:p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осуществлять сравнение, самостоятельно выбирая основания и критерии для указанных логических операций,</w:t>
      </w:r>
    </w:p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использовать правило написания разделительного Ъ знака,</w:t>
      </w:r>
    </w:p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употреблять разделительный Ъ знак на письме.</w:t>
      </w:r>
    </w:p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Формы организации деятельности: сочетание фронтальных, индивидуальных форм работы.</w:t>
      </w:r>
    </w:p>
    <w:p w:rsidR="000B1E6A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8ED">
        <w:rPr>
          <w:rFonts w:ascii="Times New Roman" w:hAnsi="Times New Roman" w:cs="Times New Roman"/>
          <w:sz w:val="28"/>
          <w:szCs w:val="28"/>
          <w:u w:val="single"/>
        </w:rPr>
        <w:t>Средства обучения</w:t>
      </w:r>
      <w:r w:rsidR="00F018ED">
        <w:rPr>
          <w:rFonts w:ascii="Times New Roman" w:hAnsi="Times New Roman" w:cs="Times New Roman"/>
          <w:sz w:val="28"/>
          <w:szCs w:val="28"/>
        </w:rPr>
        <w:t xml:space="preserve"> </w:t>
      </w:r>
      <w:r w:rsidR="00F018ED" w:rsidRPr="00F018ED">
        <w:rPr>
          <w:rFonts w:ascii="Times New Roman" w:hAnsi="Times New Roman" w:cs="Times New Roman"/>
          <w:sz w:val="28"/>
          <w:szCs w:val="28"/>
          <w:u w:val="single"/>
        </w:rPr>
        <w:t>(оборудование)</w:t>
      </w:r>
      <w:proofErr w:type="gramStart"/>
      <w:r w:rsidR="00F018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18E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A31007">
        <w:rPr>
          <w:rFonts w:ascii="Times New Roman" w:hAnsi="Times New Roman" w:cs="Times New Roman"/>
          <w:sz w:val="28"/>
          <w:szCs w:val="28"/>
        </w:rPr>
        <w:t xml:space="preserve"> учебник, рабочая тетрадь, карточки для работы в группах, карточки для дифференцированной работы, компьютер, презентация, проектор.</w:t>
      </w: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07" w:rsidRPr="00A31007" w:rsidRDefault="00A31007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DFE" w:rsidRPr="00A31007" w:rsidRDefault="00052DFE" w:rsidP="00950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007">
        <w:rPr>
          <w:rFonts w:ascii="Times New Roman" w:hAnsi="Times New Roman" w:cs="Times New Roman"/>
          <w:sz w:val="28"/>
          <w:szCs w:val="28"/>
        </w:rPr>
        <w:t>Технологическая карта урока открытия новых знаний.</w:t>
      </w:r>
    </w:p>
    <w:tbl>
      <w:tblPr>
        <w:tblStyle w:val="a3"/>
        <w:tblW w:w="15353" w:type="dxa"/>
        <w:tblLayout w:type="fixed"/>
        <w:tblLook w:val="04A0"/>
      </w:tblPr>
      <w:tblGrid>
        <w:gridCol w:w="2802"/>
        <w:gridCol w:w="2835"/>
        <w:gridCol w:w="3881"/>
        <w:gridCol w:w="2923"/>
        <w:gridCol w:w="2912"/>
      </w:tblGrid>
      <w:tr w:rsidR="00052DFE" w:rsidRPr="00A31007" w:rsidTr="00C7474B">
        <w:trPr>
          <w:trHeight w:val="697"/>
        </w:trPr>
        <w:tc>
          <w:tcPr>
            <w:tcW w:w="2802" w:type="dxa"/>
          </w:tcPr>
          <w:p w:rsidR="00052DFE" w:rsidRPr="00A31007" w:rsidRDefault="00052DFE" w:rsidP="00950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</w:tcPr>
          <w:p w:rsidR="00052DFE" w:rsidRPr="00A31007" w:rsidRDefault="003B4FE3" w:rsidP="00950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881" w:type="dxa"/>
          </w:tcPr>
          <w:p w:rsidR="00052DFE" w:rsidRPr="00A31007" w:rsidRDefault="00052DFE" w:rsidP="00950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23" w:type="dxa"/>
          </w:tcPr>
          <w:p w:rsidR="00052DFE" w:rsidRPr="00A31007" w:rsidRDefault="00052DFE" w:rsidP="00950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12" w:type="dxa"/>
          </w:tcPr>
          <w:p w:rsidR="00052DFE" w:rsidRPr="00A31007" w:rsidRDefault="00052DFE" w:rsidP="009505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052DFE" w:rsidRPr="00A31007" w:rsidTr="00C7474B">
        <w:tc>
          <w:tcPr>
            <w:tcW w:w="2802" w:type="dxa"/>
          </w:tcPr>
          <w:p w:rsidR="00052DFE" w:rsidRPr="00A31007" w:rsidRDefault="00052DFE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DFE" w:rsidRPr="00A31007" w:rsidRDefault="00052DFE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2835" w:type="dxa"/>
          </w:tcPr>
          <w:p w:rsidR="003B4FE3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2DFE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Выработать на личностно-значимом уровне внутренней готовности выполнение нормативов учебной деятельности.</w:t>
            </w:r>
          </w:p>
        </w:tc>
        <w:tc>
          <w:tcPr>
            <w:tcW w:w="3881" w:type="dxa"/>
          </w:tcPr>
          <w:p w:rsidR="00052DFE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Проверь, дружок,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Готов ли ты начать урок.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Всё ль на месте, всё ль в порядке: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Книжки, ручки и тетрадки?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Проверили? Садитесь!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С усердием трудитесь!</w:t>
            </w:r>
          </w:p>
          <w:p w:rsidR="003C1631" w:rsidRPr="00A31007" w:rsidRDefault="003C1631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Настраиваются на урок. </w:t>
            </w:r>
          </w:p>
          <w:p w:rsidR="00052DFE" w:rsidRPr="00A31007" w:rsidRDefault="00052DFE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7BC0" w:rsidRPr="00A31007" w:rsidRDefault="00527BC0" w:rsidP="0095055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Коммуникативные </w:t>
            </w:r>
          </w:p>
          <w:p w:rsidR="00052DFE" w:rsidRPr="00A31007" w:rsidRDefault="00527BC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(планирование учебного сотрудничества с учителем и сверстниками)</w:t>
            </w:r>
          </w:p>
        </w:tc>
      </w:tr>
      <w:tr w:rsidR="00844C65" w:rsidRPr="00A31007" w:rsidTr="00C7474B">
        <w:tc>
          <w:tcPr>
            <w:tcW w:w="2802" w:type="dxa"/>
          </w:tcPr>
          <w:p w:rsidR="00844C65" w:rsidRPr="00A31007" w:rsidRDefault="00844C65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фиксирование индивидуальных затруднений в пробном действии.</w:t>
            </w:r>
          </w:p>
        </w:tc>
        <w:tc>
          <w:tcPr>
            <w:tcW w:w="2835" w:type="dxa"/>
          </w:tcPr>
          <w:p w:rsidR="00844C65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Подготовить мышление учащихся  и организовать осознание ими внутренних потребностей к построению нового способа действий.</w:t>
            </w:r>
          </w:p>
        </w:tc>
        <w:tc>
          <w:tcPr>
            <w:tcW w:w="3881" w:type="dxa"/>
          </w:tcPr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Посмотрите на слайд:</w:t>
            </w:r>
          </w:p>
          <w:p w:rsidR="00844C65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(записаны буквы Л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 Ё Т</w:t>
            </w:r>
            <w:r w:rsidR="00844C65" w:rsidRPr="00A31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-Найдите лишнюю букву.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-Есть ли ещё такие буквы в русском алфавите?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-Пропишите Ъ знак с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перечисленными гласными</w:t>
            </w:r>
            <w:r w:rsidR="009E4404" w:rsidRPr="00A31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-Составьте из данных букв (обращается к слайду) слова с Ь знаком.</w:t>
            </w: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-Какую роль выполняет Ь знак в этих словах?</w:t>
            </w: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-Определите количество букв и звуков в этих словах.</w:t>
            </w:r>
          </w:p>
          <w:p w:rsidR="009E4404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-Найдите лишнее слово.</w:t>
            </w: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 его образовали?</w:t>
            </w: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-Распредели</w:t>
            </w:r>
            <w:r w:rsidR="00F10460"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приставки в два столбика (слайд 2: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, ДО-, ВЫ-, С-, ЗА-, ПОД-, РАЗ-, НА-, ПО-)</w:t>
            </w: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04" w:rsidRPr="00A31007" w:rsidRDefault="009E4404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слова (слайд 3 У..ехал, пред…явить, </w:t>
            </w: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б…ёт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Кто сможет записать эти слова?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-У кого возникли затруднения? С каким словом?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-Что вы не смогли сделать?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460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6A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-Какой следующий шаг мы должны будем сделать?</w:t>
            </w:r>
          </w:p>
        </w:tc>
        <w:tc>
          <w:tcPr>
            <w:tcW w:w="2923" w:type="dxa"/>
          </w:tcPr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Ь, Ё</w:t>
            </w:r>
          </w:p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Ь знак не имеет звука, буква </w:t>
            </w:r>
            <w:proofErr w:type="gramStart"/>
            <w:r w:rsidRPr="00A31007">
              <w:rPr>
                <w:sz w:val="28"/>
                <w:szCs w:val="28"/>
              </w:rPr>
              <w:t>Ё-</w:t>
            </w:r>
            <w:proofErr w:type="gramEnd"/>
            <w:r w:rsidRPr="00A31007">
              <w:rPr>
                <w:sz w:val="28"/>
                <w:szCs w:val="28"/>
              </w:rPr>
              <w:t xml:space="preserve"> может обозначать два звука.</w:t>
            </w:r>
          </w:p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Ъ Я </w:t>
            </w:r>
            <w:proofErr w:type="gramStart"/>
            <w:r w:rsidRPr="00A31007">
              <w:rPr>
                <w:sz w:val="28"/>
                <w:szCs w:val="28"/>
              </w:rPr>
              <w:t>Ю</w:t>
            </w:r>
            <w:proofErr w:type="gramEnd"/>
            <w:r w:rsidRPr="00A31007">
              <w:rPr>
                <w:sz w:val="28"/>
                <w:szCs w:val="28"/>
              </w:rPr>
              <w:t xml:space="preserve"> Е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ъя, ъю, ъе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льёт, польёт, пьёт</w:t>
            </w:r>
          </w:p>
          <w:p w:rsidR="00844C65" w:rsidRPr="00A31007" w:rsidRDefault="00844C65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Количество букв и звуков одинаково, т.к. Ь звука не обозначает, а следующая гласная распадается.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Польёт.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С помощью приставки.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1 группа: о</w:t>
            </w:r>
            <w:proofErr w:type="gramStart"/>
            <w:r w:rsidRPr="00A31007">
              <w:rPr>
                <w:sz w:val="28"/>
                <w:szCs w:val="28"/>
              </w:rPr>
              <w:t>б-</w:t>
            </w:r>
            <w:proofErr w:type="gramEnd"/>
            <w:r w:rsidRPr="00A31007">
              <w:rPr>
                <w:sz w:val="28"/>
                <w:szCs w:val="28"/>
              </w:rPr>
              <w:t>, с-, под-, раз-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2 группа: д</w:t>
            </w:r>
            <w:proofErr w:type="gramStart"/>
            <w:r w:rsidRPr="00A31007">
              <w:rPr>
                <w:sz w:val="28"/>
                <w:szCs w:val="28"/>
              </w:rPr>
              <w:t>о-</w:t>
            </w:r>
            <w:proofErr w:type="gramEnd"/>
            <w:r w:rsidRPr="00A31007">
              <w:rPr>
                <w:sz w:val="28"/>
                <w:szCs w:val="28"/>
              </w:rPr>
              <w:t>, вы-, за-, на-по-</w:t>
            </w:r>
          </w:p>
          <w:p w:rsidR="009E4404" w:rsidRPr="00A31007" w:rsidRDefault="009E4404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Заканчиваются на </w:t>
            </w:r>
            <w:r w:rsidR="0032033A" w:rsidRPr="00A31007">
              <w:rPr>
                <w:sz w:val="28"/>
                <w:szCs w:val="28"/>
              </w:rPr>
              <w:t>согласный, гласный звук.</w:t>
            </w:r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 w:rsidRPr="00A31007">
              <w:rPr>
                <w:sz w:val="28"/>
                <w:szCs w:val="28"/>
              </w:rPr>
              <w:t>Пред…явить</w:t>
            </w:r>
            <w:proofErr w:type="gramEnd"/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Мы не можем </w:t>
            </w:r>
            <w:r w:rsidRPr="00A31007">
              <w:rPr>
                <w:sz w:val="28"/>
                <w:szCs w:val="28"/>
              </w:rPr>
              <w:lastRenderedPageBreak/>
              <w:t>объяснить, что правильно выбрали слово, в котором нужно написать Ъ знак.</w:t>
            </w:r>
          </w:p>
          <w:p w:rsidR="00F10460" w:rsidRPr="00A31007" w:rsidRDefault="00F10460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Разобраться в наших затруднениях.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(высказывания детей).</w:t>
            </w:r>
          </w:p>
          <w:p w:rsidR="00844C65" w:rsidRPr="00A31007" w:rsidRDefault="00844C65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(умение устанавливать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причинно-следственные связи,  осуществлять анализ информации, делать выводы)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Регулятивные (планирование действий, удержание цели)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0" w:rsidRPr="00A31007" w:rsidTr="00C7474B">
        <w:tc>
          <w:tcPr>
            <w:tcW w:w="2802" w:type="dxa"/>
          </w:tcPr>
          <w:p w:rsidR="00F10460" w:rsidRPr="00A31007" w:rsidRDefault="00F10460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места и причины затруднения.</w:t>
            </w:r>
          </w:p>
        </w:tc>
        <w:tc>
          <w:tcPr>
            <w:tcW w:w="2835" w:type="dxa"/>
          </w:tcPr>
          <w:p w:rsidR="003B4FE3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Поставить цель учебной деятельности  и на этой основе  выбрать способ и средства её  реализации.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-Какое задание вы должны были выполнить?</w:t>
            </w:r>
          </w:p>
          <w:p w:rsidR="000F644B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-В чём затруднение?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-Почему же возникло затруднение?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F10460" w:rsidRPr="00A31007" w:rsidRDefault="000F644B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Мы должны были найти слово, где нужно поставить Ъ знак.</w:t>
            </w:r>
          </w:p>
          <w:p w:rsidR="000F644B" w:rsidRPr="00A31007" w:rsidRDefault="000F644B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Не смогли определить слово с Ъ, не смогли доказать, почему написали с Ъ.</w:t>
            </w:r>
          </w:p>
          <w:p w:rsidR="000F644B" w:rsidRPr="00A31007" w:rsidRDefault="000F644B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У нас нет правила (эталона) для записи слов с Ъ знаком.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(умение устанавливать причинно-следственные связи,  осуществлять анализ информации, делать выводы)</w:t>
            </w:r>
          </w:p>
          <w:p w:rsidR="00F10460" w:rsidRPr="00A31007" w:rsidRDefault="00F1046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44B" w:rsidRPr="00A31007" w:rsidTr="00C7474B">
        <w:tc>
          <w:tcPr>
            <w:tcW w:w="2802" w:type="dxa"/>
          </w:tcPr>
          <w:p w:rsidR="000F644B" w:rsidRPr="00A31007" w:rsidRDefault="000F644B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2835" w:type="dxa"/>
          </w:tcPr>
          <w:p w:rsidR="003B4FE3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Построить новый способ действия и сформировать умение применять его  как при выполнении задания, которое  вызвало затруднение, так и при решении задания </w:t>
            </w: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такого же типа.</w:t>
            </w:r>
          </w:p>
        </w:tc>
        <w:tc>
          <w:tcPr>
            <w:tcW w:w="3881" w:type="dxa"/>
          </w:tcPr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-Какую цель мы поставим сегодня на уроке?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Чтобы вы смогли сами открыть правило, я вам предлагаю работать по плану: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1.Проанализировать слова и распределить их на группы.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2. Разобрать слова по составу.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3. Определить, есть ли в слове приставка.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4. На какую букву оканчивается  приставка.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5.С какой буквы начинается корень.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6.Сформулируйте правило.</w:t>
            </w:r>
          </w:p>
        </w:tc>
        <w:tc>
          <w:tcPr>
            <w:tcW w:w="2923" w:type="dxa"/>
          </w:tcPr>
          <w:p w:rsidR="000F644B" w:rsidRPr="00A31007" w:rsidRDefault="000F644B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lastRenderedPageBreak/>
              <w:t>Узнать правило написания Ъ знака в словах.</w:t>
            </w:r>
          </w:p>
          <w:p w:rsidR="000F644B" w:rsidRPr="00A31007" w:rsidRDefault="000F644B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Правописание Ъ знака в словах.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Регулятивные (планирование действий, удержание цели)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(мотивация к новому учебному материалу)</w:t>
            </w:r>
          </w:p>
          <w:p w:rsidR="000F644B" w:rsidRPr="00A31007" w:rsidRDefault="000F644B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44B" w:rsidRPr="00A31007" w:rsidTr="00C7474B">
        <w:tc>
          <w:tcPr>
            <w:tcW w:w="2802" w:type="dxa"/>
          </w:tcPr>
          <w:p w:rsidR="000F644B" w:rsidRPr="00A31007" w:rsidRDefault="000F644B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построенного проекта.</w:t>
            </w:r>
          </w:p>
        </w:tc>
        <w:tc>
          <w:tcPr>
            <w:tcW w:w="2835" w:type="dxa"/>
          </w:tcPr>
          <w:p w:rsidR="000F644B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Поставить цель учебной деятельности  и на этой основе  выбрать способ и средства её  реализации.</w:t>
            </w: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Вспоминаем задание на пробное действие.</w:t>
            </w:r>
          </w:p>
        </w:tc>
        <w:tc>
          <w:tcPr>
            <w:tcW w:w="3881" w:type="dxa"/>
          </w:tcPr>
          <w:p w:rsidR="000F644B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-Поработаем в парах. Вспомните правила работы.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(дети получают карточки со словами и приступают к работе по плану)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 ВЪЕЗД, ПРИЕЗД, ПОДЪЁМ, ЗАЕЗД, ВЪЕХАЛ, ПЕРЕХАЛ)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По какому признаку вы распределили слова на группы?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-Какие части слов вы выделили?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-На что обратили внимание?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-Какую роль выполняет Ъ знак в словах?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-Какой сделали вывод?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-Попробуйте составить графическую модель.</w:t>
            </w: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5F405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-Молодцы, вы проделали большую работу. Давайте проверим наш вывод. Сверим его с учебником</w:t>
            </w: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учебник с.109-110)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5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слово мы напишем с Ъ знаком? Обоснуйте ответ.</w:t>
            </w: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-Смогли вы преодолеть затруднение?</w:t>
            </w: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-Что вы теперь знаете?</w:t>
            </w: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7" w:rsidRPr="00A31007" w:rsidRDefault="00A31007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2" w:rsidRPr="00A31007" w:rsidRDefault="00B1252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-Какой следующий шаг на уроке?</w:t>
            </w:r>
          </w:p>
        </w:tc>
        <w:tc>
          <w:tcPr>
            <w:tcW w:w="2923" w:type="dxa"/>
          </w:tcPr>
          <w:p w:rsidR="000F644B" w:rsidRPr="00A31007" w:rsidRDefault="000F644B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Наличие или отсутствие Ъ знака.</w:t>
            </w: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Приставки.</w:t>
            </w: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В 1 столбике: приставка заканчивается на согласную, а во 2 столбике: приставка заканчивается на </w:t>
            </w:r>
            <w:r w:rsidRPr="00A31007">
              <w:rPr>
                <w:sz w:val="28"/>
                <w:szCs w:val="28"/>
              </w:rPr>
              <w:lastRenderedPageBreak/>
              <w:t>гласную букву. Корень у слов начинается с гласной буквы.</w:t>
            </w:r>
          </w:p>
          <w:p w:rsidR="005F405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Разделяет гласную букву от согласной.</w:t>
            </w:r>
          </w:p>
          <w:p w:rsidR="00B12522" w:rsidRPr="00A31007" w:rsidRDefault="005F405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(дети формулируют правило: если приставка заканчивается на согласную букву, а корен</w:t>
            </w:r>
            <w:r w:rsidR="00B12522" w:rsidRPr="00A31007">
              <w:rPr>
                <w:sz w:val="28"/>
                <w:szCs w:val="28"/>
              </w:rPr>
              <w:t>ь начинается с гласной буквы: е</w:t>
            </w:r>
            <w:proofErr w:type="gramStart"/>
            <w:r w:rsidR="00B12522" w:rsidRPr="00A31007">
              <w:rPr>
                <w:sz w:val="28"/>
                <w:szCs w:val="28"/>
              </w:rPr>
              <w:t>,ё</w:t>
            </w:r>
            <w:proofErr w:type="gramEnd"/>
            <w:r w:rsidR="00B12522" w:rsidRPr="00A31007">
              <w:rPr>
                <w:sz w:val="28"/>
                <w:szCs w:val="28"/>
              </w:rPr>
              <w:t>,ю,я – после приставки пишем разделительный Ъ</w:t>
            </w:r>
            <w:r w:rsidRPr="00A31007">
              <w:rPr>
                <w:sz w:val="28"/>
                <w:szCs w:val="28"/>
              </w:rPr>
              <w:t>)</w:t>
            </w: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 </w:t>
            </w:r>
            <w:r w:rsidRPr="00A31007">
              <w:rPr>
                <w:sz w:val="28"/>
                <w:szCs w:val="28"/>
              </w:rPr>
              <w:sym w:font="Symbol" w:char="F0D8"/>
            </w:r>
            <w:r w:rsidRPr="00A31007">
              <w:rPr>
                <w:sz w:val="28"/>
                <w:szCs w:val="28"/>
              </w:rPr>
              <w:t xml:space="preserve">  Ъ </w:t>
            </w:r>
            <w:r w:rsidRPr="00A31007">
              <w:rPr>
                <w:sz w:val="28"/>
                <w:szCs w:val="28"/>
              </w:rPr>
              <w:sym w:font="Symbol" w:char="F0C7"/>
            </w:r>
            <w:r w:rsidRPr="00A31007">
              <w:rPr>
                <w:sz w:val="28"/>
                <w:szCs w:val="28"/>
              </w:rPr>
              <w:t xml:space="preserve">             </w:t>
            </w:r>
          </w:p>
          <w:p w:rsidR="00B12522" w:rsidRPr="00A31007" w:rsidRDefault="00B12522" w:rsidP="00950550">
            <w:pPr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            е                    </w:t>
            </w:r>
          </w:p>
          <w:p w:rsidR="00B12522" w:rsidRPr="00A31007" w:rsidRDefault="00B12522" w:rsidP="00950550">
            <w:pPr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            ё</w:t>
            </w:r>
          </w:p>
          <w:p w:rsidR="00B12522" w:rsidRPr="00A31007" w:rsidRDefault="00B12522" w:rsidP="00950550">
            <w:pPr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            ю</w:t>
            </w:r>
          </w:p>
          <w:p w:rsidR="00B12522" w:rsidRPr="00A31007" w:rsidRDefault="00B12522" w:rsidP="00950550">
            <w:pPr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            я             </w:t>
            </w: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(чтение правила)</w:t>
            </w: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12522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lastRenderedPageBreak/>
              <w:t>Въезд, подъём, въехал</w:t>
            </w: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Да</w:t>
            </w: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Мы знаем правило (эталон) написания слов </w:t>
            </w:r>
            <w:proofErr w:type="gramStart"/>
            <w:r w:rsidRPr="00A31007">
              <w:rPr>
                <w:sz w:val="28"/>
                <w:szCs w:val="28"/>
              </w:rPr>
              <w:t>с</w:t>
            </w:r>
            <w:proofErr w:type="gramEnd"/>
            <w:r w:rsidRPr="00A31007">
              <w:rPr>
                <w:sz w:val="28"/>
                <w:szCs w:val="28"/>
              </w:rPr>
              <w:t xml:space="preserve"> разделительным Ъ.</w:t>
            </w:r>
          </w:p>
          <w:p w:rsidR="00B12522" w:rsidRPr="00A31007" w:rsidRDefault="00B1252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Научиться применять новое правило (эталон).</w:t>
            </w:r>
          </w:p>
        </w:tc>
        <w:tc>
          <w:tcPr>
            <w:tcW w:w="2912" w:type="dxa"/>
          </w:tcPr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(умение договариваться,  обосновывать свою точку зрения)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Регулятивные (планирование действий, удержание цели)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Коммуникативные (умение обосновывать свою точку зрения)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 (понимание информации)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(прогнозирование)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(действия со знаково-символическими средствами, извлечение  информации)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(вывод)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(понимание и осмысливание 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Регулятивные (планирование действий, удержание цели)</w:t>
            </w:r>
          </w:p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42" w:rsidRPr="00A31007" w:rsidTr="00C7474B">
        <w:tc>
          <w:tcPr>
            <w:tcW w:w="2802" w:type="dxa"/>
          </w:tcPr>
          <w:p w:rsidR="006F1742" w:rsidRPr="00A31007" w:rsidRDefault="006F1742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2835" w:type="dxa"/>
          </w:tcPr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6F1742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Start"/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приставкою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сесть,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приставкой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тянуться,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Start"/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прыгнуть,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мигнуть,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Без приставки улыбнуться.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тягиваем руки,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пустим их опять,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Вот и всё, настало время </w:t>
            </w:r>
          </w:p>
          <w:p w:rsidR="000D7418" w:rsidRPr="00A31007" w:rsidRDefault="000D7418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</w:t>
            </w:r>
            <w:r w:rsidRPr="00A31007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вершать.</w:t>
            </w:r>
          </w:p>
        </w:tc>
        <w:tc>
          <w:tcPr>
            <w:tcW w:w="2923" w:type="dxa"/>
          </w:tcPr>
          <w:p w:rsidR="006F1742" w:rsidRPr="00A31007" w:rsidRDefault="000D7418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(выполняют движения)</w:t>
            </w:r>
          </w:p>
        </w:tc>
        <w:tc>
          <w:tcPr>
            <w:tcW w:w="2912" w:type="dxa"/>
          </w:tcPr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42" w:rsidRPr="00A31007" w:rsidTr="00C7474B">
        <w:tc>
          <w:tcPr>
            <w:tcW w:w="2802" w:type="dxa"/>
          </w:tcPr>
          <w:p w:rsidR="006F1742" w:rsidRPr="00A31007" w:rsidRDefault="006F1742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с проговариванием во внешней речи.</w:t>
            </w:r>
          </w:p>
        </w:tc>
        <w:tc>
          <w:tcPr>
            <w:tcW w:w="2835" w:type="dxa"/>
          </w:tcPr>
          <w:p w:rsidR="006F1742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Усвоить учащимися новый способ действия.</w:t>
            </w:r>
          </w:p>
        </w:tc>
        <w:tc>
          <w:tcPr>
            <w:tcW w:w="3881" w:type="dxa"/>
          </w:tcPr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печатную тетрадь с.55 упр.73. 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задание. Составляем и записываем  слова в два столбика. 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-Какой следующий шаг на уроке?</w:t>
            </w:r>
          </w:p>
        </w:tc>
        <w:tc>
          <w:tcPr>
            <w:tcW w:w="2923" w:type="dxa"/>
          </w:tcPr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1 столбик: с Ъ знаком, 2 столбик: без Ъ</w:t>
            </w:r>
          </w:p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(учащиеся работают в тетрадях, по очереди комментируя)</w:t>
            </w:r>
          </w:p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lastRenderedPageBreak/>
              <w:t>Проверить себя, справимся ли мы самостоятельно с заданием.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(умение обосновывать свою точку зрения)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74B"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(умение применять правило, пользоваться инструкциями и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освоенными закономерностями)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42" w:rsidRPr="00A31007" w:rsidTr="00C7474B">
        <w:tc>
          <w:tcPr>
            <w:tcW w:w="2802" w:type="dxa"/>
          </w:tcPr>
          <w:p w:rsidR="006F1742" w:rsidRPr="00A31007" w:rsidRDefault="006F1742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самопроверкой по эталону.</w:t>
            </w:r>
          </w:p>
        </w:tc>
        <w:tc>
          <w:tcPr>
            <w:tcW w:w="2835" w:type="dxa"/>
          </w:tcPr>
          <w:p w:rsidR="006F1742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возможность учащимся пропустить через себя новый способ действия и  провести рефлексию</w:t>
            </w:r>
            <w:r w:rsidR="00C7474B"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(коллективно или индивидуально) достижения цели пробного учебного действия.</w:t>
            </w:r>
          </w:p>
        </w:tc>
        <w:tc>
          <w:tcPr>
            <w:tcW w:w="3881" w:type="dxa"/>
          </w:tcPr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Откройте учебники с.108 упр.117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-Прочитайте слова.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-Что вы заметили?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-А откуда можем узнать информацию о написании этих слов?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742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-Каким источником информации хотели бы воспользоваться сегодня?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Запишите их правильно.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У кого возникли затруднения</w:t>
            </w:r>
            <w:r w:rsidR="00966EED"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задания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-Каким правилом вы воспользовались?</w:t>
            </w: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 на эталон (слайд 5) и проверьте свою работу. Исправьте ошибки. Сделайте вывод.</w:t>
            </w: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-У кого задание не вызвало затруднения? Сделайте вывод.</w:t>
            </w:r>
          </w:p>
        </w:tc>
        <w:tc>
          <w:tcPr>
            <w:tcW w:w="2923" w:type="dxa"/>
          </w:tcPr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F1742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F1742" w:rsidRPr="00A31007" w:rsidRDefault="006F1742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Они написаны с ошибками.</w:t>
            </w:r>
          </w:p>
          <w:p w:rsidR="003F4C0D" w:rsidRPr="00A31007" w:rsidRDefault="003F4C0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F4C0D" w:rsidRPr="00A31007" w:rsidRDefault="003F4C0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 от учителя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из учебника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посмотреть в Орфографическом словаре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самим понаблюдать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посмотреть в Интернете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Дети называют.</w:t>
            </w:r>
          </w:p>
          <w:p w:rsidR="00966EED" w:rsidRPr="00A31007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66EED" w:rsidRPr="00A31007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F4C0D" w:rsidRPr="00A31007" w:rsidRDefault="003F4C0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66EED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66EED" w:rsidRPr="00A31007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 xml:space="preserve">Правописание разделительного Ъ </w:t>
            </w:r>
            <w:r w:rsidRPr="00A31007">
              <w:rPr>
                <w:sz w:val="28"/>
                <w:szCs w:val="28"/>
              </w:rPr>
              <w:lastRenderedPageBreak/>
              <w:t>знака.</w:t>
            </w:r>
          </w:p>
          <w:p w:rsidR="00966EED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966EED" w:rsidRPr="00A31007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Нужно ещё потренироваться в применении правила.</w:t>
            </w:r>
          </w:p>
          <w:p w:rsidR="00966EED" w:rsidRPr="00A31007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Мы хорошо усвоили новое правило.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(умение устанавливать причинно-следственные связи,  осуществлять анализ информации, делать выводы)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(монологические высказывания)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(информационные:</w:t>
            </w:r>
            <w:proofErr w:type="gramEnd"/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извлечение информации)</w:t>
            </w:r>
          </w:p>
          <w:p w:rsidR="006F1742" w:rsidRPr="00A31007" w:rsidRDefault="006F1742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(информационные:</w:t>
            </w:r>
            <w:proofErr w:type="gramEnd"/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 представление информации)</w:t>
            </w: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(самоконтроль)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ED" w:rsidRPr="00A31007" w:rsidTr="00C7474B">
        <w:tc>
          <w:tcPr>
            <w:tcW w:w="2802" w:type="dxa"/>
          </w:tcPr>
          <w:p w:rsidR="00966EED" w:rsidRPr="00A31007" w:rsidRDefault="00966EED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систему знаний и повторение.</w:t>
            </w:r>
          </w:p>
        </w:tc>
        <w:tc>
          <w:tcPr>
            <w:tcW w:w="2835" w:type="dxa"/>
          </w:tcPr>
          <w:p w:rsidR="00966EED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Включить  новый способ действий в систему знаний  при этом  повторить и закрепить  ранее изученные способы  подготовки к изучению следующих разделов.</w:t>
            </w:r>
          </w:p>
        </w:tc>
        <w:tc>
          <w:tcPr>
            <w:tcW w:w="3881" w:type="dxa"/>
          </w:tcPr>
          <w:p w:rsidR="00966EED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слова </w:t>
            </w:r>
            <w:r w:rsidR="00966EED"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(слайд 6)</w:t>
            </w: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Жизн…,от…ехать, счаст…е, </w:t>
            </w: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б…ёт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, пис..мо, у…ехал, пред…явить, в…ёт, об…яснить.</w:t>
            </w:r>
          </w:p>
          <w:p w:rsidR="00966EED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- 1 вариант вы</w:t>
            </w:r>
            <w:r w:rsidR="00966EED" w:rsidRPr="00A31007">
              <w:rPr>
                <w:rFonts w:ascii="Times New Roman" w:hAnsi="Times New Roman" w:cs="Times New Roman"/>
                <w:sz w:val="28"/>
                <w:szCs w:val="28"/>
              </w:rPr>
              <w:t>пишет те слова, в которых пропущен разделительный Ь знак.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- 2 вариант выпишет те слова, в которых пропущен разделительный Ъ знак.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Фронтальная проверка.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-Какие слова остались лишними? Почему?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966EED" w:rsidRPr="00A31007" w:rsidRDefault="00966EED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31007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Счастье, бьёт, вьёт.</w:t>
            </w: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Отъехать, предъявить, объяснить.</w:t>
            </w: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Жизнь, письмо, уехал.</w:t>
            </w:r>
          </w:p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Смягчительный Ь знак, отсутствие Ь знака.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(обобщение)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(самоконтроль)</w:t>
            </w:r>
          </w:p>
          <w:p w:rsidR="003C1631" w:rsidRPr="00A31007" w:rsidRDefault="003C1631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Регулятивные (удержание цели, внесение коррективов).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0D" w:rsidRPr="00A31007" w:rsidRDefault="003F4C0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="00C7474B"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(умение применять правило, пользоваться инструкциями и освоенными закономерностями)</w:t>
            </w:r>
          </w:p>
          <w:p w:rsidR="00966EED" w:rsidRPr="00A31007" w:rsidRDefault="00966EED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D3" w:rsidRPr="00A31007" w:rsidTr="00C7474B">
        <w:tc>
          <w:tcPr>
            <w:tcW w:w="2802" w:type="dxa"/>
          </w:tcPr>
          <w:p w:rsidR="000115D3" w:rsidRPr="00A31007" w:rsidRDefault="000115D3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835" w:type="dxa"/>
          </w:tcPr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-Домашнее задание: 1 вариант по печатной тетради упр.74, 2 вариант упр.76.</w:t>
            </w:r>
          </w:p>
        </w:tc>
        <w:tc>
          <w:tcPr>
            <w:tcW w:w="2923" w:type="dxa"/>
          </w:tcPr>
          <w:p w:rsidR="000115D3" w:rsidRPr="00A31007" w:rsidRDefault="000115D3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115D3" w:rsidRPr="00A31007" w:rsidRDefault="00527BC0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 (умение применять правило)</w:t>
            </w:r>
          </w:p>
        </w:tc>
      </w:tr>
      <w:tr w:rsidR="000115D3" w:rsidRPr="00A31007" w:rsidTr="00C7474B">
        <w:tc>
          <w:tcPr>
            <w:tcW w:w="2802" w:type="dxa"/>
          </w:tcPr>
          <w:p w:rsidR="000115D3" w:rsidRPr="00A31007" w:rsidRDefault="000115D3" w:rsidP="0095055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2835" w:type="dxa"/>
          </w:tcPr>
          <w:p w:rsidR="000115D3" w:rsidRPr="00A31007" w:rsidRDefault="003B4FE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Оценить учащимися собственную учебную деятельность, осознать  методы построения и границы применения  нового способа действий.</w:t>
            </w:r>
          </w:p>
        </w:tc>
        <w:tc>
          <w:tcPr>
            <w:tcW w:w="3881" w:type="dxa"/>
          </w:tcPr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-Какую цель вы ставили перед собой?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Удалось ли это достичь?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доске фразы</w:t>
            </w: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знаю….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умею…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могу…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Дети продолжают их, анализируя тему урока.</w:t>
            </w:r>
          </w:p>
          <w:p w:rsidR="000B1E6A" w:rsidRPr="00A31007" w:rsidRDefault="000B1E6A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6A" w:rsidRPr="00A31007" w:rsidRDefault="000B1E6A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-Оцени свою работу на уроке.</w:t>
            </w:r>
          </w:p>
          <w:p w:rsidR="000115D3" w:rsidRPr="00A31007" w:rsidRDefault="000B1E6A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(у детей вырезанные яблоки красного, зеленого и желтого цвета) Возьмите 1 яблоко и разместите на иголках у ежа. Красный цвет</w:t>
            </w:r>
            <w:r w:rsidR="000D7418"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- всё было понятно на уроке, зеленый – на уроке испытал затруднения, жёлты</w:t>
            </w: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ничего не было понятно.</w:t>
            </w:r>
          </w:p>
        </w:tc>
        <w:tc>
          <w:tcPr>
            <w:tcW w:w="2923" w:type="dxa"/>
          </w:tcPr>
          <w:p w:rsidR="000115D3" w:rsidRPr="00A31007" w:rsidRDefault="00A31007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правило написания Ъ</w:t>
            </w:r>
            <w:r w:rsidR="000B1E6A" w:rsidRPr="00A31007">
              <w:rPr>
                <w:sz w:val="28"/>
                <w:szCs w:val="28"/>
              </w:rPr>
              <w:t xml:space="preserve"> в словах.</w:t>
            </w:r>
          </w:p>
          <w:p w:rsidR="000B1E6A" w:rsidRPr="00A31007" w:rsidRDefault="000B1E6A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Да.</w:t>
            </w:r>
          </w:p>
          <w:p w:rsidR="000B1E6A" w:rsidRPr="00A31007" w:rsidRDefault="000B1E6A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Я знаю правило написания разделительного Ъ знака.</w:t>
            </w:r>
          </w:p>
          <w:p w:rsidR="000B1E6A" w:rsidRPr="00A31007" w:rsidRDefault="000B1E6A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Я умею писать слова на изученное правило.</w:t>
            </w:r>
          </w:p>
          <w:p w:rsidR="000B1E6A" w:rsidRPr="00A31007" w:rsidRDefault="000B1E6A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Я могу применять это правило на практике.</w:t>
            </w:r>
          </w:p>
          <w:p w:rsidR="000B1E6A" w:rsidRPr="00A31007" w:rsidRDefault="000B1E6A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B1E6A" w:rsidRPr="00A31007" w:rsidRDefault="000B1E6A" w:rsidP="0095055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31007">
              <w:rPr>
                <w:sz w:val="28"/>
                <w:szCs w:val="28"/>
              </w:rPr>
              <w:t>(размещают яблоки)</w:t>
            </w:r>
          </w:p>
        </w:tc>
        <w:tc>
          <w:tcPr>
            <w:tcW w:w="2912" w:type="dxa"/>
          </w:tcPr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(умение обсуждать).</w:t>
            </w: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3F4C0D" w:rsidRPr="00A31007" w:rsidRDefault="009842E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(умение устанавливать причинно-следственные связи,  осуществлять анализ информации, делать выводы)</w:t>
            </w:r>
          </w:p>
          <w:p w:rsidR="003F4C0D" w:rsidRPr="00A31007" w:rsidRDefault="003F4C0D" w:rsidP="00950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A31007"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к самооценке на основе заданных критериев) </w:t>
            </w:r>
          </w:p>
          <w:p w:rsidR="003C1631" w:rsidRPr="00A31007" w:rsidRDefault="003C1631" w:rsidP="009505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(оценка)</w:t>
            </w:r>
          </w:p>
          <w:p w:rsidR="003C1631" w:rsidRPr="00A31007" w:rsidRDefault="003C1631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00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(способность к самооценке на основе критерия успешности учебной деятельности)</w:t>
            </w:r>
          </w:p>
          <w:p w:rsidR="000115D3" w:rsidRPr="00A31007" w:rsidRDefault="000115D3" w:rsidP="00950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DFE" w:rsidRPr="00A31007" w:rsidRDefault="00052DFE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291" w:rsidRPr="00A31007" w:rsidRDefault="000C4291" w:rsidP="009505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4291" w:rsidRPr="00A31007" w:rsidSect="00A31007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C0613"/>
    <w:multiLevelType w:val="hybridMultilevel"/>
    <w:tmpl w:val="2D84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291"/>
    <w:rsid w:val="000115D3"/>
    <w:rsid w:val="00052DFE"/>
    <w:rsid w:val="0006795A"/>
    <w:rsid w:val="000A303C"/>
    <w:rsid w:val="000B1E6A"/>
    <w:rsid w:val="000C4291"/>
    <w:rsid w:val="000D7418"/>
    <w:rsid w:val="000F644B"/>
    <w:rsid w:val="0032033A"/>
    <w:rsid w:val="003B4FE3"/>
    <w:rsid w:val="003C1631"/>
    <w:rsid w:val="003F4C0D"/>
    <w:rsid w:val="00527BC0"/>
    <w:rsid w:val="00552701"/>
    <w:rsid w:val="005543C1"/>
    <w:rsid w:val="005F4052"/>
    <w:rsid w:val="006F1742"/>
    <w:rsid w:val="00844C65"/>
    <w:rsid w:val="00950550"/>
    <w:rsid w:val="00966EED"/>
    <w:rsid w:val="009842ED"/>
    <w:rsid w:val="009E4404"/>
    <w:rsid w:val="00A31007"/>
    <w:rsid w:val="00B12522"/>
    <w:rsid w:val="00B411BE"/>
    <w:rsid w:val="00BB4F41"/>
    <w:rsid w:val="00C7474B"/>
    <w:rsid w:val="00CF7C89"/>
    <w:rsid w:val="00F018ED"/>
    <w:rsid w:val="00F040F8"/>
    <w:rsid w:val="00F1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DFE"/>
    <w:pPr>
      <w:ind w:left="720"/>
      <w:contextualSpacing/>
    </w:pPr>
  </w:style>
  <w:style w:type="paragraph" w:customStyle="1" w:styleId="Default">
    <w:name w:val="Default"/>
    <w:rsid w:val="0084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user</cp:lastModifiedBy>
  <cp:revision>9</cp:revision>
  <dcterms:created xsi:type="dcterms:W3CDTF">2015-04-06T08:03:00Z</dcterms:created>
  <dcterms:modified xsi:type="dcterms:W3CDTF">2015-07-21T07:15:00Z</dcterms:modified>
</cp:coreProperties>
</file>