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96" w:rsidRDefault="00FC5096" w:rsidP="00FC5096">
      <w:pPr>
        <w:pStyle w:val="a5"/>
        <w:shd w:val="clear" w:color="auto" w:fill="FFFFFF"/>
        <w:spacing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Методическая разработка непрерывной образовательной деятельности</w:t>
      </w: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 w:rsidRPr="00430759">
        <w:rPr>
          <w:b/>
          <w:bCs/>
          <w:iCs/>
          <w:color w:val="333333"/>
          <w:sz w:val="28"/>
          <w:szCs w:val="28"/>
        </w:rPr>
        <w:t>Тема:</w:t>
      </w:r>
      <w:r>
        <w:rPr>
          <w:bCs/>
          <w:iCs/>
          <w:color w:val="333333"/>
          <w:sz w:val="28"/>
          <w:szCs w:val="28"/>
        </w:rPr>
        <w:t xml:space="preserve"> «</w:t>
      </w:r>
      <w:r>
        <w:rPr>
          <w:bCs/>
          <w:iCs/>
          <w:color w:val="333333"/>
          <w:sz w:val="28"/>
          <w:szCs w:val="28"/>
        </w:rPr>
        <w:t>Черепахи</w:t>
      </w:r>
      <w:proofErr w:type="gramStart"/>
      <w:r>
        <w:rPr>
          <w:bCs/>
          <w:iCs/>
          <w:color w:val="333333"/>
          <w:sz w:val="28"/>
          <w:szCs w:val="28"/>
        </w:rPr>
        <w:t>… К</w:t>
      </w:r>
      <w:proofErr w:type="gramEnd"/>
      <w:r>
        <w:rPr>
          <w:bCs/>
          <w:iCs/>
          <w:color w:val="333333"/>
          <w:sz w:val="28"/>
          <w:szCs w:val="28"/>
        </w:rPr>
        <w:t>акие они?..</w:t>
      </w:r>
      <w:r>
        <w:rPr>
          <w:bCs/>
          <w:iCs/>
          <w:color w:val="333333"/>
          <w:sz w:val="28"/>
          <w:szCs w:val="28"/>
        </w:rPr>
        <w:t>»</w:t>
      </w: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                                                            Разработала</w:t>
      </w: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                                                            Бессонова Оксана Владимировна</w:t>
      </w: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                                       учитель-дефектолог</w:t>
      </w: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                                                            МАДОУ «Детский сад </w:t>
      </w: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                                                     комбинированного вида №5 </w:t>
      </w: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jc w:val="center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                                      «Умка» г. Балаково</w:t>
      </w: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FC5096">
      <w:pPr>
        <w:pStyle w:val="a5"/>
        <w:shd w:val="clear" w:color="auto" w:fill="FFFFFF"/>
        <w:spacing w:after="150" w:line="240" w:lineRule="atLeast"/>
        <w:contextualSpacing/>
        <w:rPr>
          <w:bCs/>
          <w:iCs/>
          <w:color w:val="333333"/>
          <w:sz w:val="28"/>
          <w:szCs w:val="28"/>
        </w:rPr>
      </w:pPr>
    </w:p>
    <w:p w:rsidR="00FC5096" w:rsidRDefault="00FC5096" w:rsidP="002E75CC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C5096" w:rsidRDefault="00FC5096" w:rsidP="002E75CC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C5096" w:rsidRDefault="00FC5096" w:rsidP="002E75CC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C5096" w:rsidRDefault="00FC5096" w:rsidP="002E75CC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C5096" w:rsidRDefault="00FC5096" w:rsidP="00FC5096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75CC" w:rsidRPr="002E75CC" w:rsidRDefault="002E75CC" w:rsidP="00FC5096">
      <w:pPr>
        <w:spacing w:after="0" w:line="36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Тема: «Черепахи</w:t>
      </w:r>
      <w:proofErr w:type="gramStart"/>
      <w:r w:rsidRPr="002E75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 К</w:t>
      </w:r>
      <w:proofErr w:type="gramEnd"/>
      <w:r w:rsidRPr="002E75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акие они?..»</w:t>
      </w:r>
      <w:bookmarkStart w:id="0" w:name="_GoBack"/>
      <w:bookmarkEnd w:id="0"/>
    </w:p>
    <w:p w:rsidR="002E75CC" w:rsidRPr="002E75CC" w:rsidRDefault="002E75CC" w:rsidP="002E75CC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деятельности: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непрерывная образовательная деятельность.</w:t>
      </w:r>
    </w:p>
    <w:p w:rsidR="002E75CC" w:rsidRPr="002E75CC" w:rsidRDefault="002E75CC" w:rsidP="002E75CC">
      <w:pPr>
        <w:spacing w:after="0" w:line="36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воспитанников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подготовительная к школе группа.</w:t>
      </w:r>
    </w:p>
    <w:p w:rsidR="002E75CC" w:rsidRPr="002E75CC" w:rsidRDefault="002E75CC" w:rsidP="002E75CC">
      <w:pPr>
        <w:spacing w:after="0" w:line="36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Приоритетная область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Интегрируемые образовательные области: «социальн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развитие», «речевое развитие», « художественно -эстетическое развитие».</w:t>
      </w:r>
    </w:p>
    <w:p w:rsidR="002E75CC" w:rsidRPr="002E75CC" w:rsidRDefault="002E75CC" w:rsidP="002E75CC">
      <w:pPr>
        <w:spacing w:after="0" w:line="36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7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2E7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технологии: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группе, контроль двигательной активности, обеспечение эмоционального комфорта и позитивного психологического самочувствия ребенка в процессе НОД, зрительная, пальчиковая гимнастика.</w:t>
      </w:r>
    </w:p>
    <w:p w:rsidR="002E75CC" w:rsidRDefault="002E75CC" w:rsidP="002E75CC">
      <w:p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E75CC">
        <w:rPr>
          <w:rFonts w:ascii="Times New Roman" w:hAnsi="Times New Roman" w:cs="Times New Roman"/>
          <w:b/>
          <w:sz w:val="28"/>
          <w:szCs w:val="28"/>
        </w:rPr>
        <w:t>Цель</w:t>
      </w:r>
      <w:r w:rsidRPr="002E75CC">
        <w:rPr>
          <w:rFonts w:ascii="Times New Roman" w:hAnsi="Times New Roman" w:cs="Times New Roman"/>
          <w:sz w:val="28"/>
          <w:szCs w:val="28"/>
        </w:rPr>
        <w:t>:   создание условий для познания  детьми объектов живой и неживой природы во взаимосвязи со средой обитания.</w:t>
      </w:r>
    </w:p>
    <w:p w:rsidR="002E75CC" w:rsidRDefault="002E75CC" w:rsidP="002E75CC">
      <w:p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E7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E75CC" w:rsidRPr="002E75CC" w:rsidRDefault="002E75CC" w:rsidP="002E75CC">
      <w:p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E75CC">
        <w:rPr>
          <w:rFonts w:ascii="Times New Roman" w:hAnsi="Times New Roman" w:cs="Times New Roman"/>
          <w:i/>
          <w:sz w:val="28"/>
          <w:szCs w:val="28"/>
        </w:rPr>
        <w:t xml:space="preserve">Коррекционно-образовательные:  </w:t>
      </w:r>
    </w:p>
    <w:p w:rsidR="002E75CC" w:rsidRPr="002E75CC" w:rsidRDefault="002E75CC" w:rsidP="002E75CC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2E75CC">
        <w:rPr>
          <w:rFonts w:ascii="Times New Roman" w:hAnsi="Times New Roman" w:cs="Times New Roman"/>
          <w:sz w:val="28"/>
          <w:szCs w:val="28"/>
        </w:rPr>
        <w:t>-обеспечить условия для формирования у детей способов простейшего экспериментирования и исследования объектов природы.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закреплению знаний о степной и водоплавающей черепахах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вид, связь окраски и строения тела с естественной средой обитания, средство защиты от врагов, способы передвижения, питание, поведение во время разных сезонов).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знакомства с новыми видами черепах и местах их обитания.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7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</w:t>
      </w:r>
      <w:proofErr w:type="spellEnd"/>
      <w:r w:rsidRPr="002E7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развивающие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развитие познавательного интереса;                                                                 - способствовать формированию умений в установлении простейших связей между внешним видом черепах и средой обитания.                                                                     -   содействовать развитию чувственного познания через зрительный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слуховой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тактильный анализатор восприятия через  слушание  музыки, чтение стихотворений, просмотра наглядной информации о черепахах.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2E7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</w:t>
      </w:r>
      <w:proofErr w:type="spellEnd"/>
      <w:r w:rsidRPr="002E7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воспитательные:</w:t>
      </w:r>
    </w:p>
    <w:p w:rsidR="002E75CC" w:rsidRPr="002E75CC" w:rsidRDefault="002E75CC" w:rsidP="002E75CC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2E75CC">
        <w:rPr>
          <w:rFonts w:ascii="Times New Roman" w:hAnsi="Times New Roman" w:cs="Times New Roman"/>
          <w:sz w:val="28"/>
          <w:szCs w:val="28"/>
        </w:rPr>
        <w:t>- способствовать воспитанию чувства сопереживания  и желания помочь нуждающимс</w:t>
      </w:r>
      <w:r>
        <w:rPr>
          <w:rFonts w:ascii="Times New Roman" w:hAnsi="Times New Roman" w:cs="Times New Roman"/>
          <w:sz w:val="28"/>
          <w:szCs w:val="28"/>
        </w:rPr>
        <w:t>я объектам природы: черепахам.</w:t>
      </w:r>
    </w:p>
    <w:p w:rsidR="002E75CC" w:rsidRPr="002E75CC" w:rsidRDefault="002E75CC" w:rsidP="002E75CC">
      <w:pPr>
        <w:spacing w:line="360" w:lineRule="auto"/>
        <w:ind w:left="-567" w:right="283"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75CC">
        <w:rPr>
          <w:rFonts w:ascii="Times New Roman" w:hAnsi="Times New Roman" w:cs="Times New Roman"/>
          <w:sz w:val="28"/>
          <w:szCs w:val="28"/>
        </w:rPr>
        <w:t>-</w:t>
      </w:r>
      <w:r w:rsidRPr="002E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потребность детей в общении с живой природой, повышать интерес к познанию ее законов;</w:t>
      </w:r>
      <w:r w:rsidRPr="002E75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уважение друг к другу в процессе совместного познания.</w:t>
      </w:r>
      <w:r w:rsidRPr="002E75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Словарная работа: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степная, водоплавающая, сухопутная, морская, степь, пустыня, пруд, окружающая среда, аквариум, террариум, питомник, заповедник.</w:t>
      </w:r>
      <w:proofErr w:type="gramEnd"/>
    </w:p>
    <w:p w:rsidR="002E75CC" w:rsidRPr="002E75CC" w:rsidRDefault="002E75CC" w:rsidP="002E75CC">
      <w:pPr>
        <w:shd w:val="clear" w:color="auto" w:fill="FFFFFF"/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реквизит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Мультимедийное оборудование, экран, звукозаписи («шум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ветра»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рустная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,спокойная музыка),видеописьмо,</w:t>
      </w:r>
    </w:p>
    <w:p w:rsidR="002E75CC" w:rsidRPr="002E75CC" w:rsidRDefault="002E75CC" w:rsidP="002E75CC">
      <w:pPr>
        <w:shd w:val="clear" w:color="auto" w:fill="FAFAFA"/>
        <w:spacing w:after="199" w:line="360" w:lineRule="auto"/>
        <w:ind w:left="-567" w:right="283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«Сухопутные черепахи, «Морские черепахи», картинки степной черепашки, разрезная картинка водоплавающей черепахи., игрушки-черепашки по количеству детей, таз с песком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 с одной стороны заостренный, таз с водой, кубик, лодочка-игрушка, макет пустыни, макет скал, карточки с имитацией степной растительности, салфетки, карточки   с изображением террариума, песка, опилок, лампы, фруктов, одуванчиков; аквариума, камней, ракушек, островка, рыбы, насекомых; магнитофон; импровизированная рек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голубой материал, ширма-  импровизированный пруд, аквариум,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красноухая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черепаха Настя, карточки-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запрещение отлова животных и сбора их яиц; строгая охрана на территориях существующих заповедников; искусственное разведение : организация питомников, заповедников, охрана окружающей среды от загрязнений, отказ от предметов, изготовленных из панциря черепах, от деликатесных блюд из черепашьего мяса; карточки-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книга, предметы, изготовленные из панциря черепахи, повар в ресторане, дорога, по которой едет автомобиль, загрязненное море, полиэтиленовые пакеты на пляже, пушные звери, жилые дома, лекарства; листы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бумаги для задания  «Соедини цифры», простые карандаши, стулья, расставленные в виде вагончиков поезда, с сигнальными карточками оранжевого, зеленого, желтого цветов для рефлексии, игрушка верблюд, скамейки, расставленные в виде лодки, коврик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камушки.</w:t>
      </w:r>
    </w:p>
    <w:p w:rsidR="002E75CC" w:rsidRPr="002E75CC" w:rsidRDefault="002E75CC" w:rsidP="002E75CC">
      <w:pPr>
        <w:shd w:val="clear" w:color="auto" w:fill="FAFAFA"/>
        <w:spacing w:after="199" w:line="360" w:lineRule="auto"/>
        <w:ind w:left="-567" w:right="283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</w:p>
    <w:p w:rsidR="002E75CC" w:rsidRPr="002E75CC" w:rsidRDefault="002E75CC" w:rsidP="002E75CC">
      <w:pPr>
        <w:shd w:val="clear" w:color="auto" w:fill="FAFAFA"/>
        <w:spacing w:after="0" w:line="360" w:lineRule="auto"/>
        <w:ind w:left="-567" w:right="283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-Ряд ознакомительных презентаций про черепах.</w:t>
      </w:r>
    </w:p>
    <w:p w:rsidR="002E75CC" w:rsidRPr="002E75CC" w:rsidRDefault="002E75CC" w:rsidP="002E75CC">
      <w:pPr>
        <w:shd w:val="clear" w:color="auto" w:fill="FAFAFA"/>
        <w:spacing w:after="0" w:line="360" w:lineRule="auto"/>
        <w:ind w:left="-567" w:right="283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-Ряд ознакомительных презентаций о природных зонах: пустыне, степи, реках, морях.</w:t>
      </w:r>
    </w:p>
    <w:p w:rsidR="002E75CC" w:rsidRPr="002E75CC" w:rsidRDefault="002E75CC" w:rsidP="002E75CC">
      <w:pPr>
        <w:shd w:val="clear" w:color="auto" w:fill="FAFAFA"/>
        <w:spacing w:after="0" w:line="360" w:lineRule="auto"/>
        <w:ind w:left="-567" w:right="283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цикл наблюдений за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красноухой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черепахой,</w:t>
      </w:r>
    </w:p>
    <w:p w:rsidR="002E75CC" w:rsidRPr="002E75CC" w:rsidRDefault="002E75CC" w:rsidP="002E75CC">
      <w:pPr>
        <w:shd w:val="clear" w:color="auto" w:fill="FAFAFA"/>
        <w:spacing w:after="0" w:line="360" w:lineRule="auto"/>
        <w:ind w:left="-567" w:right="283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художественных произведений о черепахах;</w:t>
      </w:r>
    </w:p>
    <w:p w:rsidR="002E75CC" w:rsidRPr="002E75CC" w:rsidRDefault="002E75CC" w:rsidP="002E75CC">
      <w:pPr>
        <w:shd w:val="clear" w:color="auto" w:fill="FAFAFA"/>
        <w:spacing w:after="0" w:line="360" w:lineRule="auto"/>
        <w:ind w:left="-567" w:right="283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стихотворений о черепахе;</w:t>
      </w:r>
    </w:p>
    <w:p w:rsidR="002E75CC" w:rsidRPr="002E75CC" w:rsidRDefault="002E75CC" w:rsidP="002E75CC">
      <w:pPr>
        <w:shd w:val="clear" w:color="auto" w:fill="FAFAFA"/>
        <w:spacing w:after="0" w:line="360" w:lineRule="auto"/>
        <w:ind w:left="-567" w:right="283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иллюстрации, фотографий о черепахах</w:t>
      </w:r>
    </w:p>
    <w:p w:rsidR="002E75CC" w:rsidRPr="002E75CC" w:rsidRDefault="002E75CC" w:rsidP="002E75CC">
      <w:pPr>
        <w:shd w:val="clear" w:color="auto" w:fill="FAFAFA"/>
        <w:spacing w:after="0" w:line="360" w:lineRule="auto"/>
        <w:ind w:left="-567" w:right="283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экспериментов с черепахой.</w:t>
      </w:r>
    </w:p>
    <w:p w:rsidR="002E75CC" w:rsidRPr="002E75CC" w:rsidRDefault="002E75CC" w:rsidP="002E75CC">
      <w:pPr>
        <w:shd w:val="clear" w:color="auto" w:fill="FAFAFA"/>
        <w:spacing w:after="199" w:line="360" w:lineRule="auto"/>
        <w:ind w:left="-567" w:right="283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CC" w:rsidRPr="002E75CC" w:rsidRDefault="002E75CC" w:rsidP="002E75CC">
      <w:pPr>
        <w:shd w:val="clear" w:color="auto" w:fill="FAFAFA"/>
        <w:spacing w:after="199" w:line="360" w:lineRule="auto"/>
        <w:ind w:left="-567" w:right="283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и ссылки:</w:t>
      </w:r>
    </w:p>
    <w:p w:rsidR="002E75CC" w:rsidRPr="002E75CC" w:rsidRDefault="00FC5096" w:rsidP="002E75CC">
      <w:pPr>
        <w:pStyle w:val="a4"/>
        <w:numPr>
          <w:ilvl w:val="0"/>
          <w:numId w:val="1"/>
        </w:numPr>
        <w:spacing w:after="0" w:line="360" w:lineRule="auto"/>
        <w:ind w:left="-567" w:right="283" w:firstLine="567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7" w:history="1">
        <w:r w:rsidR="002E75CC" w:rsidRPr="002E75C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https://xmusik.me/q/l_28zrXu5c2R9Yrkt80Xs8mC06Hltvm89rbKpdeJ1Q/</w:t>
        </w:r>
      </w:hyperlink>
    </w:p>
    <w:p w:rsidR="002E75CC" w:rsidRPr="002E75CC" w:rsidRDefault="002E75CC" w:rsidP="002E75CC">
      <w:pPr>
        <w:pStyle w:val="a4"/>
        <w:numPr>
          <w:ilvl w:val="0"/>
          <w:numId w:val="1"/>
        </w:num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&lt;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iframesrc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="http://ppt-online.org/embed/35679" width="683" height="562"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frameborder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="0"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marginwidth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="0"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marginheight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="0" scrolling="no" style="border:1px solid #CCC; border-width:1px; margin-bottom:5px; max-width: 100%;"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allowfullscreen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&gt;&lt;/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iframe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&gt;&lt;div style="margin-bottom:5px"&gt;&lt;strong&gt;&lt;a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href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="http://ppt-online.org/35679" target="_blank"&gt;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Отрядпресмыкающихся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Черепахи</w:t>
      </w:r>
      <w:r w:rsidRPr="002E7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&lt;/a&gt;&lt;/strong&gt;&lt;/div&gt;</w:t>
      </w:r>
    </w:p>
    <w:p w:rsidR="002E75CC" w:rsidRPr="00FC5096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2E75CC" w:rsidRPr="00FC5096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2E75CC" w:rsidRPr="00FC5096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2E75CC" w:rsidRPr="00FC5096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2E75CC" w:rsidRPr="00FC5096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Развернутый конспект непрерывной  образовательной деятельности.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свободно располагаются в группе. Педагог, улыбаясь, входит и обращает внимание детей на себя: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меня сегодня замечательно начался ден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столько доброго увидела за утро: молодой человек помог женщине вынести коляску для малыша, потом я увидела . как школьница кормила кошек на улице, по дороге в садик мне встречались только приветливые лица – и от этого  настроение у меня прекрасное и я хочу поделиться им с вами. Давайте встанем в круг и скажем друг другу что-то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хорошее.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Дети встают в круг и по очереди</w:t>
      </w:r>
      <w:proofErr w:type="gram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обнимая друг друга, говорят приятные слова).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1.-Замечательно, присаживайтесь на ковер. (Дети садятся на ковер, в центре которого расположены карточки с имитацией растительности степи.)                      Вы все такие приветливые и добрые, поэтому мне захотелось обратиться именно к вам. Дело в том, что моя дочка Кристина передала вам видеописьмо. Вам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оно?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внимание на экран.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Зрительная гимнастика-подготовка глаз к восприятию наглядного материала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в середине  появляется цветной овал, на котором цвета изменяются плавно один переходит в друго</w:t>
      </w:r>
      <w:proofErr w:type="gram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й-</w:t>
      </w:r>
      <w:proofErr w:type="gramEnd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имитация открытия видеописьма.).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Педагог включает видеозапись, в которой девочка рассказывает о том,  что  очень хочет завести черепашку.</w:t>
      </w:r>
      <w:proofErr w:type="gramEnd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мама ей сказала, чтобы черепашке хорошо жилось у них,  сначала надо о ней узнать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).                                              2.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–Поможем, Кристине? Совершим доброе дело? ( Да)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-Тогда отправляемся в экспедицию. Нам нужно разделиться на команд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которых галстуки зеленого цвета- исследователи степной черепахи, а ребята с синим галстуком- исследователи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водоплавующей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черепахи. Посмотрите, вот  журнал исследований-сюда мы будем собирать информацию о черепахах для Кристины. На страничку с синим кружком-соберем информацию о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водоплавующих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черепахах, а на страницу с зеленым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сухопутных.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демонстрирует «журнал» исследований</w:t>
      </w:r>
      <w:proofErr w:type="gram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где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живут черепахи? (черепахи заселяют почти все природные зоны, кроме  Антарктиды). Чтобы нам не заблудиться, мы возьмем с собой карту – непростую. ( Педагог показывает карту в виде черепахи.) Куда мы направимся в первую очередь.   Закройте глазки и рукой проведите по поверхности карточки. ( 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 время педагог включает вентилятор и теплую струю воздуха направляет на руки детей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</w:t>
      </w:r>
      <w:proofErr w:type="gram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степь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                                                                                                                      ( Педагог переворачивает один узор на панцире черепахи, а под ним изображение степи.)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догадались? (потому что ощутили ровную поверхность с травянистой растительностью и дуновение ветра)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ребята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степи.  Посмотрите, а вот и черепаха. Давайте ее рассмотрим.  (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слайде появляется степная черепаха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это черепаха? (степная)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есть у черепахи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голова, шея, лапы, хвост, туловище покрыто панцирем?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покрыты голова и лапы черепахи? (чешуей)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шея покрыта чешуей? (нет, на ней толстые складки)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вы видите на голове? (маленькие, круглые глаза, по бокам от них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луховые отверстия, рот черепахи похож на клюв)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есть на лапах (большие, тупые когти, чтобы легче было передвигаться)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двигается черепаха? ( Она ползает)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самое интересное и необычное у черепахи? (панцирь)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-Сколько отверстий в панцире? ( переднее отверстие для головы и передних лап, заднее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хвоста и задних лап)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формы панцирь у черепахи? (круглый, выпуклый)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что похож?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камень, это помогает маскироваться от врагов)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почему черепаху называют степной? (Потому что ее природный дом степь)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 вы думаете, почему  степная черепаха обитает именно в степи? ( Потому что в степи нет гор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холмов, у черепахи неуклюжие лапы и тяжелый панцирь, здесь ей легко передвигаться.)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питается черепаха? (растениями, их сочными стеблями, листьями и цветами).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зубы есть у черепахи?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 нее сильные челюсти).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питается зимой черепаха? (Зимой черепаха спит, зарывшись в землю)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называется искусственный дом для степной черепахи?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террариум).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в террариуме и для чего? (лампа, чтобы под ней черепаха могла погреться, песок или опилки, чтобы она могла закопаться, если захочет спать или  спрятаться)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черепаха живет в террариуме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ли она спит зимой? (Нет)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почему? ( Потому что в террариуме есть лампа для обогрева, а когда тепло черепашка не спит).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мы будем кормить ее зимой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(кусочками фруктов и овощей).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летом?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травой и одуванчиками)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это животное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(травоядное).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а вот и первый конверт с информацией для Кристины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конверте карточки с изображением террариума, песка, опилок, лампы, фруктов, одуванчиков). Исследователи сухопутных черепах, поместите карточки с информацией о сухопутной черепашке в журнал исследований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выполняют задание)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ребята.  Следующая природная зона нас ждет – куда же мы отправимся теперь-очень интересно. Подойдите, пожалуйста, к столу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встают около стола, на котором стоит таз с песком, накрытый салфеткой). Закройте, ребята глаза, опустите руки в  таз. Что вы чувствуете? (песок).  В какой природной зоне много песка? (в пустыне) Теперь наш путь лежит через пустыню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на карте-черепахе открывает еще один рисунок с изображением пустыни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  же мы перейдем через нее, ведь  по песку очень трудно передвигаться, почему? ( потому что он сыпучий, зыбкий). Кто же нам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поможет, как вы думаете, ребята? (верблюд) А почему именно верблюд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лошадь? Давайте проведем эксперимент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Педагог берет простой карандаш.</w:t>
      </w:r>
      <w:proofErr w:type="gramEnd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одной стороны заточенный) </w:t>
      </w:r>
      <w:proofErr w:type="gramEnd"/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заточенная сторона карандаша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ноги лошади, они легко проваливаются в песок, лошади с тонкими копытами трудно передвигаться по песку, 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заточенная сторона карандаша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широкие  копыта верблюда и они практически не проваливаются в песок. Таким образом, верблюду легче передвигаться по песку. 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Достаю игрушку верблюда, дети встают друг за другом, образуя караван, под музыку подходят к макету пустыни, на котором черепаха ползет по песку). 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сделаем привал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садятся на ковер ).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черепаха. Как она уверенно ползет по песку благодаря мощным лапам и когтям на них. Чем отличается эта черепаха от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степной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 Цветом панциря). А почему у нее такой цвет панциря? 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сливается с песком, черепаху трудно заметить, так она спасается от врагов). Ребята здесь еще какой-то конверт. ( Педагог из-за макета пустыни достает конверт красного цвета). Это секретный конверт и его нужно открыть в особенном случае.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в жарких странах живут огромные сухопутные черепахи. На них можно спокойно покататься, если сесть верхом и держать перед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мордой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палке привязанные апельсин или банан. 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слайдов)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-Отдохнули? Отправляемся  дальше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вместе с детьми подходит к импровизированной реке) Посмотрите, перед нами река . ( Педагог открывает еще один узор на панцире черепахи-карты с изображением реки). Как же нам ее переплыть? ( На лодке). Да ребята. А вы знаете, почему лодки обтекаемой  формы? (Потому что она помогает легче плыть по воде). Давайте проведем эксперимен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таз с водой опустим  кубик и пластмассовую лодку. Попробуйте провести по воде кубик и лодку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плывет легче? (Лодка, потому что заостренный нос и обтекаемая форма легче помогают плыть по воде). Действительно. Этому человек научился у природы. Долго наблюдая за рыбами, ведь у них тело тоже обтекаемой формы. Как вы думаете, на что 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похожи весла? ( На   перепончатые  лапы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водоплавующих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птиц)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занимайте места в лодке. 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включает музыку, дети плывут на лодке, изображая руками греблю веслами)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-Приплыли, высаживаемся на берег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рассаживаются на «камушках»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Посмотрите , ребята, я что-то нашла. Что же это? ( 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 части разрезной картинки</w:t>
      </w:r>
      <w:proofErr w:type="gram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которой изображена </w:t>
      </w:r>
      <w:proofErr w:type="spell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водоплавующая</w:t>
      </w:r>
      <w:proofErr w:type="spellEnd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черепаха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).Давайте соберем части и посмотрим чье это изображение. 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собирают картинку)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это, ребята? (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Водоплавующая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черепаха)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-Чем похожи степная и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водоплавующая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черепахи? (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олова,лапы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покрыты чешуей, у черепах нет зубов, у них сильные челюсти).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-Хорошо. А чем отличаются эти черепахи? Давайте поиграем в игру « Закончи предложение» Команда исследователей степной черепахи начинают предложение « Панцирь у степной черепахи выпуклый, круглый…, а исследователи водоплавающей черепахи заканчивают его « у водоплавающе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овальный, плоский.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лапах у степной черепахи тупые когти и у нее короткий хвост,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водоплавающей острые когти и между пальцами перепонки и длинный хвост).</w:t>
      </w:r>
      <w:proofErr w:type="gramEnd"/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Интересно, а для чего нужны перепонки и длинный хвост водоплавающей черепахе? ( Чтобы легче было плавать)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-У степной черепахи лапы с тупыми когтями,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-а  лапы водоплавающей черепахи похожи на ласты.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степная черепаха травоядная,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водоплавающая хищница.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питается водоплавающая черепаха? ( На суше они охотятся на насекомых, а в вод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мелких рыбешек)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Степная черепаха живет в степи,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водоплавающая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болотах, прудах, озерах, реках).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искусственный дом степной черепахи – террариум,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водоплавающей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аквариум.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находиться в аквариуме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камушки, ракушки, островок, чтобы черепашка могла выползти из воды). Молодцы, а вот и конверт с информацией для Кристины ( В конверте  картинки с изображением аквариума, камушков, ракушек, камня-островка, рыбы. насекомых)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сследователи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водоплавующей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черепахи. Размещайте информацию на своей странице журнала исследований. 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есть еще и морские черепахи. Они живут в морях и океанах и весят 100,300,900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как и все черепахи долго. Питаются водными растениями, животными, быстро плавают, работая всеми четырьмя лапами и хорошо ныряют. У всех плавающих черепах лапы похожи на ласты. 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сопровождается показом слайдов).</w:t>
      </w:r>
      <w:proofErr w:type="gramEnd"/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 вы знаете, как появляются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черепашата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картинки-схемы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Черепахи откладывают яйца и закапывают их в теплый песок. Из них появляются маленькие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черепашата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Панцирь у них очень тонкий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мягкий, узорчатый. Они являются легкой добычей для лис, волков, хищных птиц и рыб.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.-Посмотрите,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черепашата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вылупились из яиц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обращает внимание на изображение скорлупы яиц, в которых видны часть тела различных видов черепах на нижней части листа. </w:t>
      </w:r>
      <w:proofErr w:type="gram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на верхней-контурное изображение этих </w:t>
      </w:r>
      <w:proofErr w:type="spell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черепашат</w:t>
      </w:r>
      <w:proofErr w:type="spellEnd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растительности, на берегу моря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поможем добраться им до безопасного места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выбирают себе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черепашат</w:t>
      </w:r>
      <w:proofErr w:type="spell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прикладывают к соответствующему контуру, называя их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черепашки в </w:t>
      </w:r>
      <w:proofErr w:type="spell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</w:t>
      </w:r>
      <w:proofErr w:type="spellEnd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где мы оказались</w:t>
      </w: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перед ребятами макет скал, педагог открывает узор на карте-черепашке с изображением скал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грустная музыка, на макете скал находятся картины:  красная книга, предметы, изготовленные из панциря черепахи, повар в ресторане, дорога, по которой едет автомобиль, загрязненное море, полиэтиленовые пакеты на пляже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пушные звери, жилые дома</w:t>
      </w: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лекарства).</w:t>
      </w:r>
      <w:proofErr w:type="gramEnd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стало так грустно от этих изображений? ( Они говорят о том, почему черепах становится все меньше)</w:t>
      </w:r>
    </w:p>
    <w:p w:rsidR="002E75CC" w:rsidRPr="002E75CC" w:rsidRDefault="002E75CC" w:rsidP="002E75CC">
      <w:pPr>
        <w:spacing w:after="0" w:line="360" w:lineRule="auto"/>
        <w:ind w:left="-567" w:right="283" w:firstLine="567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2E7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рассказывают о каждой картине: </w:t>
      </w:r>
      <w:proofErr w:type="gramEnd"/>
    </w:p>
    <w:p w:rsidR="002E75CC" w:rsidRPr="002E75CC" w:rsidRDefault="002E75CC" w:rsidP="002E75CC">
      <w:pPr>
        <w:spacing w:after="0" w:line="360" w:lineRule="auto"/>
        <w:ind w:left="-567" w:right="283" w:firstLine="567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75C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-отлов черепах </w:t>
      </w:r>
    </w:p>
    <w:p w:rsidR="002E75CC" w:rsidRPr="002E75CC" w:rsidRDefault="002E75CC" w:rsidP="002E75CC">
      <w:pPr>
        <w:spacing w:after="0" w:line="360" w:lineRule="auto"/>
        <w:ind w:left="-567" w:right="283" w:firstLine="567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E75C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-загрязнение </w:t>
      </w:r>
      <w:hyperlink r:id="rId8" w:history="1">
        <w:r w:rsidRPr="002E75CC"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среды обитания</w:t>
        </w:r>
      </w:hyperlink>
      <w:r w:rsidRPr="002E75C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</w:t>
      </w:r>
    </w:p>
    <w:p w:rsidR="002E75CC" w:rsidRPr="002E75CC" w:rsidRDefault="002E75CC" w:rsidP="002E75CC">
      <w:pPr>
        <w:spacing w:after="0" w:line="360" w:lineRule="auto"/>
        <w:ind w:left="-567" w:right="283" w:firstLine="567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E75C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- создание транспортных сетей  </w:t>
      </w:r>
    </w:p>
    <w:p w:rsidR="002E75CC" w:rsidRPr="002E75CC" w:rsidRDefault="002E75CC" w:rsidP="002E75CC">
      <w:pPr>
        <w:spacing w:after="0" w:line="360" w:lineRule="auto"/>
        <w:ind w:left="-567" w:right="283" w:firstLine="567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E75C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-сокращение среды обитания черепах вследствие развития сельского хозяйства и жилых районов. </w:t>
      </w:r>
    </w:p>
    <w:p w:rsidR="002E75CC" w:rsidRPr="002E75CC" w:rsidRDefault="002E75CC" w:rsidP="002E75CC">
      <w:pPr>
        <w:spacing w:after="0" w:line="360" w:lineRule="auto"/>
        <w:ind w:left="-567" w:right="283" w:firstLine="567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E75C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-черепашье мясо — основная причина промысла многих видов черепах человеком             </w:t>
      </w:r>
    </w:p>
    <w:p w:rsidR="002E75CC" w:rsidRPr="002E75CC" w:rsidRDefault="002E75CC" w:rsidP="002E75CC">
      <w:pPr>
        <w:spacing w:after="0" w:line="360" w:lineRule="auto"/>
        <w:ind w:left="-567" w:right="283" w:firstLine="567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E75C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-использование сухопутных черепах на корм животным,</w:t>
      </w:r>
    </w:p>
    <w:p w:rsidR="002E75CC" w:rsidRPr="002E75CC" w:rsidRDefault="002E75CC" w:rsidP="002E75CC">
      <w:pPr>
        <w:spacing w:after="0" w:line="360" w:lineRule="auto"/>
        <w:ind w:left="-567" w:right="283" w:firstLine="567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E75C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-использование черепах в медицине).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ребята, а что можно предпринять, чтобы черепахи не исчезали?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открыть наши секретные конверты  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конвертах знаки, обозначающие меры по охране черепах, дети открывают и рассказывают о каждом из них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). (Полное запрещение отлова животных и сбора их яиц; строгая охрана на территориях существующих заповедников; искусственное разведение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питомников, заповедников, охрана окружающей среды от загрязнений, отказ от предметов, изготовленных из панциря черепах, от деликатесных блюд из черепашьего мяса).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-Молодцы, ребята. Давайте соберем все картинки с собой и поместим их на отдельной странице нашего журнала для Кристины.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-Мы много собрали информации для девочки, нам нужно сделать фотографии степной и водоплавающей черепашек. Для каждой команды на столах лежат страницы из нашего журнала, на них нужно выложить изображение черепах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Исследователи степной черепашки подойдут к столу с зеленым кружочком, а те ребята, кто изучал водоплавающую черепаху подойдут к столу с синим кружочком. (команды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выкладывают из липкой ленты </w:t>
      </w:r>
      <w:proofErr w:type="spell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водоплавующую</w:t>
      </w:r>
      <w:proofErr w:type="spellEnd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степную черепах по образцу, сравнивают получившиеся изображения. 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Находят отличия).</w:t>
      </w:r>
      <w:proofErr w:type="gramEnd"/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6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. -Замечательные получились фотографии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мы и поместим в наш журнал. Посмотрим на карту-черепашку. У нас осталось последнее место, где 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должны побывать.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 подводит ребят к ширме на которой находится голубая ткань  и камы</w:t>
      </w:r>
      <w:proofErr w:type="gramStart"/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ш-</w:t>
      </w:r>
      <w:proofErr w:type="gramEnd"/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импровизированный пруд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). Отгадайте загадку:</w:t>
      </w:r>
    </w:p>
    <w:p w:rsidR="002E75CC" w:rsidRPr="002E75CC" w:rsidRDefault="002E75CC" w:rsidP="002E75CC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2E75CC">
        <w:rPr>
          <w:rFonts w:ascii="Times New Roman" w:hAnsi="Times New Roman" w:cs="Times New Roman"/>
          <w:sz w:val="28"/>
          <w:szCs w:val="28"/>
        </w:rPr>
        <w:t>Пузырьками из воды</w:t>
      </w:r>
    </w:p>
    <w:p w:rsidR="002E75CC" w:rsidRPr="002E75CC" w:rsidRDefault="002E75CC" w:rsidP="002E75CC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2E75CC">
        <w:rPr>
          <w:rFonts w:ascii="Times New Roman" w:hAnsi="Times New Roman" w:cs="Times New Roman"/>
          <w:sz w:val="28"/>
          <w:szCs w:val="28"/>
        </w:rPr>
        <w:t> Газ выходит с глубины!</w:t>
      </w:r>
    </w:p>
    <w:p w:rsidR="002E75CC" w:rsidRPr="002E75CC" w:rsidRDefault="002E75CC" w:rsidP="002E75CC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2E75CC">
        <w:rPr>
          <w:rFonts w:ascii="Times New Roman" w:hAnsi="Times New Roman" w:cs="Times New Roman"/>
          <w:sz w:val="28"/>
          <w:szCs w:val="28"/>
        </w:rPr>
        <w:t>Круглое и голубое,</w:t>
      </w:r>
    </w:p>
    <w:p w:rsidR="002E75CC" w:rsidRPr="002E75CC" w:rsidRDefault="002E75CC" w:rsidP="002E75CC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2E75CC">
        <w:rPr>
          <w:rFonts w:ascii="Times New Roman" w:hAnsi="Times New Roman" w:cs="Times New Roman"/>
          <w:sz w:val="28"/>
          <w:szCs w:val="28"/>
        </w:rPr>
        <w:t>До краев полно водою,</w:t>
      </w:r>
    </w:p>
    <w:p w:rsidR="002E75CC" w:rsidRPr="002E75CC" w:rsidRDefault="002E75CC" w:rsidP="002E75CC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2E75CC">
        <w:rPr>
          <w:rFonts w:ascii="Times New Roman" w:hAnsi="Times New Roman" w:cs="Times New Roman"/>
          <w:sz w:val="28"/>
          <w:szCs w:val="28"/>
        </w:rPr>
        <w:t>Над водою камыши,</w:t>
      </w:r>
    </w:p>
    <w:p w:rsidR="002E75CC" w:rsidRPr="002E75CC" w:rsidRDefault="002E75CC" w:rsidP="002E75CC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2E75CC">
        <w:rPr>
          <w:rFonts w:ascii="Times New Roman" w:hAnsi="Times New Roman" w:cs="Times New Roman"/>
          <w:sz w:val="28"/>
          <w:szCs w:val="28"/>
        </w:rPr>
        <w:t>Что такое? Подскажи! -</w:t>
      </w:r>
    </w:p>
    <w:p w:rsidR="002E75CC" w:rsidRPr="002E75CC" w:rsidRDefault="002E75CC" w:rsidP="002E75CC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2E75CC">
        <w:rPr>
          <w:rFonts w:ascii="Times New Roman" w:hAnsi="Times New Roman" w:cs="Times New Roman"/>
          <w:sz w:val="28"/>
          <w:szCs w:val="28"/>
        </w:rPr>
        <w:t>Это ...  пруд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-Да, 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это пруд. 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Педагог открывает ширму, а за ней в аквариуме находится </w:t>
      </w:r>
      <w:proofErr w:type="spellStart"/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красноухая</w:t>
      </w:r>
      <w:proofErr w:type="spellEnd"/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черепашка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Настя.</w:t>
      </w:r>
      <w:proofErr w:type="gramEnd"/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камушке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островке находиться листок дерева, на котором написан наказ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же наша Настя. А это  ее наказ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планета Земля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щедра и богата: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Горы, леса и поля-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Дом наш родимый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ребята!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Давайте. Будем беречь планету,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</w:t>
      </w:r>
      <w:proofErr w:type="gramEnd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такой на свете нет!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Беречь будем птиц, насекомых, зверей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От этого станем мы только добрей!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-Прекрасные слова. Будем соблюдать наказ Черепашки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Да). Как вы думаете нужно его положить в журнал исследований для Кристины? ( Конечно).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7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  -Пора нам, ребята. Возвращаться из экспедиции. Нас ожидает пое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зд с кр</w:t>
      </w:r>
      <w:proofErr w:type="gramEnd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асивыми разноцветными вагонами. (</w:t>
      </w:r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Педагог с ребятами подходит к </w:t>
      </w:r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импровизированному  поезду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оранжевый  вагон стоимость билета «Мне было сегодня интересно узнать, что…» и нужно 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</w:t>
      </w:r>
      <w:proofErr w:type="gramEnd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вам было интересно в экспедиции</w:t>
      </w:r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В зеленый вагон</w:t>
      </w:r>
      <w:r w:rsidRPr="002E75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« Мне было трудно…», а в желты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Мне захотелось…». ( ребята занимают вагоны, высказывая свое мнение. Закрывают глаза, педагог включает спокойную музык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gramEnd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снятие зрительного напряжения ).</w:t>
      </w:r>
    </w:p>
    <w:p w:rsidR="002E75CC" w:rsidRPr="002E75CC" w:rsidRDefault="002E75CC" w:rsidP="002E75CC">
      <w:pPr>
        <w:spacing w:after="0" w:line="360" w:lineRule="auto"/>
        <w:ind w:left="-567" w:right="283"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-Ну вот мы и вернулись</w:t>
      </w:r>
      <w:proofErr w:type="gramStart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усаживаются на ковер полукругом). Мы собрали в конверт всю информацию о черепахах. Кристина  изучит ее, выберет какую черепашку ей завести, и будет за ней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хаживать.                                                   А черепашка – радовать </w:t>
      </w:r>
      <w:r w:rsidRPr="002E75CC">
        <w:rPr>
          <w:rFonts w:ascii="Times New Roman" w:hAnsi="Times New Roman" w:cs="Times New Roman"/>
          <w:sz w:val="28"/>
          <w:szCs w:val="28"/>
          <w:shd w:val="clear" w:color="auto" w:fill="FFFFFF"/>
        </w:rPr>
        <w:t>ее. Вы  молодцы. Как приятно совершать добрые дела!</w:t>
      </w: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CC" w:rsidRPr="002E75CC" w:rsidRDefault="002E75CC" w:rsidP="002E75C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7A" w:rsidRPr="002E75CC" w:rsidRDefault="000E6D7A" w:rsidP="002E75CC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</w:p>
    <w:sectPr w:rsidR="000E6D7A" w:rsidRPr="002E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53A1E"/>
    <w:multiLevelType w:val="hybridMultilevel"/>
    <w:tmpl w:val="02FA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04"/>
    <w:rsid w:val="000E6D7A"/>
    <w:rsid w:val="002E75CC"/>
    <w:rsid w:val="003D5404"/>
    <w:rsid w:val="00F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5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5CC"/>
  </w:style>
  <w:style w:type="paragraph" w:styleId="a4">
    <w:name w:val="List Paragraph"/>
    <w:basedOn w:val="a"/>
    <w:uiPriority w:val="34"/>
    <w:qFormat/>
    <w:rsid w:val="002E75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5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5CC"/>
  </w:style>
  <w:style w:type="paragraph" w:styleId="a4">
    <w:name w:val="List Paragraph"/>
    <w:basedOn w:val="a"/>
    <w:uiPriority w:val="34"/>
    <w:qFormat/>
    <w:rsid w:val="002E75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A1%25D1%2580%25D0%25B5%25D0%25B4%25D0%25B0_%25D0%25BE%25D0%25B1%25D0%25B8%25D1%2582%25D0%25B0%25D0%25BD%25D0%25B8%25D1%258F&amp;sa=D&amp;ust=1460753768280000&amp;usg=AFQjCNEKdkBh3BFPQ-_Ss_k7PfGp8u8oXg" TargetMode="External"/><Relationship Id="rId3" Type="http://schemas.openxmlformats.org/officeDocument/2006/relationships/styles" Target="styles.xml"/><Relationship Id="rId7" Type="http://schemas.openxmlformats.org/officeDocument/2006/relationships/hyperlink" Target="https://xmusik.me/q/l_28zrXu5c2R9Yrkt80Xs8mC06Hltvm89rbKpdeJ1Q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63A0-B8FF-4BE1-87E7-9515B8EF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2959</Words>
  <Characters>16870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2018-02-21T17:23:00Z</dcterms:created>
  <dcterms:modified xsi:type="dcterms:W3CDTF">2018-02-21T17:41:00Z</dcterms:modified>
</cp:coreProperties>
</file>