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  <w:r w:rsidRPr="00EB0070">
        <w:rPr>
          <w:bCs/>
          <w:color w:val="000000"/>
          <w:sz w:val="28"/>
          <w:szCs w:val="28"/>
        </w:rPr>
        <w:t>Конспект подгруппового логопедического занятия по обучению грамоте с применением ИКТ в подготовительной к школе группе</w:t>
      </w: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  <w:r w:rsidRPr="00EB0070">
        <w:rPr>
          <w:bCs/>
          <w:color w:val="000000"/>
          <w:sz w:val="28"/>
          <w:szCs w:val="28"/>
        </w:rPr>
        <w:t xml:space="preserve"> «В гости к Логоше»                        </w:t>
      </w: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C102FA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28"/>
          <w:szCs w:val="28"/>
        </w:rPr>
      </w:pPr>
      <w:r w:rsidRPr="00EB0070">
        <w:rPr>
          <w:bCs/>
          <w:color w:val="000000"/>
          <w:sz w:val="28"/>
          <w:szCs w:val="28"/>
        </w:rPr>
        <w:t>Учитель-логопед МАДОУ «</w:t>
      </w:r>
      <w:r>
        <w:rPr>
          <w:bCs/>
          <w:color w:val="000000"/>
          <w:sz w:val="28"/>
          <w:szCs w:val="28"/>
        </w:rPr>
        <w:t>ЦРР</w:t>
      </w:r>
      <w:r w:rsidRPr="00EB0070">
        <w:rPr>
          <w:bCs/>
          <w:color w:val="000000"/>
          <w:sz w:val="28"/>
          <w:szCs w:val="28"/>
        </w:rPr>
        <w:t xml:space="preserve">– </w:t>
      </w:r>
      <w:proofErr w:type="gramStart"/>
      <w:r w:rsidRPr="00EB0070">
        <w:rPr>
          <w:bCs/>
          <w:color w:val="000000"/>
          <w:sz w:val="28"/>
          <w:szCs w:val="28"/>
        </w:rPr>
        <w:t>де</w:t>
      </w:r>
      <w:proofErr w:type="gramEnd"/>
      <w:r w:rsidRPr="00EB0070">
        <w:rPr>
          <w:bCs/>
          <w:color w:val="000000"/>
          <w:sz w:val="28"/>
          <w:szCs w:val="28"/>
        </w:rPr>
        <w:t>тский сад № 70</w:t>
      </w: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right"/>
        <w:rPr>
          <w:bCs/>
          <w:color w:val="000000"/>
          <w:sz w:val="28"/>
          <w:szCs w:val="28"/>
        </w:rPr>
      </w:pPr>
      <w:r w:rsidRPr="00EB0070">
        <w:rPr>
          <w:bCs/>
          <w:color w:val="000000"/>
          <w:sz w:val="28"/>
          <w:szCs w:val="28"/>
        </w:rPr>
        <w:t>«Теремок» г. Балаково, Саратовская область</w:t>
      </w: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Куракина Любовь Михайловна</w:t>
      </w: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EB0070">
        <w:rPr>
          <w:b/>
          <w:bCs/>
          <w:color w:val="000000"/>
          <w:sz w:val="28"/>
          <w:szCs w:val="28"/>
        </w:rPr>
        <w:t>Цели:</w:t>
      </w: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 w:rsidRPr="00EB0070">
        <w:rPr>
          <w:i/>
          <w:iCs/>
          <w:sz w:val="28"/>
          <w:szCs w:val="28"/>
        </w:rPr>
        <w:t> </w:t>
      </w:r>
      <w:r w:rsidRPr="00EB0070">
        <w:rPr>
          <w:b/>
          <w:i/>
          <w:iCs/>
          <w:sz w:val="28"/>
          <w:szCs w:val="28"/>
        </w:rPr>
        <w:t>Коррекционно-образовательные:</w:t>
      </w:r>
      <w:r w:rsidRPr="00EB0070">
        <w:rPr>
          <w:sz w:val="28"/>
          <w:szCs w:val="28"/>
        </w:rPr>
        <w:t xml:space="preserve"> Уточнение и расширение словаря по теме «Животные и птицы Крайнего Севера». </w:t>
      </w:r>
      <w:r w:rsidRPr="00EB0070">
        <w:rPr>
          <w:sz w:val="28"/>
          <w:szCs w:val="28"/>
          <w:shd w:val="clear" w:color="auto" w:fill="FFFFFF"/>
        </w:rPr>
        <w:t>Закрепление  </w:t>
      </w:r>
      <w:r w:rsidRPr="00EB0070">
        <w:rPr>
          <w:bCs/>
          <w:sz w:val="28"/>
          <w:szCs w:val="28"/>
          <w:shd w:val="clear" w:color="auto" w:fill="FFFFFF"/>
        </w:rPr>
        <w:t>навыков</w:t>
      </w:r>
      <w:r w:rsidRPr="00EB0070">
        <w:rPr>
          <w:sz w:val="28"/>
          <w:szCs w:val="28"/>
          <w:shd w:val="clear" w:color="auto" w:fill="FFFFFF"/>
        </w:rPr>
        <w:t xml:space="preserve">  </w:t>
      </w:r>
      <w:r w:rsidRPr="00EB0070">
        <w:rPr>
          <w:bCs/>
          <w:sz w:val="28"/>
          <w:szCs w:val="28"/>
          <w:shd w:val="clear" w:color="auto" w:fill="FFFFFF"/>
        </w:rPr>
        <w:t>звуко</w:t>
      </w:r>
      <w:r>
        <w:rPr>
          <w:bCs/>
          <w:sz w:val="28"/>
          <w:szCs w:val="28"/>
          <w:shd w:val="clear" w:color="auto" w:fill="FFFFFF"/>
        </w:rPr>
        <w:t>буквенного</w:t>
      </w:r>
      <w:r w:rsidRPr="00EB0070">
        <w:rPr>
          <w:bCs/>
          <w:sz w:val="28"/>
          <w:szCs w:val="28"/>
          <w:shd w:val="clear" w:color="auto" w:fill="FFFFFF"/>
        </w:rPr>
        <w:t>анализа</w:t>
      </w:r>
      <w:r w:rsidRPr="00EB0070">
        <w:rPr>
          <w:sz w:val="28"/>
          <w:szCs w:val="28"/>
          <w:shd w:val="clear" w:color="auto" w:fill="FFFFFF"/>
        </w:rPr>
        <w:t xml:space="preserve"> слов. </w:t>
      </w:r>
      <w:r w:rsidRPr="00EB0070">
        <w:rPr>
          <w:sz w:val="28"/>
          <w:szCs w:val="28"/>
        </w:rPr>
        <w:t xml:space="preserve"> Совершенствование грамматического строя речи (обучение составление предложений по вопросам, по картине и согласованию слов в предложении).</w:t>
      </w:r>
      <w:r w:rsidRPr="00EB0070">
        <w:rPr>
          <w:sz w:val="28"/>
          <w:szCs w:val="28"/>
          <w:shd w:val="clear" w:color="auto" w:fill="FFFFFF"/>
        </w:rPr>
        <w:t xml:space="preserve">  Развитие устной связной речи (составление рассказа по опорной схеме). Закрепление навыка чтения односложных и двусложных слов посредством</w:t>
      </w:r>
      <w:r>
        <w:rPr>
          <w:sz w:val="28"/>
          <w:szCs w:val="28"/>
          <w:shd w:val="clear" w:color="auto" w:fill="FFFFFF"/>
        </w:rPr>
        <w:t xml:space="preserve"> использования компьютерной программы </w:t>
      </w:r>
      <w:r w:rsidRPr="00EB0070">
        <w:rPr>
          <w:sz w:val="28"/>
          <w:szCs w:val="28"/>
          <w:shd w:val="clear" w:color="auto" w:fill="FFFFFF"/>
        </w:rPr>
        <w:t>«Уроки Мудрой совы»</w:t>
      </w: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B0070">
        <w:rPr>
          <w:b/>
          <w:i/>
          <w:iCs/>
          <w:sz w:val="28"/>
          <w:szCs w:val="28"/>
        </w:rPr>
        <w:t>Коррекционно-развивающие:</w:t>
      </w:r>
      <w:r w:rsidRPr="00EB0070">
        <w:rPr>
          <w:i/>
          <w:iCs/>
          <w:sz w:val="28"/>
          <w:szCs w:val="28"/>
        </w:rPr>
        <w:t> </w:t>
      </w:r>
      <w:r w:rsidRPr="00EB0070">
        <w:rPr>
          <w:sz w:val="28"/>
          <w:szCs w:val="28"/>
        </w:rPr>
        <w:t xml:space="preserve">Развитие и формирование фонематических представлений, слухового внимания, логического мышления, </w:t>
      </w:r>
      <w:r w:rsidRPr="00EB0070">
        <w:rPr>
          <w:sz w:val="28"/>
          <w:szCs w:val="28"/>
          <w:shd w:val="clear" w:color="auto" w:fill="FFFFFF"/>
        </w:rPr>
        <w:t>зрительного гнозиса и пространственной ориентации; общей и тонкой моторики, координации речи с движениями.</w:t>
      </w: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gramStart"/>
      <w:r w:rsidRPr="00EB0070">
        <w:rPr>
          <w:b/>
          <w:i/>
          <w:iCs/>
          <w:color w:val="000000"/>
          <w:sz w:val="28"/>
          <w:szCs w:val="28"/>
        </w:rPr>
        <w:t>Коррекционно-воспитательные:</w:t>
      </w:r>
      <w:proofErr w:type="gramEnd"/>
      <w:r w:rsidRPr="00EB0070">
        <w:rPr>
          <w:i/>
          <w:iCs/>
          <w:color w:val="000000"/>
          <w:sz w:val="28"/>
          <w:szCs w:val="28"/>
        </w:rPr>
        <w:t> </w:t>
      </w:r>
      <w:r w:rsidRPr="00EB0070">
        <w:rPr>
          <w:color w:val="000000"/>
          <w:sz w:val="28"/>
          <w:szCs w:val="28"/>
        </w:rPr>
        <w:t>Формирование навыка сотрудничества, ответственного отношения к выполнению заданий, нравственно-эстетических чу</w:t>
      </w:r>
      <w:proofErr w:type="gramStart"/>
      <w:r w:rsidRPr="00EB0070">
        <w:rPr>
          <w:color w:val="000000"/>
          <w:sz w:val="28"/>
          <w:szCs w:val="28"/>
        </w:rPr>
        <w:t>вств к пр</w:t>
      </w:r>
      <w:proofErr w:type="gramEnd"/>
      <w:r w:rsidRPr="00EB0070">
        <w:rPr>
          <w:color w:val="000000"/>
          <w:sz w:val="28"/>
          <w:szCs w:val="28"/>
        </w:rPr>
        <w:t>ироде. Воспитание  доброжелательности, инициативности, любознательности.</w:t>
      </w: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0070">
        <w:rPr>
          <w:b/>
          <w:bCs/>
          <w:color w:val="000000"/>
          <w:sz w:val="28"/>
          <w:szCs w:val="28"/>
        </w:rPr>
        <w:t>Оборудование: </w:t>
      </w:r>
      <w:r w:rsidRPr="00EB0070">
        <w:rPr>
          <w:color w:val="000000"/>
          <w:sz w:val="28"/>
          <w:szCs w:val="28"/>
        </w:rPr>
        <w:t xml:space="preserve"> слайдовое сопровождение диназаврикаЛогоши, животных и птиц Крайнего Севера в MicrosoftPowerPoint; карточки с буквами, карточки с зашифрованными словами, фишки для звукового анализа слов, полоски-слова для составления схемы предложения; алгоритм для составления рассказа; разрезные картинки; аудиозапись «Вьюга», глобус;  ноутбуки по количеству детей.</w:t>
      </w:r>
    </w:p>
    <w:p w:rsidR="00C102FA" w:rsidRPr="00EB0070" w:rsidRDefault="00C102FA" w:rsidP="00C102FA">
      <w:pPr>
        <w:pStyle w:val="af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EB0070">
        <w:rPr>
          <w:color w:val="000000"/>
          <w:sz w:val="28"/>
          <w:szCs w:val="28"/>
        </w:rPr>
        <w:t>Предварительная работа: знакомство детей с животными и птицами Севера, чтение книг, составление рассказов по теме.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 Организационный момент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Логопед</w:t>
      </w:r>
      <w:proofErr w:type="gramStart"/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ребята! Сегодня на улице пасмурно и сыро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нашем детском саду светло и весело!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 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Ребята, </w:t>
      </w:r>
      <w:proofErr w:type="gramStart"/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какое сейчас время года? (Весна?)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 А где всегда бывает много снега, холодно, морозно? (На севере)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 А что такое север? (Север – это часть света)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Север – это царство льдов и снегов. Там долгие суровые снежные зимы, зимой совсем не бывает солнца, а лето очень короткое и холодное.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подойдем с вами к нашему глобусу и внимательно посмотрим, где расположен север? 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здесь находится Северный полюс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 думаете, как до него можно добраться?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-Добраться до него можно на самолете или ледоколе. Люди на Северном полюсе не живут постоянно, проводят научно-исследовательскую работу, изучают климат, жизнь животных.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цветом он отмечен и почему? (Белым)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Логопед: Правильно, белый – это цвет снега, холода и льда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II. Основная часть. Введение в тему.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Логопед (в руках конверт):</w:t>
      </w: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утром к нам пришло письмо. На конверте адрес нашего детского сада и подпись «группа №11». Я думаю, мы можем его распечатать. А от кого оно, вы сейчас сами догадаетесь.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письма: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«Здравствуйте, дорогие ребята! Я живу на Крайнем Севере, здесь очень интересно и красиво, все кругом белое, блестящее, холодное. У меня много друзей. Приглашаю в гости. До свидания. PS: моё имя вы узнаете, если возьмёте от каждого из этих слов по первому звуку».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(ЛОГОША </w:t>
      </w:r>
      <w:proofErr w:type="gramStart"/>
      <w:r w:rsidRPr="00EB0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</w:t>
      </w:r>
      <w:proofErr w:type="gramEnd"/>
      <w:r w:rsidRPr="00EB0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артинки: ландыш, обруч, гусь, осень, шуба, автобус-  на доске. </w:t>
      </w:r>
      <w:proofErr w:type="gramStart"/>
      <w:r w:rsidRPr="00EB0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определяют первые звуки по словам-предметным картинкам, называют слово)</w:t>
      </w:r>
      <w:proofErr w:type="gramEnd"/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Логопед:</w:t>
      </w: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же написал это письмо? А кто это Логоша? Вы с ним знакомы? Где он живёт?</w:t>
      </w:r>
    </w:p>
    <w:p w:rsidR="00C102FA" w:rsidRPr="00EB0070" w:rsidRDefault="00C102FA" w:rsidP="00C102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диназаврикЛогоша. Он живёт на севере.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Логопед: Правильно. Это наш друг – диназаврикЛогоша. Ну что, вы хотите отправиться в гости к Логоше? Закройте глазки.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Логопед </w:t>
      </w:r>
      <w:r w:rsidRPr="00EB00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(чтение стихотворе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</w:t>
      </w:r>
      <w:r w:rsidRPr="00EB00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на фоне мелодии вьюги)</w:t>
      </w:r>
    </w:p>
    <w:p w:rsidR="00C102FA" w:rsidRPr="00EB0070" w:rsidRDefault="00C102FA" w:rsidP="00C102FA">
      <w:pPr>
        <w:shd w:val="clear" w:color="auto" w:fill="FFFFFF"/>
        <w:spacing w:before="225" w:after="225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В царстве холода и стужи</w:t>
      </w:r>
      <w:proofErr w:type="gramStart"/>
      <w:r w:rsidRPr="00EB0070">
        <w:rPr>
          <w:rFonts w:ascii="Times New Roman" w:hAnsi="Times New Roman" w:cs="Times New Roman"/>
          <w:sz w:val="28"/>
          <w:szCs w:val="28"/>
        </w:rPr>
        <w:br/>
      </w: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се кругом сковали льды,</w:t>
      </w:r>
      <w:r w:rsidRPr="00EB0070">
        <w:rPr>
          <w:rFonts w:ascii="Times New Roman" w:hAnsi="Times New Roman" w:cs="Times New Roman"/>
          <w:sz w:val="28"/>
          <w:szCs w:val="28"/>
        </w:rPr>
        <w:br/>
      </w: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Серебристые метели, </w:t>
      </w:r>
      <w:r w:rsidRPr="00EB0070">
        <w:rPr>
          <w:rFonts w:ascii="Times New Roman" w:hAnsi="Times New Roman" w:cs="Times New Roman"/>
          <w:sz w:val="28"/>
          <w:szCs w:val="28"/>
        </w:rPr>
        <w:br/>
      </w: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Запорошили следы.</w:t>
      </w:r>
      <w:r w:rsidRPr="00EB0070">
        <w:rPr>
          <w:rFonts w:ascii="Times New Roman" w:hAnsi="Times New Roman" w:cs="Times New Roman"/>
          <w:sz w:val="28"/>
          <w:szCs w:val="28"/>
        </w:rPr>
        <w:br/>
      </w: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Воет ветер, злится вьюга</w:t>
      </w:r>
      <w:proofErr w:type="gramStart"/>
      <w:r w:rsidRPr="00EB0070">
        <w:rPr>
          <w:rFonts w:ascii="Times New Roman" w:hAnsi="Times New Roman" w:cs="Times New Roman"/>
          <w:sz w:val="28"/>
          <w:szCs w:val="28"/>
        </w:rPr>
        <w:br/>
      </w: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аметая все кругом</w:t>
      </w:r>
      <w:r w:rsidRPr="00EB0070">
        <w:rPr>
          <w:rFonts w:ascii="Times New Roman" w:hAnsi="Times New Roman" w:cs="Times New Roman"/>
          <w:sz w:val="28"/>
          <w:szCs w:val="28"/>
        </w:rPr>
        <w:br/>
      </w: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И осыпана округа </w:t>
      </w:r>
      <w:r w:rsidRPr="00EB0070">
        <w:rPr>
          <w:rFonts w:ascii="Times New Roman" w:hAnsi="Times New Roman" w:cs="Times New Roman"/>
          <w:sz w:val="28"/>
          <w:szCs w:val="28"/>
        </w:rPr>
        <w:br/>
      </w: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Белоснежным серебром.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экране появляется Логоша (аудиозапись)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-Здравствуйте, ребята. Я рад встречи с вами. У меня много друзей на севере. И я хочу вас познакомить с ними, но прежде вам нужно выполнить задания.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02FA" w:rsidRPr="00EB0070" w:rsidRDefault="00C102FA" w:rsidP="00C102FA">
      <w:pPr>
        <w:shd w:val="clear" w:color="auto" w:fill="FFFFFF"/>
        <w:spacing w:after="45" w:line="360" w:lineRule="auto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0A0A0A"/>
          <w:sz w:val="28"/>
          <w:szCs w:val="28"/>
          <w:u w:val="single"/>
          <w:lang w:eastAsia="ru-RU"/>
        </w:rPr>
        <w:t>Логопед</w:t>
      </w:r>
      <w:r w:rsidRPr="00EB0070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.  Вы готовы выполнять задания Логоши? Давайте  составим из букв имя нашего северного друга</w:t>
      </w:r>
      <w:proofErr w:type="gramStart"/>
      <w:r w:rsidRPr="00EB0070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 xml:space="preserve"> .</w:t>
      </w:r>
      <w:proofErr w:type="gramEnd"/>
      <w:r w:rsidRPr="00EB0070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Послушайте, как его зовут: ЛО-ГО-ША</w:t>
      </w:r>
    </w:p>
    <w:p w:rsidR="00C102FA" w:rsidRPr="00EB0070" w:rsidRDefault="00C102FA" w:rsidP="00C102FA">
      <w:pPr>
        <w:shd w:val="clear" w:color="auto" w:fill="FFFFFF"/>
        <w:spacing w:after="45" w:line="360" w:lineRule="auto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t>- Сколько слогов в слове? Сколько звуков? Букв?</w:t>
      </w:r>
    </w:p>
    <w:p w:rsidR="00C102FA" w:rsidRPr="00C102FA" w:rsidRDefault="00C102FA" w:rsidP="00C102FA">
      <w:pPr>
        <w:shd w:val="clear" w:color="auto" w:fill="FFFFFF"/>
        <w:spacing w:after="45" w:line="360" w:lineRule="auto"/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28"/>
          <w:szCs w:val="28"/>
          <w:lang w:eastAsia="ru-RU"/>
        </w:rPr>
        <w:lastRenderedPageBreak/>
        <w:t>Возьмите буквы, встаньте в ряд так, чтобы получилось слово «Логоша».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(Логопед предлагает детям занять места за столами)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Логопед: Чтобы узнать имя первого друга Логоши, нужно выполнить следующее задание. 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-Здесь записано слово, но чтобы прочитать, его вам нужно расставить буквы по порядку в соответствии с цветным обозначением и соста</w:t>
      </w:r>
      <w:r w:rsidR="001E362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вить звуковую схему этого слова</w:t>
      </w: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B0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Звуко-буквенный</w:t>
      </w:r>
      <w:proofErr w:type="gramEnd"/>
      <w:r w:rsidRPr="00EB0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анализ слова «МОРЖ, составление звуковой схемы) 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М- согласный, звонкий, твёрдый, </w:t>
      </w:r>
      <w:proofErr w:type="gramStart"/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обозначаем</w:t>
      </w:r>
      <w:proofErr w:type="gramEnd"/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синим кружком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 </w:t>
      </w:r>
      <w:proofErr w:type="gramStart"/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–г</w:t>
      </w:r>
      <w:proofErr w:type="gramEnd"/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ласный , обозначаем красным кружком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согласный, звонкий твёрдый, обозначаем синим кружком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Ж-согласный, звонкий, всегда твёрдый, </w:t>
      </w:r>
      <w:proofErr w:type="gramStart"/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обозначаем</w:t>
      </w:r>
      <w:proofErr w:type="gramEnd"/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синим кружком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появляется изображение  моржа</w:t>
      </w:r>
      <w:proofErr w:type="gramStart"/>
      <w:r w:rsidRPr="00EB0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EB0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 Ребята, давайте составим красивое предложение со словом «МОРЖ».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составляют предложения, определяют количество слов.)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 Составьте схему предложения.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 Чтобы узнать следующего друга Логоши, вам нужно собрать картинку и прочитать его имя.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собирают разрезную картинку  и читают слово «ТЮЛЕНЬ)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Логопед: Тюлени – морские животные</w:t>
      </w:r>
      <w:r w:rsidRPr="00EB00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Большую часть времени проводят в воде, быстро в ней передвигаются и ловко ныряют. Передние ласты у них действуют, как весла, а задние — как руль Тюлени питаются водными организмами, рыбами.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выходят на коврик)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Динамическая пауза (массаж спины:дети встают друг за другом)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моржа смешная </w:t>
      </w:r>
      <w:proofErr w:type="gramStart"/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морда</w:t>
      </w:r>
      <w:proofErr w:type="gramEnd"/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       (</w:t>
      </w:r>
      <w:r w:rsidRPr="00EB00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Растирают спины ладонями)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почти, как морской слон</w:t>
      </w:r>
      <w:r w:rsidRPr="00EB00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         (Легко постукивают </w:t>
      </w:r>
      <w:proofErr w:type="spellStart"/>
      <w:proofErr w:type="gramStart"/>
      <w:r w:rsidRPr="00EB00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постукивают</w:t>
      </w:r>
      <w:proofErr w:type="spellEnd"/>
      <w:proofErr w:type="gramEnd"/>
      <w:r w:rsidRPr="00EB00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пальцами)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нырянию  рекорды,                   </w:t>
      </w:r>
      <w:r w:rsidRPr="00EB00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(Легко пощипывают)</w:t>
      </w:r>
    </w:p>
    <w:p w:rsidR="00C102FA" w:rsidRPr="001E362A" w:rsidRDefault="00C102FA" w:rsidP="001E362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он.                          </w:t>
      </w:r>
      <w:r w:rsidRPr="00EB00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(Покалачивают кулачками, </w:t>
      </w:r>
      <w:r w:rsidR="001E36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поворачиваются             </w:t>
      </w:r>
      <w:r w:rsidRPr="00EB0070">
        <w:rPr>
          <w:rFonts w:ascii="Times New Roman" w:hAnsi="Times New Roman" w:cs="Times New Roman"/>
          <w:i/>
          <w:color w:val="000000"/>
          <w:sz w:val="28"/>
          <w:szCs w:val="28"/>
        </w:rPr>
        <w:t>на 180 градусов)</w:t>
      </w:r>
    </w:p>
    <w:p w:rsidR="00C102FA" w:rsidRPr="00EB0070" w:rsidRDefault="00C102FA" w:rsidP="00C102FA">
      <w:pPr>
        <w:shd w:val="clear" w:color="auto" w:fill="FFFFFF"/>
        <w:tabs>
          <w:tab w:val="left" w:pos="3968"/>
        </w:tabs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</w:rPr>
        <w:t xml:space="preserve">Холода он не боится                      </w:t>
      </w:r>
      <w:r w:rsidRPr="00EB007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EB00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Растирают спины ладонями)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моржу не навредит,                </w:t>
      </w:r>
      <w:r w:rsidRPr="00EB00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(Легко постукивают </w:t>
      </w:r>
      <w:proofErr w:type="spellStart"/>
      <w:proofErr w:type="gramStart"/>
      <w:r w:rsidRPr="00EB00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постукивают</w:t>
      </w:r>
      <w:proofErr w:type="spellEnd"/>
      <w:proofErr w:type="gramEnd"/>
      <w:r w:rsidRPr="00EB00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пальцами)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с ним не случится,             (</w:t>
      </w:r>
      <w:r w:rsidRPr="00EB00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Легко пощипывают)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здоровый вид</w:t>
      </w:r>
      <w:r w:rsidRPr="00EB00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(</w:t>
      </w:r>
      <w:r w:rsidRPr="00EB0070">
        <w:rPr>
          <w:rFonts w:ascii="Times New Roman" w:hAnsi="Times New Roman" w:cs="Times New Roman"/>
          <w:i/>
          <w:color w:val="000000"/>
          <w:sz w:val="28"/>
          <w:szCs w:val="28"/>
        </w:rPr>
        <w:t>Покалачивают кулачками),</w:t>
      </w:r>
      <w:r w:rsidRPr="00EB00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</w:rPr>
        <w:t xml:space="preserve">Логопед: Ребята, Логоша предлагает вам отгадать загадку 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</w:rPr>
        <w:t>Днём спит</w:t>
      </w:r>
      <w:proofErr w:type="gramStart"/>
      <w:r w:rsidRPr="00EB007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B0070">
        <w:rPr>
          <w:rFonts w:ascii="Times New Roman" w:hAnsi="Times New Roman" w:cs="Times New Roman"/>
          <w:color w:val="000000"/>
          <w:sz w:val="28"/>
          <w:szCs w:val="28"/>
        </w:rPr>
        <w:t xml:space="preserve"> ночью летает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</w:rPr>
        <w:t>Ухает, людей пугает.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</w:rPr>
        <w:t>В темноте горят глаза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</w:rPr>
        <w:t>Так подвижна голова!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</w:rPr>
        <w:t>Полярная, белая,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</w:rPr>
        <w:t>Птица…..(сова).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(На экране появляется полярная сова)</w:t>
      </w:r>
    </w:p>
    <w:p w:rsidR="001E362A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</w:rPr>
        <w:t>Логопед: Мудрая полярная сова приготовила для вас задание. Пройдите за компьютеры. Вам нужно прочитать слово, найти картинку</w:t>
      </w:r>
      <w:proofErr w:type="gramStart"/>
      <w:r w:rsidRPr="00EB00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362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1E362A">
        <w:rPr>
          <w:rFonts w:ascii="Times New Roman" w:hAnsi="Times New Roman" w:cs="Times New Roman"/>
          <w:color w:val="000000"/>
          <w:sz w:val="28"/>
          <w:szCs w:val="28"/>
        </w:rPr>
        <w:t xml:space="preserve">бозначающую это слово, </w:t>
      </w:r>
      <w:r w:rsidRPr="00EB0070">
        <w:rPr>
          <w:rFonts w:ascii="Times New Roman" w:hAnsi="Times New Roman" w:cs="Times New Roman"/>
          <w:color w:val="000000"/>
          <w:sz w:val="28"/>
          <w:szCs w:val="28"/>
        </w:rPr>
        <w:t xml:space="preserve"> кликнуть мышкой по картинке.</w:t>
      </w:r>
      <w:r w:rsidR="001E362A">
        <w:rPr>
          <w:rFonts w:ascii="Times New Roman" w:hAnsi="Times New Roman" w:cs="Times New Roman"/>
          <w:color w:val="000000"/>
          <w:sz w:val="28"/>
          <w:szCs w:val="28"/>
        </w:rPr>
        <w:t xml:space="preserve"> Если слово прочитано правильно, картинка исчезнет с экрана монитора.</w:t>
      </w:r>
    </w:p>
    <w:p w:rsidR="00C102FA" w:rsidRPr="00EB0070" w:rsidRDefault="00C102FA" w:rsidP="001E36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B0070">
        <w:rPr>
          <w:rFonts w:ascii="Times New Roman" w:hAnsi="Times New Roman" w:cs="Times New Roman"/>
          <w:color w:val="000000"/>
          <w:sz w:val="28"/>
          <w:szCs w:val="28"/>
        </w:rPr>
        <w:t>Логопед: Молодцы, справились с заданием Мудрой совы, а теперь необходимо отдохнуть нашим глазкам.</w:t>
      </w:r>
    </w:p>
    <w:p w:rsidR="00C102FA" w:rsidRPr="00EB0070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Упражнения для снятия зрительного утомления: «Сова»</w:t>
      </w:r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</w:t>
      </w:r>
      <w:r w:rsidR="001E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темно,</w:t>
      </w:r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спят давно</w:t>
      </w:r>
      <w:proofErr w:type="gramStart"/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0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EB0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зажмурить глаза)</w:t>
      </w:r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совушка-сова,</w:t>
      </w:r>
    </w:p>
    <w:p w:rsidR="00C102FA" w:rsidRPr="00EB0070" w:rsidRDefault="001E362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102FA"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голова,</w:t>
      </w:r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суку сидит,</w:t>
      </w:r>
    </w:p>
    <w:p w:rsidR="00C102FA" w:rsidRPr="00EB0070" w:rsidRDefault="001E362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02FA"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 стороны глядит</w:t>
      </w:r>
      <w:proofErr w:type="gramStart"/>
      <w:r w:rsidR="00C102FA"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02FA" w:rsidRPr="00EB0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C102FA" w:rsidRPr="00EB0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открыть глаза широко)</w:t>
      </w:r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влево, вверх и вниз, </w:t>
      </w:r>
      <w:r w:rsidRPr="00EB0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(движение глазами вправо, влево, вверх, вниз)</w:t>
      </w:r>
      <w:proofErr w:type="gramEnd"/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Звери, птицы, эх, держись! </w:t>
      </w:r>
      <w:r w:rsidRPr="00EB0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(круговые движения глаз)</w:t>
      </w:r>
    </w:p>
    <w:p w:rsidR="00C102FA" w:rsidRPr="00EB0070" w:rsidRDefault="001E362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02FA"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смотрела все кругом –</w:t>
      </w:r>
    </w:p>
    <w:p w:rsidR="00C102FA" w:rsidRPr="00EB0070" w:rsidRDefault="001E362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102FA"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добычею бегом!</w:t>
      </w:r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 Ребята, Логоша предлагает вам поиграть в игру «Доскажи словечко» и узнать, как зовут его следующих друзей.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Стройный, быстрый,</w:t>
      </w:r>
      <w:r w:rsidRPr="00EB00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00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 ветвисты,</w:t>
      </w:r>
      <w:r w:rsidRPr="00EB00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00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Пасется весь день.</w:t>
      </w:r>
      <w:r w:rsidRPr="00EB00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00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ж это?.. </w:t>
      </w:r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Олень.</w:t>
      </w:r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Ребята, а что мы знаем об оленях.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составить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про оленя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таблицы.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составляют рассказ про оленя по схеме-алгоритму</w:t>
      </w:r>
      <w:proofErr w:type="gramStart"/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олень.  Он живёт на Севере.  Олень – крупное животное. На голове длинные, ветвистые  рога, на ногах копыта, маленький хвост. Тело оленя  покрыто густой шерстью. Шерсть защищает оленя от стужи и сильного ветра. Олень – травоядное животное. </w:t>
      </w:r>
      <w:proofErr w:type="gramStart"/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Питается сухой травой, мхом, лишайниками, добытыми из-под снега.)</w:t>
      </w:r>
      <w:proofErr w:type="gramEnd"/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На Севере всё покрыто снегом и льдом. Большая льдина раскололась на кусочки и в каждом осколке застыла буква. Вам нужно собрать льдину и прочитать слово.</w:t>
      </w:r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B0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На ковре дети собирают льдину из «осколков» и читают слово «ПИНВИН» </w:t>
      </w:r>
      <w:proofErr w:type="gramEnd"/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экране появляется изображение пингвина).</w:t>
      </w:r>
    </w:p>
    <w:p w:rsidR="00C102FA" w:rsidRPr="00EB0070" w:rsidRDefault="00C102FA" w:rsidP="00C102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FA" w:rsidRPr="00EB0070" w:rsidRDefault="00C102FA" w:rsidP="00C102FA">
      <w:pPr>
        <w:pStyle w:val="c1"/>
        <w:shd w:val="clear" w:color="auto" w:fill="FFFFFF"/>
        <w:spacing w:before="0" w:beforeAutospacing="0" w:after="0" w:afterAutospacing="0" w:line="360" w:lineRule="auto"/>
        <w:rPr>
          <w:rStyle w:val="c4"/>
          <w:rFonts w:eastAsiaTheme="majorEastAsia"/>
          <w:color w:val="000000"/>
          <w:sz w:val="28"/>
          <w:szCs w:val="28"/>
        </w:rPr>
      </w:pPr>
      <w:r w:rsidRPr="00EB0070">
        <w:rPr>
          <w:color w:val="333333"/>
          <w:sz w:val="28"/>
          <w:szCs w:val="28"/>
          <w:shd w:val="clear" w:color="auto" w:fill="FFFFFF"/>
        </w:rPr>
        <w:t xml:space="preserve">Логопед: </w:t>
      </w:r>
      <w:r w:rsidRPr="00EB0070">
        <w:rPr>
          <w:rStyle w:val="c4"/>
          <w:rFonts w:eastAsiaTheme="majorEastAsia"/>
          <w:color w:val="000000"/>
          <w:sz w:val="28"/>
          <w:szCs w:val="28"/>
        </w:rPr>
        <w:t>Ребята, а как вы думаете пингвин это животное или птица?</w:t>
      </w:r>
    </w:p>
    <w:p w:rsidR="00C102FA" w:rsidRPr="00EB0070" w:rsidRDefault="00C102FA" w:rsidP="00C102FA">
      <w:pPr>
        <w:pStyle w:val="c1"/>
        <w:shd w:val="clear" w:color="auto" w:fill="FFFFFF"/>
        <w:spacing w:before="0" w:beforeAutospacing="0" w:after="0" w:afterAutospacing="0" w:line="360" w:lineRule="auto"/>
        <w:rPr>
          <w:rStyle w:val="c4"/>
          <w:rFonts w:eastAsiaTheme="majorEastAsia"/>
          <w:color w:val="000000"/>
          <w:sz w:val="28"/>
          <w:szCs w:val="28"/>
        </w:rPr>
      </w:pPr>
      <w:r w:rsidRPr="00EB0070">
        <w:rPr>
          <w:rStyle w:val="c4"/>
          <w:rFonts w:eastAsiaTheme="majorEastAsia"/>
          <w:color w:val="000000"/>
          <w:sz w:val="28"/>
          <w:szCs w:val="28"/>
        </w:rPr>
        <w:t>Дети: Птица</w:t>
      </w:r>
    </w:p>
    <w:p w:rsidR="00C102FA" w:rsidRPr="00EB0070" w:rsidRDefault="00C102FA" w:rsidP="00C102F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0070">
        <w:rPr>
          <w:rStyle w:val="c4"/>
          <w:rFonts w:eastAsiaTheme="majorEastAsia"/>
          <w:color w:val="000000"/>
          <w:sz w:val="28"/>
          <w:szCs w:val="28"/>
        </w:rPr>
        <w:lastRenderedPageBreak/>
        <w:t>Логопед: Пингвины хоть и являются птицами, но летать не умеют. Зато пингвины очень хорошо умеют плавать. На суше пингвины неуклюжие, но в воде они становятся очень ловкими и  быстрыми. Из-за коротких ног пингвины ходят вразвалочку, балансируя крыльями.</w:t>
      </w:r>
    </w:p>
    <w:p w:rsidR="00C102FA" w:rsidRPr="00EB0070" w:rsidRDefault="00C102FA" w:rsidP="00C102FA">
      <w:pPr>
        <w:pStyle w:val="c1"/>
        <w:shd w:val="clear" w:color="auto" w:fill="FFFFFF"/>
        <w:spacing w:before="0" w:beforeAutospacing="0" w:after="0" w:afterAutospacing="0" w:line="360" w:lineRule="auto"/>
        <w:rPr>
          <w:rStyle w:val="c4"/>
          <w:rFonts w:eastAsiaTheme="majorEastAsia"/>
          <w:color w:val="000000"/>
          <w:sz w:val="28"/>
          <w:szCs w:val="28"/>
        </w:rPr>
      </w:pPr>
      <w:r w:rsidRPr="00EB0070">
        <w:rPr>
          <w:rStyle w:val="c4"/>
          <w:rFonts w:eastAsiaTheme="majorEastAsia"/>
          <w:color w:val="000000"/>
          <w:sz w:val="28"/>
          <w:szCs w:val="28"/>
        </w:rPr>
        <w:t>- Как вы думаете, почему они не мерзнут?</w:t>
      </w:r>
    </w:p>
    <w:p w:rsidR="00C102FA" w:rsidRPr="00EB0070" w:rsidRDefault="00C102FA" w:rsidP="00C102FA">
      <w:pPr>
        <w:pStyle w:val="c1"/>
        <w:shd w:val="clear" w:color="auto" w:fill="FFFFFF"/>
        <w:spacing w:before="0" w:beforeAutospacing="0" w:after="0" w:afterAutospacing="0" w:line="360" w:lineRule="auto"/>
        <w:rPr>
          <w:rStyle w:val="c4"/>
          <w:rFonts w:eastAsiaTheme="majorEastAsia"/>
          <w:color w:val="000000"/>
          <w:sz w:val="28"/>
          <w:szCs w:val="28"/>
        </w:rPr>
      </w:pPr>
      <w:r w:rsidRPr="00EB0070">
        <w:rPr>
          <w:rStyle w:val="c4"/>
          <w:rFonts w:eastAsiaTheme="majorEastAsia"/>
          <w:color w:val="000000"/>
          <w:sz w:val="28"/>
          <w:szCs w:val="28"/>
        </w:rPr>
        <w:t xml:space="preserve">Дети: У них есть подкожный жир,  который помогает им не замерзнуть. Если становится очень холодно, пингвины собираются большой группой и прижимаются друг к другу, чтобы согреть себя и других. 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Логопед: Ребята, с какими птицами и животными Крайнего Севера мы познакомились?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прощается с детьм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аудиозапись: Ребята, я и мои друзья были рады встрече с вами. Благодарим вас за правильно выполненные задания. 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 (звучит фонограмма «Мелодия вьюги)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Прекрасна Севера земля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нераскрытых тайн </w:t>
      </w:r>
      <w:proofErr w:type="gramStart"/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полна</w:t>
      </w:r>
      <w:proofErr w:type="gramEnd"/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Севером прощаемся 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В садик возвращаемся.</w:t>
      </w:r>
    </w:p>
    <w:p w:rsidR="00C102FA" w:rsidRPr="00EB0070" w:rsidRDefault="00C102FA" w:rsidP="00C102F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0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Рефлекия. </w:t>
      </w:r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 оценивает деятельность детей</w:t>
      </w:r>
      <w:proofErr w:type="gramStart"/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0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Сюрпризный момент.</w:t>
      </w:r>
    </w:p>
    <w:p w:rsidR="00C102FA" w:rsidRDefault="00C102FA" w:rsidP="00C102F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EFC" w:rsidRPr="00EB0070" w:rsidRDefault="00D44EFC" w:rsidP="00D44EF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источников:</w:t>
      </w:r>
    </w:p>
    <w:p w:rsidR="00C102FA" w:rsidRPr="00BA3066" w:rsidRDefault="00D44EFC" w:rsidP="00C102FA">
      <w:pPr>
        <w:rPr>
          <w:rFonts w:ascii="Times New Roman" w:hAnsi="Times New Roman" w:cs="Times New Roman"/>
          <w:sz w:val="28"/>
          <w:szCs w:val="28"/>
        </w:rPr>
      </w:pPr>
      <w:r w:rsidRPr="00D44EFC">
        <w:rPr>
          <w:rFonts w:ascii="Times New Roman" w:hAnsi="Times New Roman" w:cs="Times New Roman"/>
          <w:sz w:val="28"/>
          <w:szCs w:val="28"/>
        </w:rPr>
        <w:t>http://9.dou-lnk.ru/rekomendatsii-spetsialistov/uchitel-logoped/korrektsiya-fonetiko-fonematicheskogo-nedorazvitiya-rechi</w:t>
      </w:r>
    </w:p>
    <w:p w:rsidR="00C102FA" w:rsidRPr="00BA3066" w:rsidRDefault="00C102FA" w:rsidP="00C102FA">
      <w:pPr>
        <w:rPr>
          <w:rFonts w:ascii="Times New Roman" w:hAnsi="Times New Roman" w:cs="Times New Roman"/>
          <w:sz w:val="28"/>
          <w:szCs w:val="28"/>
        </w:rPr>
      </w:pPr>
    </w:p>
    <w:p w:rsidR="001061F5" w:rsidRDefault="001061F5"/>
    <w:sectPr w:rsidR="001061F5" w:rsidSect="009C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23E1"/>
    <w:rsid w:val="001061F5"/>
    <w:rsid w:val="001E362A"/>
    <w:rsid w:val="002E4EFE"/>
    <w:rsid w:val="008323E1"/>
    <w:rsid w:val="009C57D8"/>
    <w:rsid w:val="00A04379"/>
    <w:rsid w:val="00C102FA"/>
    <w:rsid w:val="00D44EFC"/>
    <w:rsid w:val="00D8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FA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2E4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4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E4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E4EF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E4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E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E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E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E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EF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E4EFE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E4E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E4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E4E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E4E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E4EFE"/>
    <w:rPr>
      <w:b/>
      <w:bCs/>
    </w:rPr>
  </w:style>
  <w:style w:type="character" w:styleId="aa">
    <w:name w:val="Emphasis"/>
    <w:basedOn w:val="a0"/>
    <w:uiPriority w:val="20"/>
    <w:qFormat/>
    <w:rsid w:val="002E4EFE"/>
    <w:rPr>
      <w:i/>
      <w:iCs/>
    </w:rPr>
  </w:style>
  <w:style w:type="paragraph" w:styleId="ab">
    <w:name w:val="List Paragraph"/>
    <w:basedOn w:val="a"/>
    <w:uiPriority w:val="34"/>
    <w:qFormat/>
    <w:rsid w:val="002E4EFE"/>
    <w:pPr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2E4EFE"/>
    <w:rPr>
      <w:rFonts w:eastAsiaTheme="minorHAns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EF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E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EF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EF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EF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EF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EF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E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EFE"/>
    <w:pPr>
      <w:outlineLvl w:val="9"/>
    </w:pPr>
  </w:style>
  <w:style w:type="character" w:customStyle="1" w:styleId="apple-converted-space">
    <w:name w:val="apple-converted-space"/>
    <w:basedOn w:val="a0"/>
    <w:rsid w:val="00C102FA"/>
  </w:style>
  <w:style w:type="paragraph" w:customStyle="1" w:styleId="c1">
    <w:name w:val="c1"/>
    <w:basedOn w:val="a"/>
    <w:rsid w:val="00C1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02FA"/>
  </w:style>
  <w:style w:type="paragraph" w:styleId="af4">
    <w:name w:val="Normal (Web)"/>
    <w:basedOn w:val="a"/>
    <w:uiPriority w:val="99"/>
    <w:semiHidden/>
    <w:unhideWhenUsed/>
    <w:rsid w:val="00C1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FA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2E4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4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E4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E4EF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E4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E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E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E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E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EF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E4EFE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E4E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E4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E4E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E4E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E4EFE"/>
    <w:rPr>
      <w:b/>
      <w:bCs/>
    </w:rPr>
  </w:style>
  <w:style w:type="character" w:styleId="aa">
    <w:name w:val="Emphasis"/>
    <w:basedOn w:val="a0"/>
    <w:uiPriority w:val="20"/>
    <w:qFormat/>
    <w:rsid w:val="002E4EFE"/>
    <w:rPr>
      <w:i/>
      <w:iCs/>
    </w:rPr>
  </w:style>
  <w:style w:type="paragraph" w:styleId="ab">
    <w:name w:val="List Paragraph"/>
    <w:basedOn w:val="a"/>
    <w:uiPriority w:val="34"/>
    <w:qFormat/>
    <w:rsid w:val="002E4EFE"/>
    <w:pPr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2E4EFE"/>
    <w:rPr>
      <w:rFonts w:eastAsiaTheme="minorHAns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EF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E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EF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EF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EF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EF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EF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E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EFE"/>
    <w:pPr>
      <w:outlineLvl w:val="9"/>
    </w:pPr>
  </w:style>
  <w:style w:type="character" w:customStyle="1" w:styleId="apple-converted-space">
    <w:name w:val="apple-converted-space"/>
    <w:basedOn w:val="a0"/>
    <w:rsid w:val="00C102FA"/>
  </w:style>
  <w:style w:type="paragraph" w:customStyle="1" w:styleId="c1">
    <w:name w:val="c1"/>
    <w:basedOn w:val="a"/>
    <w:rsid w:val="00C1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02FA"/>
  </w:style>
  <w:style w:type="paragraph" w:styleId="af4">
    <w:name w:val="Normal (Web)"/>
    <w:basedOn w:val="a"/>
    <w:uiPriority w:val="99"/>
    <w:semiHidden/>
    <w:unhideWhenUsed/>
    <w:rsid w:val="00C1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user</cp:lastModifiedBy>
  <cp:revision>3</cp:revision>
  <dcterms:created xsi:type="dcterms:W3CDTF">2018-03-24T19:07:00Z</dcterms:created>
  <dcterms:modified xsi:type="dcterms:W3CDTF">2018-03-27T06:24:00Z</dcterms:modified>
</cp:coreProperties>
</file>