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B1" w:rsidRDefault="00BB58B1" w:rsidP="00AA2A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Сценарий к 8 марта «Универсальный магазин» для средней группы.</w:t>
      </w:r>
    </w:p>
    <w:p w:rsidR="00EC24D7" w:rsidRDefault="00EC24D7" w:rsidP="00AA2A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EC24D7" w:rsidRDefault="00EC24D7" w:rsidP="00AA2AB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Жулидова Людмила Анатольевна, музыкальный руководитель МДОУ «Детский сад «Чебурашка» </w:t>
      </w:r>
    </w:p>
    <w:p w:rsidR="00EC24D7" w:rsidRDefault="00EC24D7" w:rsidP="00AA2AB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итерка Питерского района Саратовской области</w:t>
      </w:r>
    </w:p>
    <w:p w:rsidR="00EC24D7" w:rsidRDefault="00EC24D7" w:rsidP="00AA2A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AA2ABE" w:rsidRPr="00AA2ABE" w:rsidRDefault="00AA2ABE" w:rsidP="00AA2A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Цель:</w:t>
      </w:r>
      <w:r w:rsidRPr="00AA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праздничное настроение, </w:t>
      </w:r>
      <w:r w:rsidRPr="00AA2ABE">
        <w:rPr>
          <w:rFonts w:ascii="Times New Roman" w:hAnsi="Times New Roman" w:cs="Times New Roman"/>
          <w:sz w:val="28"/>
          <w:szCs w:val="28"/>
        </w:rPr>
        <w:t xml:space="preserve">формировать любовь и уважение к матери, к женщине; развивать интерес к </w:t>
      </w:r>
      <w:r w:rsidR="00BB58B1">
        <w:rPr>
          <w:rFonts w:ascii="Times New Roman" w:hAnsi="Times New Roman" w:cs="Times New Roman"/>
          <w:sz w:val="28"/>
          <w:szCs w:val="28"/>
        </w:rPr>
        <w:t>традиционному празднику 8 марта.</w:t>
      </w:r>
    </w:p>
    <w:p w:rsidR="00AA2ABE" w:rsidRPr="00BB58B1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</w:t>
      </w:r>
      <w:r w:rsidRPr="00BB58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BB58B1" w:rsidRPr="00BB58B1">
        <w:t xml:space="preserve"> </w:t>
      </w:r>
      <w:r w:rsidR="00BB58B1" w:rsidRPr="00BB58B1">
        <w:rPr>
          <w:rFonts w:ascii="Times New Roman" w:hAnsi="Times New Roman" w:cs="Times New Roman"/>
          <w:sz w:val="28"/>
          <w:szCs w:val="28"/>
        </w:rPr>
        <w:t>Воспитывать позитивное, доброжелательное отношение друг к другу;</w:t>
      </w:r>
    </w:p>
    <w:p w:rsidR="00BB58B1" w:rsidRDefault="00BB58B1" w:rsidP="00BB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B1">
        <w:t xml:space="preserve">          </w:t>
      </w:r>
      <w:r w:rsidRPr="00BB58B1">
        <w:rPr>
          <w:rFonts w:ascii="Times New Roman" w:hAnsi="Times New Roman" w:cs="Times New Roman"/>
          <w:sz w:val="28"/>
          <w:szCs w:val="28"/>
        </w:rPr>
        <w:t>Развивать коммуникативные навыки и умения;</w:t>
      </w:r>
    </w:p>
    <w:p w:rsidR="00BB58B1" w:rsidRPr="00BB58B1" w:rsidRDefault="00BB58B1" w:rsidP="00BB58B1">
      <w:pPr>
        <w:rPr>
          <w:rFonts w:ascii="Times New Roman" w:hAnsi="Times New Roman" w:cs="Times New Roman"/>
          <w:sz w:val="28"/>
          <w:szCs w:val="28"/>
        </w:rPr>
      </w:pPr>
      <w:r w:rsidRPr="00BB58B1">
        <w:rPr>
          <w:rFonts w:ascii="Times New Roman" w:hAnsi="Times New Roman" w:cs="Times New Roman"/>
          <w:sz w:val="28"/>
          <w:szCs w:val="28"/>
        </w:rPr>
        <w:t xml:space="preserve">         Способствовать развитию музыкальных и творческих способностей и познавательной активности.</w:t>
      </w:r>
    </w:p>
    <w:p w:rsidR="00BB58B1" w:rsidRPr="00BB58B1" w:rsidRDefault="00BB58B1" w:rsidP="00BB58B1">
      <w:pPr>
        <w:rPr>
          <w:rFonts w:ascii="Times New Roman" w:hAnsi="Times New Roman" w:cs="Times New Roman"/>
          <w:sz w:val="28"/>
          <w:szCs w:val="28"/>
        </w:rPr>
      </w:pP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Ведущий: </w:t>
      </w:r>
      <w:r w:rsidRPr="00AA2ABE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Чтоб сегодня вы все улыбались.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Выступление посмотрите.</w:t>
      </w:r>
    </w:p>
    <w:p w:rsid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Дети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под музыку </w:t>
      </w: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заходят в зал и становятся полукругом</w:t>
      </w:r>
      <w:r w:rsidRPr="00AA2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AA2ABE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шахматном порядке лежат цветы)</w:t>
      </w:r>
      <w:r w:rsidR="002E61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2E61DF" w:rsidRPr="00AA2ABE" w:rsidRDefault="002E61DF" w:rsidP="00AA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Pr="002E61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 читают стихи.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</w:t>
      </w:r>
      <w:r w:rsidRPr="00AA2ABE">
        <w:rPr>
          <w:rFonts w:ascii="Times New Roman" w:hAnsi="Times New Roman" w:cs="Times New Roman"/>
          <w:sz w:val="28"/>
          <w:szCs w:val="28"/>
        </w:rPr>
        <w:t xml:space="preserve"> Денек сегодня не простой,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Танцует лучик золотой,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Чуть зеркальце рукой задень,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Сегодня праздник…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ВМЕСТЕ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b/>
          <w:sz w:val="28"/>
          <w:szCs w:val="28"/>
        </w:rPr>
        <w:t>Мамин день!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</w:t>
      </w:r>
      <w:proofErr w:type="gramStart"/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очему восьмого 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марта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Солнце ярче светит?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Потому что наши мамы…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ВМЕСТЕ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b/>
          <w:sz w:val="28"/>
          <w:szCs w:val="28"/>
        </w:rPr>
        <w:t>Лучше всех на свете</w:t>
      </w:r>
      <w:r w:rsidRPr="00AA2ABE">
        <w:rPr>
          <w:rFonts w:ascii="Times New Roman" w:hAnsi="Times New Roman" w:cs="Times New Roman"/>
          <w:sz w:val="28"/>
          <w:szCs w:val="28"/>
        </w:rPr>
        <w:t>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</w:t>
      </w:r>
      <w:r w:rsidRPr="00AA2ABE">
        <w:rPr>
          <w:rFonts w:ascii="Times New Roman" w:hAnsi="Times New Roman" w:cs="Times New Roman"/>
          <w:sz w:val="28"/>
          <w:szCs w:val="28"/>
        </w:rPr>
        <w:t>В добрый день – 8 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марта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Нашим мамам шлём привет!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«Мама»</w:t>
      </w:r>
      <w:r w:rsidRPr="00AA2ABE">
        <w:rPr>
          <w:rFonts w:ascii="Times New Roman" w:hAnsi="Times New Roman" w:cs="Times New Roman"/>
          <w:sz w:val="28"/>
          <w:szCs w:val="28"/>
        </w:rPr>
        <w:t> - слово дорогое,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В слове том тепло и свет.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4 </w:t>
      </w:r>
      <w:r w:rsidRPr="00AA2ABE">
        <w:rPr>
          <w:rFonts w:ascii="Times New Roman" w:hAnsi="Times New Roman" w:cs="Times New Roman"/>
          <w:sz w:val="28"/>
          <w:szCs w:val="28"/>
        </w:rPr>
        <w:t>.Мы для вас родных, любимых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Песню лучшую споём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Пожелаем дней счастливых,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Поздравляем с 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Женским днём</w:t>
      </w:r>
      <w:r w:rsidRPr="00AA2ABE">
        <w:rPr>
          <w:rFonts w:ascii="Times New Roman" w:hAnsi="Times New Roman" w:cs="Times New Roman"/>
          <w:sz w:val="28"/>
          <w:szCs w:val="28"/>
        </w:rPr>
        <w:t>!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 исполняют </w:t>
      </w:r>
      <w:proofErr w:type="gramStart"/>
      <w:r w:rsidRPr="00AA2ABE">
        <w:rPr>
          <w:rFonts w:ascii="Times New Roman" w:hAnsi="Times New Roman" w:cs="Times New Roman"/>
          <w:b/>
          <w:bCs/>
          <w:sz w:val="28"/>
          <w:szCs w:val="28"/>
        </w:rPr>
        <w:t>песню</w:t>
      </w:r>
      <w:proofErr w:type="gramEnd"/>
      <w:r w:rsidRPr="00AA2ABE">
        <w:rPr>
          <w:rFonts w:ascii="Times New Roman" w:hAnsi="Times New Roman" w:cs="Times New Roman"/>
          <w:b/>
          <w:bCs/>
          <w:sz w:val="28"/>
          <w:szCs w:val="28"/>
        </w:rPr>
        <w:t xml:space="preserve"> «Ах </w:t>
      </w:r>
      <w:proofErr w:type="gramStart"/>
      <w:r w:rsidRPr="00AA2ABE">
        <w:rPr>
          <w:rFonts w:ascii="Times New Roman" w:hAnsi="Times New Roman" w:cs="Times New Roman"/>
          <w:b/>
          <w:bCs/>
          <w:sz w:val="28"/>
          <w:szCs w:val="28"/>
        </w:rPr>
        <w:t>какая</w:t>
      </w:r>
      <w:proofErr w:type="gramEnd"/>
      <w:r w:rsidRPr="00AA2ABE">
        <w:rPr>
          <w:rFonts w:ascii="Times New Roman" w:hAnsi="Times New Roman" w:cs="Times New Roman"/>
          <w:b/>
          <w:bCs/>
          <w:sz w:val="28"/>
          <w:szCs w:val="28"/>
        </w:rPr>
        <w:t xml:space="preserve"> мама!»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5 </w:t>
      </w:r>
      <w:r w:rsidRPr="00AA2ABE">
        <w:rPr>
          <w:rFonts w:ascii="Times New Roman" w:hAnsi="Times New Roman" w:cs="Times New Roman"/>
          <w:sz w:val="28"/>
          <w:szCs w:val="28"/>
        </w:rPr>
        <w:t xml:space="preserve">:Не бывает, чтобы мамам 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делать было нечего,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2ABE">
        <w:rPr>
          <w:rFonts w:ascii="Times New Roman" w:hAnsi="Times New Roman" w:cs="Times New Roman"/>
          <w:sz w:val="28"/>
          <w:szCs w:val="28"/>
        </w:rPr>
        <w:t>Заняты до вечера.</w:t>
      </w:r>
      <w:proofErr w:type="gramEnd"/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6</w:t>
      </w:r>
      <w:proofErr w:type="gramStart"/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месте с бабушкой они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всё убрать везде должны,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Приготовить, постирать.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Некогда им поиграть!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AA2ABE">
        <w:rPr>
          <w:rFonts w:ascii="Times New Roman" w:hAnsi="Times New Roman" w:cs="Times New Roman"/>
          <w:sz w:val="28"/>
          <w:szCs w:val="28"/>
        </w:rPr>
        <w:t xml:space="preserve"> ребёнку – всем известно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 мамой поиграть полезно!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Надо, без сомнения, исправить положение!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ascii="Times New Roman" w:hAnsi="Times New Roman" w:cs="Times New Roman"/>
          <w:sz w:val="28"/>
          <w:szCs w:val="28"/>
        </w:rPr>
        <w:t xml:space="preserve"> Все решили, как один –</w:t>
      </w:r>
    </w:p>
    <w:p w:rsidR="00AA2ABE" w:rsidRPr="00AA2ABE" w:rsidRDefault="002E61DF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ABE" w:rsidRPr="00AA2ABE">
        <w:rPr>
          <w:rFonts w:ascii="Times New Roman" w:hAnsi="Times New Roman" w:cs="Times New Roman"/>
          <w:sz w:val="28"/>
          <w:szCs w:val="28"/>
        </w:rPr>
        <w:t>Нужен мамам магазин!</w:t>
      </w:r>
    </w:p>
    <w:p w:rsidR="00AA2ABE" w:rsidRPr="00AA2ABE" w:rsidRDefault="002E61DF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A2ABE" w:rsidRPr="00AA2ABE">
        <w:rPr>
          <w:rFonts w:ascii="Times New Roman" w:hAnsi="Times New Roman" w:cs="Times New Roman"/>
          <w:sz w:val="28"/>
          <w:szCs w:val="28"/>
        </w:rPr>
        <w:t>Да такой, чтоб наши мамы улыбались вместе с нами!</w:t>
      </w:r>
      <w:proofErr w:type="gramEnd"/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ascii="Times New Roman" w:hAnsi="Times New Roman" w:cs="Times New Roman"/>
          <w:sz w:val="28"/>
          <w:szCs w:val="28"/>
        </w:rPr>
        <w:t> Магазин наш открываем,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1DF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Все товары выставляем.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 Очень будут рады вам в магазине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ВСЕ ВМЕСТЕ</w:t>
      </w:r>
      <w:r w:rsidRPr="00AA2ABE">
        <w:rPr>
          <w:rFonts w:ascii="Times New Roman" w:hAnsi="Times New Roman" w:cs="Times New Roman"/>
          <w:sz w:val="28"/>
          <w:szCs w:val="28"/>
        </w:rPr>
        <w:t xml:space="preserve">: </w:t>
      </w:r>
      <w:r w:rsidRPr="00AA2A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«Всё для мам»</w:t>
      </w:r>
      <w:r w:rsidRPr="00AA2ABE">
        <w:rPr>
          <w:rFonts w:ascii="Times New Roman" w:hAnsi="Times New Roman" w:cs="Times New Roman"/>
          <w:sz w:val="28"/>
          <w:szCs w:val="28"/>
        </w:rPr>
        <w:t>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ascii="Times New Roman" w:hAnsi="Times New Roman" w:cs="Times New Roman"/>
          <w:sz w:val="28"/>
          <w:szCs w:val="28"/>
        </w:rPr>
        <w:t xml:space="preserve"> Мы знаем, что в праздник каждой женщине приятно получить в подарок цветы. И мы приглашаем вас в </w:t>
      </w:r>
      <w:r w:rsidRPr="00AA2ABE">
        <w:rPr>
          <w:rFonts w:ascii="Times New Roman" w:hAnsi="Times New Roman" w:cs="Times New Roman"/>
          <w:b/>
          <w:sz w:val="28"/>
          <w:szCs w:val="28"/>
        </w:rPr>
        <w:t xml:space="preserve">ЦВЕТОЧНЫЙ </w:t>
      </w:r>
      <w:r w:rsidRPr="00AA2ABE">
        <w:rPr>
          <w:rFonts w:ascii="Times New Roman" w:hAnsi="Times New Roman" w:cs="Times New Roman"/>
          <w:sz w:val="28"/>
          <w:szCs w:val="28"/>
        </w:rPr>
        <w:t>ОТДЕЛ.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AA2ABE">
        <w:rPr>
          <w:rFonts w:ascii="Times New Roman" w:hAnsi="Times New Roman" w:cs="Times New Roman"/>
          <w:sz w:val="28"/>
          <w:szCs w:val="28"/>
        </w:rPr>
        <w:t>. В цветочном отделе букетов не счесть!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В них розы есть красные, жёлтые есть,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Нигде не найдёте такой красоты!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Мы дарим вам к празднику эти цветы!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A2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A2A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После танца цветы кладут на сцену и садятся на стульчики.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eastAsia="Times New Roman" w:cs="Times New Roman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2ABE">
        <w:rPr>
          <w:rFonts w:ascii="Times New Roman" w:hAnsi="Times New Roman" w:cs="Times New Roman"/>
          <w:b/>
          <w:sz w:val="28"/>
          <w:szCs w:val="28"/>
        </w:rPr>
        <w:t xml:space="preserve"> ГАЛАНТЕРЕЮ</w:t>
      </w:r>
      <w:r w:rsidRPr="00AA2ABE">
        <w:rPr>
          <w:rFonts w:ascii="Times New Roman" w:hAnsi="Times New Roman" w:cs="Times New Roman"/>
          <w:sz w:val="28"/>
          <w:szCs w:val="28"/>
        </w:rPr>
        <w:t xml:space="preserve"> загляните поскорее.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Заколки и шпильки, щипцы и резинки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Шампуни, крема и духи.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Здесь много товара, кому что-то надо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Всё можно приобрести.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3701367"/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eastAsia="Times New Roman" w:cs="Times New Roman"/>
        </w:rPr>
        <w:t xml:space="preserve"> </w:t>
      </w:r>
      <w:bookmarkEnd w:id="0"/>
      <w:r w:rsidRPr="00AA2ABE">
        <w:rPr>
          <w:rFonts w:ascii="Times New Roman" w:hAnsi="Times New Roman" w:cs="Times New Roman"/>
          <w:sz w:val="28"/>
          <w:szCs w:val="28"/>
        </w:rPr>
        <w:t xml:space="preserve">Платочки из шелка, 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 бисер, кружева,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 Всё найдете на витрине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 В галантерейном 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магазине</w:t>
      </w:r>
      <w:r w:rsidRPr="00AA2ABE">
        <w:rPr>
          <w:rFonts w:ascii="Times New Roman" w:hAnsi="Times New Roman" w:cs="Times New Roman"/>
          <w:sz w:val="28"/>
          <w:szCs w:val="28"/>
        </w:rPr>
        <w:t>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2AB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Наш стилист вам подберет</w:t>
      </w:r>
      <w:proofErr w:type="gramStart"/>
      <w:r w:rsidRPr="00AA2AB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AA2AB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A2AB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          Т</w:t>
      </w:r>
      <w:proofErr w:type="gramEnd"/>
      <w:r w:rsidRPr="00AA2AB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о, что больше вам идет! 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</w:rPr>
        <w:t>Проводится игра «Наряди бабушку»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AA2ABE">
        <w:rPr>
          <w:rFonts w:eastAsia="Times New Roman" w:cs="Times New Roman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Думаю, что бабушкам было бы приятно ещё услышать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lastRenderedPageBreak/>
        <w:t>о себе стихи и песню.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58B1">
        <w:rPr>
          <w:rFonts w:ascii="Times New Roman" w:hAnsi="Times New Roman" w:cs="Times New Roman"/>
          <w:b/>
          <w:bCs/>
          <w:sz w:val="28"/>
          <w:szCs w:val="28"/>
        </w:rPr>
        <w:t>Дети читают стихи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10.Мы старались, мы спешили,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Песни к празднику учили!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О милых бабушках сейчас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Споем мы песенку для вас!</w:t>
      </w:r>
    </w:p>
    <w:p w:rsidR="00BB58B1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11.Подарю я солнышко</w:t>
      </w:r>
    </w:p>
    <w:p w:rsidR="00AA2ABE" w:rsidRPr="00AA2ABE" w:rsidRDefault="00AA2ABE" w:rsidP="00BB5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Бабушке своей</w:t>
      </w:r>
    </w:p>
    <w:p w:rsidR="00AA2ABE" w:rsidRPr="00AA2ABE" w:rsidRDefault="00BB58B1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ABE" w:rsidRPr="00AA2ABE">
        <w:rPr>
          <w:rFonts w:ascii="Times New Roman" w:hAnsi="Times New Roman" w:cs="Times New Roman"/>
          <w:sz w:val="28"/>
          <w:szCs w:val="28"/>
        </w:rPr>
        <w:t>Чтоб в глазах грустиночек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Не было 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 xml:space="preserve"> ней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12. Доктор выписал 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>бабуле</w:t>
      </w:r>
      <w:proofErr w:type="gramEnd"/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Витамины и пилюли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Уложил ее в кровать 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И не разрешил вставать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Будем бабушку беречь 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Хватит ей варить и печь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Приготовили обед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Пол блестит и пыли нет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Встала бабушка с постели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И сказала: «Неужели?»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И от удивления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Снизилось давление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BB58B1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Дети исполняют </w:t>
      </w:r>
      <w:proofErr w:type="gramStart"/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песню «Про бабушку</w:t>
      </w:r>
      <w:proofErr w:type="gramEnd"/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AA2ABE" w:rsidRPr="00AA2ABE" w:rsidRDefault="00AA2ABE" w:rsidP="00AA2A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1" w:name="_Hlk33702029"/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bookmarkEnd w:id="1"/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Предлагаю вам снова заглянуть в наш </w:t>
      </w:r>
      <w:r w:rsidRPr="00AA2A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магазин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. О! Как интересно! Целый отдел с музыкальными дисками! </w:t>
      </w:r>
      <w:r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«Любимые мелодии»</w:t>
      </w:r>
      <w:proofErr w:type="gramStart"/>
      <w:r w:rsidR="00BB58B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End"/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это что за диск? </w:t>
      </w:r>
      <w:r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ритме танца»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. Давайте остановимся на этом, ведь всем известно, наши мамы очень любят ритмичную музыку. Согласны, мамы</w:t>
      </w:r>
      <w:proofErr w:type="gramStart"/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?. </w:t>
      </w:r>
      <w:proofErr w:type="gramEnd"/>
      <w:r w:rsidRPr="00AA2ABE">
        <w:rPr>
          <w:rFonts w:ascii="Times New Roman" w:hAnsi="Times New Roman" w:cs="Times New Roman"/>
          <w:color w:val="111111"/>
          <w:sz w:val="28"/>
          <w:szCs w:val="28"/>
        </w:rPr>
        <w:t>И так, звучит весёлая композиция.</w:t>
      </w:r>
    </w:p>
    <w:p w:rsidR="00AA2ABE" w:rsidRPr="00AA2ABE" w:rsidRDefault="00AA2ABE" w:rsidP="00AA2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Дети исполняют танец «Казачок» </w:t>
      </w:r>
      <w:r w:rsidRPr="00AA2AB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дети садятся на стульчики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sz w:val="28"/>
          <w:szCs w:val="28"/>
        </w:rPr>
        <w:t>: В музыкальном магазине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Ложки, бубны, маракас.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Что 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 xml:space="preserve"> выбирайте,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          Подходите, покупайте.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Выходят 2 ребенка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2ABE">
        <w:rPr>
          <w:rFonts w:ascii="Times New Roman" w:hAnsi="Times New Roman" w:cs="Times New Roman"/>
          <w:sz w:val="28"/>
          <w:szCs w:val="28"/>
        </w:rPr>
        <w:t xml:space="preserve"> берут инструменты.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AA2ABE">
        <w:rPr>
          <w:rFonts w:ascii="Times New Roman" w:hAnsi="Times New Roman" w:cs="Times New Roman"/>
          <w:sz w:val="28"/>
          <w:szCs w:val="28"/>
        </w:rPr>
        <w:t xml:space="preserve"> Мы в саду своём любимом,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Научились петь, плясать,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А ещё, как музыканты,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Мы хотим для вас сыграть.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AA2ABE">
        <w:rPr>
          <w:rFonts w:ascii="Times New Roman" w:hAnsi="Times New Roman" w:cs="Times New Roman"/>
          <w:sz w:val="28"/>
          <w:szCs w:val="28"/>
        </w:rPr>
        <w:t xml:space="preserve"> Праздник будет интересней,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Если мам возьмём в оркестр,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Мамы, вспомните те дни,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lastRenderedPageBreak/>
        <w:t>Когда были вы детьми!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Ведущий:</w:t>
      </w:r>
      <w:r w:rsidR="00BB58B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А наши мамочки пусть своим детям помогут </w:t>
      </w:r>
      <w:r w:rsidRPr="00AA2A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(раздача инструментов)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ОРКЕСТР "ИГРАЮТ ВСЕ".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(раздают ложки мамам, мамы под музыку стучат на ложках вместе с детьми)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AA2ABE">
        <w:rPr>
          <w:rFonts w:ascii="Times New Roman" w:hAnsi="Times New Roman" w:cs="Times New Roman"/>
          <w:sz w:val="28"/>
          <w:szCs w:val="28"/>
        </w:rPr>
        <w:t xml:space="preserve"> А сейчас пойдем мы с мамой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В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 xml:space="preserve"> ваш отдел любимый самый.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В нем есть куклы, погремушки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П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 xml:space="preserve">родаются в нем: 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Игрушки!</w:t>
      </w:r>
      <w:r w:rsidRPr="00AA2ABE">
        <w:rPr>
          <w:rFonts w:cs="Times New Roman"/>
        </w:rPr>
        <w:br/>
      </w:r>
      <w:r w:rsidRPr="00AA2ABE">
        <w:rPr>
          <w:rFonts w:cs="Times New Roman"/>
        </w:rPr>
        <w:br/>
      </w: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sz w:val="28"/>
          <w:szCs w:val="28"/>
        </w:rPr>
        <w:t>: Самый любимый отдел наших ребят, ведь у каждого из вас много дома игрушек, которые вам, ребята, покупают родители. У мальчишек какая любимая игрушка? Конечно, машинки. А у девочек – это куклы.</w:t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="00BB58B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Девочки выходят с куклами  в руках держат кукол.</w:t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Pr="00AA2ABE">
        <w:rPr>
          <w:rFonts w:ascii="Times New Roman" w:hAnsi="Times New Roman" w:cs="Times New Roman"/>
          <w:b/>
          <w:sz w:val="28"/>
          <w:szCs w:val="28"/>
        </w:rPr>
        <w:t>1Девочка</w:t>
      </w:r>
      <w:r w:rsidRPr="00AA2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Я пекла, варила,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Кукол накормила</w:t>
      </w:r>
      <w:r w:rsidRPr="00AA2ABE">
        <w:rPr>
          <w:rFonts w:ascii="Times New Roman" w:hAnsi="Times New Roman" w:cs="Times New Roman"/>
          <w:sz w:val="28"/>
          <w:szCs w:val="28"/>
        </w:rPr>
        <w:br/>
        <w:t>Куклы меня слушали,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>Быстренько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 xml:space="preserve"> все скушали.</w:t>
      </w:r>
      <w:r w:rsidRPr="00AA2ABE">
        <w:rPr>
          <w:rFonts w:ascii="Times New Roman" w:hAnsi="Times New Roman" w:cs="Times New Roman"/>
          <w:sz w:val="28"/>
          <w:szCs w:val="28"/>
        </w:rPr>
        <w:br/>
        <w:t>И суп из цветочков,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И пирог из песочка,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И котлеты из глины,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И компот из рябины.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2.Девочка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х вы куклы замарашки,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 Где испачкали рубашки?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 И чулочки, и носочки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 К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ак же вам не стыдно, дочки?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 Снова целый день стирать,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 Даже некогда играть!</w:t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2ABE">
        <w:rPr>
          <w:rFonts w:ascii="Times New Roman" w:hAnsi="Times New Roman" w:cs="Times New Roman"/>
          <w:sz w:val="28"/>
          <w:szCs w:val="28"/>
        </w:rPr>
        <w:t>Лечит куклу на диване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Доктор - маленькая  Таня.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          Строго так ей говорит: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3.Девочка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«горлышко твое  хрипит.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Рот открой,  скажи мне «А-А-А»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Все понятно - краснота.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Лоб вспотел - температура,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Выпей сладкую микстуру.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Витаминчики  возьми,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И таблеточку прими.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А еще меня послушай,</w:t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Pr="00AA2ABE">
        <w:rPr>
          <w:rFonts w:ascii="Times New Roman" w:hAnsi="Times New Roman" w:cs="Times New Roman"/>
          <w:sz w:val="28"/>
          <w:szCs w:val="28"/>
        </w:rPr>
        <w:lastRenderedPageBreak/>
        <w:t xml:space="preserve"> Никогда снежок не кушай.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Я  сама его  поела,</w:t>
      </w:r>
      <w:r w:rsidRPr="00AA2ABE">
        <w:rPr>
          <w:rFonts w:ascii="Times New Roman" w:hAnsi="Times New Roman" w:cs="Times New Roman"/>
          <w:sz w:val="28"/>
          <w:szCs w:val="28"/>
        </w:rPr>
        <w:br/>
        <w:t xml:space="preserve"> А потом три дня болела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 </w:t>
      </w:r>
      <w:r w:rsidRPr="00AA2ABE">
        <w:rPr>
          <w:rFonts w:ascii="Times New Roman" w:hAnsi="Times New Roman" w:cs="Times New Roman"/>
          <w:sz w:val="28"/>
          <w:szCs w:val="28"/>
        </w:rPr>
        <w:br/>
      </w:r>
      <w:r w:rsidRPr="00AA2A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2A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2ABE">
        <w:rPr>
          <w:rFonts w:ascii="Times New Roman" w:hAnsi="Times New Roman" w:cs="Times New Roman"/>
          <w:b/>
          <w:sz w:val="28"/>
          <w:szCs w:val="28"/>
        </w:rPr>
        <w:t>се девочки</w:t>
      </w:r>
      <w:r w:rsidRPr="00AA2ABE">
        <w:rPr>
          <w:rFonts w:ascii="Times New Roman" w:hAnsi="Times New Roman" w:cs="Times New Roman"/>
          <w:sz w:val="28"/>
          <w:szCs w:val="28"/>
        </w:rPr>
        <w:t>: Мы немножко подрастем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оже будем мамы.</w:t>
      </w:r>
      <w:r w:rsidRPr="00AA2ABE">
        <w:rPr>
          <w:rFonts w:ascii="Times New Roman" w:hAnsi="Times New Roman" w:cs="Times New Roman"/>
          <w:sz w:val="28"/>
          <w:szCs w:val="28"/>
        </w:rPr>
        <w:br/>
        <w:t>А пока мы подрастаем</w:t>
      </w:r>
      <w:proofErr w:type="gramStart"/>
      <w:r w:rsidRPr="00AA2AB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 xml:space="preserve"> дочки-матери играем.</w:t>
      </w:r>
    </w:p>
    <w:p w:rsidR="00AA2ABE" w:rsidRPr="00AA2ABE" w:rsidRDefault="00AA2ABE" w:rsidP="00AA2ABE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A2ABE" w:rsidRPr="00AA2ABE" w:rsidRDefault="00AA2ABE" w:rsidP="00AA2A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2" w:name="_Hlk33702591"/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bookmarkEnd w:id="2"/>
      <w:r w:rsidRPr="00AA2ABE">
        <w:rPr>
          <w:rFonts w:ascii="Times New Roman" w:hAnsi="Times New Roman" w:cs="Times New Roman"/>
          <w:color w:val="111111"/>
          <w:sz w:val="28"/>
          <w:szCs w:val="28"/>
        </w:rPr>
        <w:t>И так, следующий отдел </w:t>
      </w:r>
      <w:r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2AB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ХОЗТОВАРЫ</w:t>
      </w:r>
      <w:r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. Чего здесь только нет! Бельевые верёвки, баночки для сыпучих продуктов, крышки металлические и пластмассовые, и ещё тысяча разнообразные мелочей, необходимых в хозяйстве. Но мы выберем прищепки! Для того</w:t>
      </w:r>
      <w:proofErr w:type="gramStart"/>
      <w:r w:rsidRPr="00AA2ABE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AA2ABE">
        <w:rPr>
          <w:rFonts w:ascii="Times New Roman" w:hAnsi="Times New Roman" w:cs="Times New Roman"/>
          <w:color w:val="111111"/>
          <w:sz w:val="28"/>
          <w:szCs w:val="28"/>
        </w:rPr>
        <w:t xml:space="preserve"> чтобы испытать их в деле, я приглашаю 2 смелых мам.</w:t>
      </w:r>
    </w:p>
    <w:p w:rsidR="00AA2ABE" w:rsidRPr="00AA2ABE" w:rsidRDefault="00AA2ABE" w:rsidP="00AA2A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Проводится игра </w:t>
      </w:r>
      <w:r w:rsidRPr="00AA2AB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ПРИЩЕПКИ</w:t>
      </w:r>
      <w:r w:rsidRPr="00AA2AB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A2ABE" w:rsidRPr="00AA2ABE" w:rsidRDefault="00AA2ABE" w:rsidP="00AA2A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A2ABE" w:rsidRPr="00AA2ABE" w:rsidRDefault="00AA2ABE" w:rsidP="00AA2AB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>1 часть игры. Две мамы должны нацепить по 10</w:t>
      </w:r>
    </w:p>
    <w:p w:rsidR="00AA2ABE" w:rsidRPr="00AA2ABE" w:rsidRDefault="00AA2ABE" w:rsidP="00AA2A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>прищепок на своих </w:t>
      </w:r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как можно быстрее</w:t>
      </w:r>
      <w:r w:rsidRPr="00AA2AB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A2ABE" w:rsidRPr="00AA2ABE" w:rsidRDefault="00AA2ABE" w:rsidP="00AA2AB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>2 часть игры. Мамы с завязанными глазами должны снять их кто быстрее.</w:t>
      </w: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AA2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(Когда глаза завязали, тогда </w:t>
      </w:r>
      <w:r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детей тихо меняют</w:t>
      </w:r>
      <w:proofErr w:type="gramEnd"/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местами, мамы снимают прищепки с чужого ребенка)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2ABE">
        <w:rPr>
          <w:rFonts w:ascii="Times New Roman" w:hAnsi="Times New Roman" w:cs="Times New Roman"/>
          <w:sz w:val="28"/>
          <w:szCs w:val="28"/>
        </w:rPr>
        <w:t>Как хорошо, весело и дружно решаются все житейские вопросы, если рядом милая, дорогая, любимая мамочка. Правда, ребята? Давайте споём для всех мам нашу песню.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</w:rPr>
        <w:t xml:space="preserve">              Дети исполняют «Песенка для мам»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2ABE">
        <w:rPr>
          <w:rFonts w:ascii="Times New Roman" w:hAnsi="Times New Roman" w:cs="Times New Roman"/>
          <w:sz w:val="28"/>
          <w:szCs w:val="28"/>
        </w:rPr>
        <w:t xml:space="preserve">Но у нас остался ещё самый главный отдел 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>– ПОДАРОЧНЫЙ.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Как хорошо, что </w:t>
      </w:r>
      <w:r w:rsidRPr="00AA2AB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праздники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Бывают на планете.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Чудесно, что собрались здесь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Как хорошо, что смех звучал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И танцевали дружно.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Давайте пожелаем то,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Что так всем мамам нужно.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A2ABE">
        <w:rPr>
          <w:rFonts w:ascii="Times New Roman" w:hAnsi="Times New Roman" w:cs="Times New Roman"/>
          <w:sz w:val="28"/>
          <w:szCs w:val="28"/>
        </w:rPr>
        <w:t>: Здоровья и счастья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Мы всем вам желаем.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Любимые наши,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E" w:rsidRPr="00AA2ABE" w:rsidRDefault="00AA2ABE" w:rsidP="00AA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</w:rPr>
        <w:t>Дети дарят мамам подарками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AA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2ABE">
        <w:rPr>
          <w:rFonts w:ascii="Times New Roman" w:hAnsi="Times New Roman" w:cs="Times New Roman"/>
          <w:sz w:val="28"/>
          <w:szCs w:val="28"/>
        </w:rPr>
        <w:t>Вот звенит уже звонок,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2ABE">
        <w:rPr>
          <w:rFonts w:ascii="Times New Roman" w:hAnsi="Times New Roman" w:cs="Times New Roman"/>
          <w:sz w:val="28"/>
          <w:szCs w:val="28"/>
        </w:rPr>
        <w:t>Значит вечер недалёк</w:t>
      </w:r>
      <w:proofErr w:type="gramEnd"/>
      <w:r w:rsidRPr="00AA2ABE">
        <w:rPr>
          <w:rFonts w:ascii="Times New Roman" w:hAnsi="Times New Roman" w:cs="Times New Roman"/>
          <w:sz w:val="28"/>
          <w:szCs w:val="28"/>
        </w:rPr>
        <w:t>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Магазин наш закрывается,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 покупателем прощается.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Поработали на славу наши продавцы,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Надо похвалить их, СКАЖЕМ….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ЗРИТЕЛИ</w:t>
      </w:r>
      <w:r w:rsidRPr="00AA2ABE">
        <w:rPr>
          <w:rFonts w:ascii="Times New Roman" w:hAnsi="Times New Roman" w:cs="Times New Roman"/>
          <w:sz w:val="28"/>
          <w:szCs w:val="28"/>
        </w:rPr>
        <w:t>: Молодцы!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Pr="00AA2A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>Всех мам еще раз поздравляем,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>Счастья, радости желаем!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A2ABE">
        <w:rPr>
          <w:rFonts w:ascii="Times New Roman" w:hAnsi="Times New Roman" w:cs="Times New Roman"/>
          <w:color w:val="111111"/>
          <w:sz w:val="28"/>
          <w:szCs w:val="28"/>
        </w:rPr>
        <w:t>Оставайтесь милыми,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AA2ABE">
        <w:rPr>
          <w:rFonts w:ascii="Times New Roman" w:hAnsi="Times New Roman" w:cs="Times New Roman"/>
          <w:color w:val="111111"/>
          <w:sz w:val="28"/>
          <w:szCs w:val="28"/>
        </w:rPr>
        <w:t>Добрыми, красивыми!</w:t>
      </w:r>
      <w:proofErr w:type="gramEnd"/>
    </w:p>
    <w:p w:rsidR="00AA2ABE" w:rsidRPr="00AA2ABE" w:rsidRDefault="002E61DF" w:rsidP="00AA2A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AA2ABE"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веселую музыку дети уходят в </w:t>
      </w:r>
      <w:r w:rsidR="00AA2ABE" w:rsidRPr="00AA2ABE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группу</w:t>
      </w:r>
      <w:r w:rsidR="00AA2ABE" w:rsidRPr="00AA2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AA2ABE" w:rsidRPr="00AA2ABE" w:rsidRDefault="00AA2ABE" w:rsidP="00AA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4AE" w:rsidRDefault="000A34AE"/>
    <w:p w:rsidR="00676467" w:rsidRDefault="00676467"/>
    <w:p w:rsidR="00676467" w:rsidRDefault="00676467">
      <w:r>
        <w:t>Список использованных источников:</w:t>
      </w:r>
    </w:p>
    <w:p w:rsidR="00676467" w:rsidRDefault="00676467" w:rsidP="00676467">
      <w:pPr>
        <w:pStyle w:val="a4"/>
        <w:numPr>
          <w:ilvl w:val="0"/>
          <w:numId w:val="1"/>
        </w:numPr>
      </w:pPr>
      <w:hyperlink r:id="rId5" w:history="1">
        <w:r w:rsidRPr="00896D11">
          <w:rPr>
            <w:rStyle w:val="a5"/>
          </w:rPr>
          <w:t>https://www.maam.ru/detskijsad/scenarii-utrenika-posvjaschenogo-mezhdunarodnomu-zhenskomu-dnyu-8-marta-v-srednei-grupe-magazin-dlja-mam.html</w:t>
        </w:r>
      </w:hyperlink>
    </w:p>
    <w:p w:rsidR="00676467" w:rsidRDefault="00676467" w:rsidP="00676467">
      <w:pPr>
        <w:pStyle w:val="a4"/>
      </w:pPr>
    </w:p>
    <w:sectPr w:rsidR="00676467" w:rsidSect="008770CF">
      <w:pgSz w:w="12240" w:h="15840"/>
      <w:pgMar w:top="1134" w:right="616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FEE"/>
    <w:multiLevelType w:val="hybridMultilevel"/>
    <w:tmpl w:val="004A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2ABE"/>
    <w:rsid w:val="000A34AE"/>
    <w:rsid w:val="002E61DF"/>
    <w:rsid w:val="00676467"/>
    <w:rsid w:val="008770CF"/>
    <w:rsid w:val="00AA2ABE"/>
    <w:rsid w:val="00B045E7"/>
    <w:rsid w:val="00BB58B1"/>
    <w:rsid w:val="00E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ABE"/>
    <w:pPr>
      <w:spacing w:after="0" w:line="240" w:lineRule="auto"/>
    </w:pPr>
    <w:rPr>
      <w:rFonts w:cstheme="minorBidi"/>
    </w:rPr>
  </w:style>
  <w:style w:type="paragraph" w:styleId="a4">
    <w:name w:val="List Paragraph"/>
    <w:basedOn w:val="a"/>
    <w:uiPriority w:val="34"/>
    <w:qFormat/>
    <w:rsid w:val="006764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4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scenarii-utrenika-posvjaschenogo-mezhdunarodnomu-zhenskomu-dnyu-8-marta-v-srednei-grupe-magazin-dlja-m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2020-06-01T12:24:00Z</dcterms:created>
  <dcterms:modified xsi:type="dcterms:W3CDTF">2020-06-01T12:24:00Z</dcterms:modified>
</cp:coreProperties>
</file>