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42" w:rsidRPr="008F1DD1" w:rsidRDefault="00022C42" w:rsidP="008F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« С ПРАЗДНИКОМ, ДОРОГИЕ МАМОЧКИ, БАБУШКИ И ДЕВОЧКИ!»</w:t>
      </w:r>
    </w:p>
    <w:p w:rsidR="00022C42" w:rsidRPr="008F1DD1" w:rsidRDefault="00022C42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33BA" w:rsidRPr="008F1D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1DD1">
        <w:rPr>
          <w:rFonts w:ascii="Times New Roman" w:hAnsi="Times New Roman" w:cs="Times New Roman"/>
          <w:sz w:val="28"/>
          <w:szCs w:val="28"/>
        </w:rPr>
        <w:t xml:space="preserve">  Праздник 8 марта в подготовительной группе</w:t>
      </w:r>
      <w:r w:rsidR="008F1DD1"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Подготовила воспитатель МДОУ Детский сад Берёзка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. Питерка </w:t>
      </w:r>
    </w:p>
    <w:p w:rsidR="008F1DD1" w:rsidRPr="008F1DD1" w:rsidRDefault="008F1DD1" w:rsidP="008F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Питерского района Саратовской области Жигачёва Н. В.</w:t>
      </w:r>
    </w:p>
    <w:p w:rsidR="00022C42" w:rsidRPr="008F1DD1" w:rsidRDefault="00022C42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 красочно украшенный зал под музыку входят дети.</w:t>
      </w:r>
    </w:p>
    <w:p w:rsidR="00022C42" w:rsidRPr="008F1DD1" w:rsidRDefault="00022C42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Гости сидят за столами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накрытыми к чаепитию.</w:t>
      </w:r>
    </w:p>
    <w:p w:rsidR="00022C42" w:rsidRPr="008F1DD1" w:rsidRDefault="00022C42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Сегодня все мы собрались, чтобы поздравить всех МАМ,</w:t>
      </w:r>
      <w:r w:rsidR="008F1DD1">
        <w:rPr>
          <w:rFonts w:ascii="Times New Roman" w:hAnsi="Times New Roman" w:cs="Times New Roman"/>
          <w:sz w:val="28"/>
          <w:szCs w:val="28"/>
        </w:rPr>
        <w:t xml:space="preserve"> </w:t>
      </w:r>
      <w:r w:rsidRPr="008F1DD1">
        <w:rPr>
          <w:rFonts w:ascii="Times New Roman" w:hAnsi="Times New Roman" w:cs="Times New Roman"/>
          <w:sz w:val="28"/>
          <w:szCs w:val="28"/>
        </w:rPr>
        <w:t>БАБУШЕК, СЕСТРЁНОК с праздником весн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Международным Женским Днём  8 Марта!</w:t>
      </w:r>
    </w:p>
    <w:p w:rsidR="00405F2A" w:rsidRPr="008F1DD1" w:rsidRDefault="00022C42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2: « Сегодня в Мамин День у нас открывается « Клуб весёлых и находчивых». Дети и их мамы будут соревноват</w:t>
      </w:r>
      <w:r w:rsidR="00405F2A" w:rsidRPr="008F1DD1">
        <w:rPr>
          <w:rFonts w:ascii="Times New Roman" w:hAnsi="Times New Roman" w:cs="Times New Roman"/>
          <w:sz w:val="28"/>
          <w:szCs w:val="28"/>
        </w:rPr>
        <w:t>ь</w:t>
      </w:r>
      <w:r w:rsidRPr="008F1DD1">
        <w:rPr>
          <w:rFonts w:ascii="Times New Roman" w:hAnsi="Times New Roman" w:cs="Times New Roman"/>
          <w:sz w:val="28"/>
          <w:szCs w:val="28"/>
        </w:rPr>
        <w:t>ся меж</w:t>
      </w:r>
      <w:r w:rsidR="00405F2A" w:rsidRPr="008F1DD1">
        <w:rPr>
          <w:rFonts w:ascii="Times New Roman" w:hAnsi="Times New Roman" w:cs="Times New Roman"/>
          <w:sz w:val="28"/>
          <w:szCs w:val="28"/>
        </w:rPr>
        <w:t>ду собой в ловкости, смекалке, а главное – в умение веселиться и развлекаться.</w:t>
      </w:r>
    </w:p>
    <w:p w:rsidR="00405F2A" w:rsidRPr="008F1DD1" w:rsidRDefault="00405F2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Команда дете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« ПОДСНЕЖНИКИ» </w:t>
      </w:r>
    </w:p>
    <w:p w:rsidR="00405F2A" w:rsidRPr="008F1DD1" w:rsidRDefault="00405F2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Команда Ма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« МИМОЗА».</w:t>
      </w:r>
    </w:p>
    <w:p w:rsidR="00405F2A" w:rsidRPr="008F1DD1" w:rsidRDefault="00405F2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DD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вот у нас есть 2 команды, а теперь я назову наше жюри-</w:t>
      </w:r>
    </w:p>
    <w:p w:rsidR="00405F2A" w:rsidRPr="008F1DD1" w:rsidRDefault="00405F2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Слово для поздравления даётся команде « ПОДСНЕЖНИКИ»</w:t>
      </w:r>
    </w:p>
    <w:p w:rsidR="00405F2A" w:rsidRPr="008F1DD1" w:rsidRDefault="00405F2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 ребёнок: Сегодня – день особенный, сегодня – праздник МАМ.</w:t>
      </w:r>
    </w:p>
    <w:p w:rsidR="00405F2A" w:rsidRPr="008F1DD1" w:rsidRDefault="00405F2A" w:rsidP="008F1DD1">
      <w:pPr>
        <w:tabs>
          <w:tab w:val="left" w:pos="1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Звенят ручьи весенние и подпевают нам.</w:t>
      </w:r>
    </w:p>
    <w:p w:rsidR="00405F2A" w:rsidRPr="008F1DD1" w:rsidRDefault="00405F2A" w:rsidP="008F1DD1">
      <w:pPr>
        <w:tabs>
          <w:tab w:val="left" w:pos="1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Кричат грачи проворные</w:t>
      </w:r>
      <w:r w:rsidR="00712EAD" w:rsidRPr="008F1DD1">
        <w:rPr>
          <w:rFonts w:ascii="Times New Roman" w:hAnsi="Times New Roman" w:cs="Times New Roman"/>
          <w:sz w:val="28"/>
          <w:szCs w:val="28"/>
        </w:rPr>
        <w:t>,</w:t>
      </w:r>
      <w:r w:rsidRPr="008F1DD1">
        <w:rPr>
          <w:rFonts w:ascii="Times New Roman" w:hAnsi="Times New Roman" w:cs="Times New Roman"/>
          <w:sz w:val="28"/>
          <w:szCs w:val="28"/>
        </w:rPr>
        <w:t xml:space="preserve">  рассевшись по ветвям.</w:t>
      </w:r>
    </w:p>
    <w:p w:rsidR="00405F2A" w:rsidRPr="008F1DD1" w:rsidRDefault="00405F2A" w:rsidP="008F1DD1">
      <w:pPr>
        <w:tabs>
          <w:tab w:val="left" w:pos="1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Всё ярче светит солнышко, в честь наших добрых Мам!</w:t>
      </w:r>
    </w:p>
    <w:p w:rsidR="007C54DA" w:rsidRPr="008F1DD1" w:rsidRDefault="00405F2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2 ребёнок: Спят в почках листь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неженки, ручьи бегут </w:t>
      </w:r>
      <w:r w:rsidR="007C54DA" w:rsidRPr="008F1DD1">
        <w:rPr>
          <w:rFonts w:ascii="Times New Roman" w:hAnsi="Times New Roman" w:cs="Times New Roman"/>
          <w:sz w:val="28"/>
          <w:szCs w:val="28"/>
        </w:rPr>
        <w:t>звеня.</w:t>
      </w:r>
    </w:p>
    <w:p w:rsidR="007C54DA" w:rsidRPr="008F1DD1" w:rsidRDefault="007C54DA" w:rsidP="008F1DD1">
      <w:pPr>
        <w:tabs>
          <w:tab w:val="left" w:pos="1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Мы дарим вам подснежники в честь праздничного дня.</w:t>
      </w:r>
    </w:p>
    <w:p w:rsidR="007C54DA" w:rsidRPr="008F1DD1" w:rsidRDefault="007C54D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3 ребёнок: Вас поздравляем ласково.</w:t>
      </w:r>
    </w:p>
    <w:p w:rsidR="007C54DA" w:rsidRPr="008F1DD1" w:rsidRDefault="007C54DA" w:rsidP="008F1DD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 xml:space="preserve">Шлём солнечный привет. И всем вам одинаково желаем  долгих  лет! </w:t>
      </w:r>
    </w:p>
    <w:p w:rsidR="007C54DA" w:rsidRPr="008F1DD1" w:rsidRDefault="007C54DA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4 ребёнок: Весна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стучится в окна поёт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 на все лады.</w:t>
      </w:r>
    </w:p>
    <w:p w:rsidR="007C54DA" w:rsidRPr="008F1DD1" w:rsidRDefault="007C54DA" w:rsidP="008F1DD1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Горят от солнца стёкла и лужицы воды.</w:t>
      </w:r>
    </w:p>
    <w:p w:rsidR="00022C42" w:rsidRPr="008F1DD1" w:rsidRDefault="007C54DA" w:rsidP="008F1DD1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Шумит ручей проказник проснувшись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ото сна. Пришла на Мамин праздник красавица весна!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Песня « Солнце улыбается».</w:t>
      </w:r>
    </w:p>
    <w:p w:rsidR="008F1DD1" w:rsidRPr="008F1DD1" w:rsidRDefault="008F1DD1" w:rsidP="008F1D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Светит нам в окошко ласковое солнышко.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у нас в саду я цветок теперь найду.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Нет, нет, нет не найду нет цветов ещё в саду.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Нет, нет, нет не найду нет цветов ещё в саду.</w:t>
      </w:r>
    </w:p>
    <w:p w:rsidR="008F1DD1" w:rsidRPr="008F1DD1" w:rsidRDefault="008F1DD1" w:rsidP="008F1D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улыбается  всех согреть старается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у нас в саду мотылька теперь найду.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Нет, нет, нет не найду  </w:t>
      </w:r>
      <w:proofErr w:type="spellStart"/>
      <w:r w:rsidRPr="008F1DD1">
        <w:rPr>
          <w:rFonts w:ascii="Times New Roman" w:hAnsi="Times New Roman" w:cs="Times New Roman"/>
          <w:sz w:val="28"/>
          <w:szCs w:val="28"/>
        </w:rPr>
        <w:t>мотылёчка</w:t>
      </w:r>
      <w:proofErr w:type="spellEnd"/>
      <w:r w:rsidRPr="008F1DD1">
        <w:rPr>
          <w:rFonts w:ascii="Times New Roman" w:hAnsi="Times New Roman" w:cs="Times New Roman"/>
          <w:sz w:val="28"/>
          <w:szCs w:val="28"/>
        </w:rPr>
        <w:t xml:space="preserve">  не в саду.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Нет, нет, нет не найду снег лежит ещё в саду. </w:t>
      </w:r>
    </w:p>
    <w:p w:rsidR="008F1DD1" w:rsidRPr="008F1DD1" w:rsidRDefault="008F1DD1" w:rsidP="008F1D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Все от солнца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хмурятся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почернела улица.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     Может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у нас в саду я снежок ещё найду.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Нет, нет, нет, не найду снега нет уже в саду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Нет, нет, нет не найду  наконец весна в саду!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Ведущая 2: А сейчас мы поиграем  ловкий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кто из вас узнаем. Проведём соревнование « ПОМОЩНИКИ».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Дети будут помогать маме, а мамы своим детям.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lastRenderedPageBreak/>
        <w:t>Конкурс для мам « Одень  своего ребёнка». ( Соревнуются две мамы, надевают на детей юбочку, фартук, косынку)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Конкурс для детей « Помоги маме».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( На столе разложены принадлежности для стирки, шитья, туалетные принадлежности.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Нужно выбрать и принести маме самое необходимое).</w:t>
      </w:r>
      <w:proofErr w:type="gramEnd"/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Пока жюри подводит итоги, у нас музыкальная пауза.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5 ребёнок:  Уж тает снег, бегут ручьи,</w:t>
      </w:r>
    </w:p>
    <w:p w:rsidR="008F1DD1" w:rsidRPr="008F1DD1" w:rsidRDefault="008F1DD1" w:rsidP="008F1D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 xml:space="preserve"> В окно повеяло весною.</w:t>
      </w:r>
    </w:p>
    <w:p w:rsidR="008F1DD1" w:rsidRPr="008F1DD1" w:rsidRDefault="008F1DD1" w:rsidP="008F1D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Засвищут скоро соловьи и лес оденется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DD1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6 ребёнок: Чиста небесная лазурь, теплей и ярче солнце стало.</w:t>
      </w:r>
    </w:p>
    <w:p w:rsidR="008F1DD1" w:rsidRPr="008F1DD1" w:rsidRDefault="008F1DD1" w:rsidP="008F1D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Пора метелей злых и бурь</w:t>
      </w:r>
    </w:p>
    <w:p w:rsidR="008F1DD1" w:rsidRPr="008F1DD1" w:rsidRDefault="008F1DD1" w:rsidP="008F1D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Опять намного миновала.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7 ребёнок:  Весна шагает по дворам в лучах тепла и света.</w:t>
      </w:r>
    </w:p>
    <w:p w:rsidR="008F1DD1" w:rsidRPr="008F1DD1" w:rsidRDefault="008F1DD1" w:rsidP="008F1DD1">
      <w:pPr>
        <w:tabs>
          <w:tab w:val="left" w:pos="14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Сегодня праздник наших Мам и нам приятно это!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8 ребёнок: Наш детский сад поздравить рад</w:t>
      </w:r>
    </w:p>
    <w:p w:rsidR="008F1DD1" w:rsidRPr="008F1DD1" w:rsidRDefault="008F1DD1" w:rsidP="008F1DD1">
      <w:pPr>
        <w:tabs>
          <w:tab w:val="left" w:pos="14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Всех Мам на всей планете.</w:t>
      </w:r>
    </w:p>
    <w:p w:rsidR="008F1DD1" w:rsidRPr="008F1DD1" w:rsidRDefault="008F1DD1" w:rsidP="008F1DD1">
      <w:pPr>
        <w:tabs>
          <w:tab w:val="left" w:pos="14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Спасибо маме говорят и взрослые, и дети.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9 ребёнок: Пусть услышат наши Мамы, как мы песенку поём.</w:t>
      </w:r>
    </w:p>
    <w:p w:rsidR="008F1DD1" w:rsidRPr="008F1DD1" w:rsidRDefault="008F1DD1" w:rsidP="008F1D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Вас, родные наши Мамы поздравляем с Женским днём!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Песня « Мамина песенка». </w:t>
      </w:r>
    </w:p>
    <w:p w:rsidR="008F1DD1" w:rsidRPr="008F1DD1" w:rsidRDefault="008F1DD1" w:rsidP="008F1D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Если в небе туча хмурится, если снег лежит в саду.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Я в окно смотрю на улицу и с работы маму жду.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Припев: Пускай узнает ветер и звёзды и моря.</w:t>
      </w:r>
    </w:p>
    <w:p w:rsidR="008F1DD1" w:rsidRPr="008F1DD1" w:rsidRDefault="008F1DD1" w:rsidP="008F1DD1">
      <w:pPr>
        <w:tabs>
          <w:tab w:val="left" w:pos="10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Что лучше всех на свете мамочка моя./ 2 раза.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2.Не страшна мне даже молния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Дождик льётся, ну и пусть.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Лишь улыбку мамы вспомню я  и ни капли не боюсь.</w:t>
      </w:r>
    </w:p>
    <w:p w:rsidR="008F1DD1" w:rsidRPr="008F1DD1" w:rsidRDefault="008F1DD1" w:rsidP="008F1D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Обниму я в марте радостно.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     Маму милую свою. Дам я её подарок праздничный и тихонечко спою.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лово жюри об итогах за конкурсы).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Ведущий 2: Ребята, вы любите сказки? Мамы или бабушки их вам читают? Давайте,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покажем  им сказку и название этой сказки пусть они  нам скажут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ИНСЦЕНИРОВАНИЕ СКАЗКИ « ЛИСА  ЗАЯЦ»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ети показывают своим мамам и бабушкам данную сказку)  Мы с вами посмотрели сказку. А как называется эта сказка?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вопрос к мамам и бабушкам). Ведущий 1: А теперь порошу выйти 8 мам из команды « Мимоза»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- Вы помните сказку « Репка»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- Давайте вспомним.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-Посадил дед репку. Как?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Взял молоток, забил семечко  в землю, расчесал землю гребешком и пригладил утюгом, чтобы ровно было. Потом взял воронку, полил землю, спилил пилой сорняки, сыграл на балалайке, чтобы  дождь. А когда репка выросла, подцепил её ухватом и…. Так ли это было дело? Просим вас показать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как было на самом деле.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2: Пока команда « Мимоза» готовится к инсценировке сказки» Репка» у нас танцевальная пауза.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Исполняется танец «Яблочко» мальчики.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DD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F1DD1">
        <w:rPr>
          <w:rFonts w:ascii="Times New Roman" w:hAnsi="Times New Roman" w:cs="Times New Roman"/>
          <w:sz w:val="28"/>
          <w:szCs w:val="28"/>
        </w:rPr>
        <w:t xml:space="preserve">  сказки « РЕПКА».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Пока жюри подводит итоги, у нас муз. Пауза.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Ребята, посмотрите у нас в зале сидят ваши бабушки, мамы ваших пап, мам. Они всегда самые добрые, самые заботливые.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10 ребёнок: Помогаю бабушке я уже большой.</w:t>
      </w:r>
    </w:p>
    <w:p w:rsidR="008F1DD1" w:rsidRPr="008F1DD1" w:rsidRDefault="008F1DD1" w:rsidP="008F1DD1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Улыбнулась бабушка и стала молодой.</w:t>
      </w:r>
    </w:p>
    <w:p w:rsidR="008F1DD1" w:rsidRPr="008F1DD1" w:rsidRDefault="008F1DD1" w:rsidP="008F1DD1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Молодая бабушка!- люди говорят.</w:t>
      </w:r>
    </w:p>
    <w:p w:rsidR="008F1DD1" w:rsidRPr="008F1DD1" w:rsidRDefault="008F1DD1" w:rsidP="008F1DD1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Я за нашу бабушку очень рад.</w:t>
      </w:r>
    </w:p>
    <w:p w:rsidR="008F1DD1" w:rsidRPr="008F1DD1" w:rsidRDefault="008F1DD1" w:rsidP="008F1DD1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Я, ребята, бабушке не грублю.</w:t>
      </w:r>
    </w:p>
    <w:p w:rsidR="008F1DD1" w:rsidRPr="008F1DD1" w:rsidRDefault="008F1DD1" w:rsidP="008F1DD1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 xml:space="preserve">Потому, что  бабушку я </w:t>
      </w:r>
      <w:proofErr w:type="spellStart"/>
      <w:r w:rsidRPr="008F1DD1">
        <w:rPr>
          <w:rFonts w:ascii="Times New Roman" w:hAnsi="Times New Roman" w:cs="Times New Roman"/>
          <w:sz w:val="28"/>
          <w:szCs w:val="28"/>
        </w:rPr>
        <w:t>любля</w:t>
      </w:r>
      <w:proofErr w:type="spell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11 ребёнок: Мы с моею бабушкой старые друзья.</w:t>
      </w:r>
    </w:p>
    <w:p w:rsidR="008F1DD1" w:rsidRPr="008F1DD1" w:rsidRDefault="008F1DD1" w:rsidP="008F1DD1">
      <w:pPr>
        <w:tabs>
          <w:tab w:val="left" w:pos="1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ДО чего хорошая бабушка моя!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12 ребёнок: Сказок знает бабушка, что не перечесть. И всегда в запасе новенькая есть.               13 ребёнок: А вот руки бабуши это просто клад. Быть без дела бабушке не велят.        14 ребёнок:  Мы доверим бабушке все наши секреты. И послушаем её мудрые советы.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15 ребёнок:  А сегодня для неё песню исполняем.</w:t>
      </w:r>
    </w:p>
    <w:p w:rsidR="008F1DD1" w:rsidRPr="008F1DD1" w:rsidRDefault="008F1DD1" w:rsidP="008F1DD1">
      <w:pPr>
        <w:tabs>
          <w:tab w:val="left" w:pos="15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Поцелуем горячо, счастья пожелаем.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Песня « Бабушка»</w:t>
      </w:r>
    </w:p>
    <w:p w:rsidR="008F1DD1" w:rsidRPr="008F1DD1" w:rsidRDefault="008F1DD1" w:rsidP="008F1DD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С нами в доме бабушка, бабушка живёт.</w:t>
      </w:r>
    </w:p>
    <w:p w:rsidR="008F1DD1" w:rsidRPr="008F1DD1" w:rsidRDefault="008F1DD1" w:rsidP="008F1D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Наша мама бабушку мамочкой зовёт.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Даже папа и тот нашу бабушку зовёт. 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То мамой, то мамочкой./ 2 раза.</w:t>
      </w:r>
    </w:p>
    <w:p w:rsidR="008F1DD1" w:rsidRPr="008F1DD1" w:rsidRDefault="008F1DD1" w:rsidP="008F1DD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 Женский день для бабушки мама торт печёт.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 этот день особенный бабушке почёт.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Даже папа и тот в этот день приносит торт.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И маме и бабушке./ 2 раза.</w:t>
      </w:r>
    </w:p>
    <w:p w:rsidR="008F1DD1" w:rsidRPr="008F1DD1" w:rsidRDefault="008F1DD1" w:rsidP="008F1DD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Ну а мы для бабушки песенку споём.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Гостем эту песенку в свой пустите дом.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Даже папа и тот нам быть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подпоёт в честь мамы и бабушки./ 2раза.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( слово жюри)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Ведущий 1: Нам на месте не сидится,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любим мы повеселится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tabs>
          <w:tab w:val="left" w:pos="14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Нам плясать  петь не лень, мы б плясали целый день.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Пляска с платочками.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2: А сейчас нас музыкальный конкурс. КОНКУРС ЧАСТУШЕК.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Начинает команда « Подснежник»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Частушки- 1. Дорогие наши мамы будем вас любить всегда мы.</w:t>
      </w:r>
    </w:p>
    <w:p w:rsidR="008F1DD1" w:rsidRPr="008F1DD1" w:rsidRDefault="008F1DD1" w:rsidP="008F1DD1">
      <w:pPr>
        <w:tabs>
          <w:tab w:val="left" w:pos="15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 xml:space="preserve">Мы подарим вам частушки, а к частушкам </w:t>
      </w:r>
      <w:proofErr w:type="spellStart"/>
      <w:r w:rsidRPr="008F1DD1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2. Эй, топни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нога, топни </w:t>
      </w:r>
      <w:proofErr w:type="spellStart"/>
      <w:r w:rsidRPr="008F1DD1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Я плясать пойду хоть и маленькая.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3. Вот начистить раз в году я решил сковороду.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А потом четыре дня не могли отмыть меня.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4. Подгорели суп и каша, соль насыпана в компот.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Как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пришла с работы мама было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много ей хлопот.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5. В кухне веник я нашёл и квартиру всю подмёл.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Но  осталось от него три соломинки всего.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Любит музыку мой папа от него не отстаю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Он играет на гармошке, а я песенки пою.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7. Мы частушки вам пропели хорошо ли, плохо ли.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А теперь мы вас попросим, чтоб вы нам похлопали.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Ну, а теперь приглашаем наших мам исполнить частушки.</w:t>
      </w:r>
    </w:p>
    <w:p w:rsidR="008F1DD1" w:rsidRPr="008F1DD1" w:rsidRDefault="008F1DD1" w:rsidP="008F1DD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Не хотела я плясать,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стояла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стесняла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А гармошка заиграла, я не удержалась.</w:t>
      </w:r>
    </w:p>
    <w:p w:rsidR="008F1DD1" w:rsidRPr="008F1DD1" w:rsidRDefault="008F1DD1" w:rsidP="008F1DD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Я сидела на комоде шила юбочку по моде.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     По бокам карманчики, чтоб любили мальчики.</w:t>
      </w:r>
    </w:p>
    <w:p w:rsidR="008F1DD1" w:rsidRPr="008F1DD1" w:rsidRDefault="008F1DD1" w:rsidP="008F1DD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Я умею блины стряпать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от безделья не сижу.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     Приходите ко мне в гости, я блинами угощу.</w:t>
      </w:r>
    </w:p>
    <w:p w:rsidR="008F1DD1" w:rsidRPr="008F1DD1" w:rsidRDefault="008F1DD1" w:rsidP="008F1DD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Пыль клубится по дорожке, едут с ярмарки матрёшки.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На баранах, на быках, все с гостинцами в руках.</w:t>
      </w:r>
    </w:p>
    <w:p w:rsidR="008F1DD1" w:rsidRPr="008F1DD1" w:rsidRDefault="008F1DD1" w:rsidP="008F1DD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Ты, играй, моя гармошка, до-ре-ми-фа-соль-ля-си,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Посмотрите, полюбуйтесь, как танцуют на Руси!</w:t>
      </w:r>
    </w:p>
    <w:p w:rsidR="008F1DD1" w:rsidRPr="008F1DD1" w:rsidRDefault="008F1DD1" w:rsidP="008F1DD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Я сирени наломаю, набросаю у ворот. Заплету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F1DD1"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косу, пусть завидует народ.            7. Мы частушек много знаем и хороших и плохих. Хорошо, тому послушать, кто не знает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2: Молодцы, мамы, справились с заданием. Жюри подводит итоги, а у нас музыкальная пауза.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16 ребёнок:  От чистого сердца простыми словами.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 Давайте друзья потолкуем о маме!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17 ребёнок: Мы любим её за то, что порою</w:t>
      </w:r>
    </w:p>
    <w:p w:rsidR="008F1DD1" w:rsidRPr="008F1DD1" w:rsidRDefault="008F1DD1" w:rsidP="008F1DD1">
      <w:pPr>
        <w:tabs>
          <w:tab w:val="left" w:pos="1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Становятся строже в морщинках глаза.</w:t>
      </w:r>
    </w:p>
    <w:p w:rsidR="008F1DD1" w:rsidRPr="008F1DD1" w:rsidRDefault="008F1DD1" w:rsidP="008F1DD1">
      <w:pPr>
        <w:tabs>
          <w:tab w:val="left" w:pos="1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Но стоит с повинной прийти головою.</w:t>
      </w:r>
    </w:p>
    <w:p w:rsidR="008F1DD1" w:rsidRPr="008F1DD1" w:rsidRDefault="008F1DD1" w:rsidP="008F1DD1">
      <w:pPr>
        <w:tabs>
          <w:tab w:val="left" w:pos="15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Исчезнут морщинки, умчится гроза.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18 ребёнок: За то, что всегда без утайки и прямо.</w:t>
      </w:r>
    </w:p>
    <w:p w:rsidR="008F1DD1" w:rsidRPr="008F1DD1" w:rsidRDefault="008F1DD1" w:rsidP="008F1DD1">
      <w:pPr>
        <w:tabs>
          <w:tab w:val="left" w:pos="15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Мы можем доверить ей сердце своё.</w:t>
      </w:r>
    </w:p>
    <w:p w:rsidR="008F1DD1" w:rsidRPr="008F1DD1" w:rsidRDefault="008F1DD1" w:rsidP="008F1DD1">
      <w:pPr>
        <w:tabs>
          <w:tab w:val="left" w:pos="15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И просто за то, что она наша мама мы крепко и нежно любим её.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19 ребёнок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Если солнышко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проснулось утро  засияло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tabs>
          <w:tab w:val="left" w:pos="1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Если мама улыбнулась, так отрадно стало.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20 ребёнок: Если в тучи солнце скрылось.</w:t>
      </w:r>
    </w:p>
    <w:p w:rsidR="008F1DD1" w:rsidRPr="008F1DD1" w:rsidRDefault="008F1DD1" w:rsidP="008F1DD1">
      <w:pPr>
        <w:tabs>
          <w:tab w:val="left" w:pos="1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Замолчали птицы. Если  мама огорчилась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где нам веселится?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21 ребёнок: Так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всегда сверкая светит солнце людям.</w:t>
      </w:r>
    </w:p>
    <w:p w:rsidR="008F1DD1" w:rsidRPr="008F1DD1" w:rsidRDefault="008F1DD1" w:rsidP="008F1DD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 xml:space="preserve">Никогда тебя,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огорчать не будем.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Песня « Мы сложили песенку»</w:t>
      </w:r>
    </w:p>
    <w:p w:rsidR="008F1DD1" w:rsidRPr="008F1DD1" w:rsidRDefault="008F1DD1" w:rsidP="008F1DD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Мы сложили песенку для тебя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>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Пусть с тобою песенка рядышком шагаем.</w:t>
      </w:r>
    </w:p>
    <w:p w:rsidR="008F1DD1" w:rsidRPr="008F1DD1" w:rsidRDefault="008F1DD1" w:rsidP="008F1D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Ручейки весенние в речку перельются. А берёзки белые маме улыбнутся./2 раза.      2. Нарисуем радугу, речку голубую. И подснежник маленький и весну большую.     3. И весною песенка в сердце отзовётся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услышав песенку мама улыбнётся.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Припев: Ручейки весенние перельются</w:t>
      </w:r>
    </w:p>
    <w:p w:rsidR="008F1DD1" w:rsidRPr="008F1DD1" w:rsidRDefault="008F1DD1" w:rsidP="008F1DD1">
      <w:pPr>
        <w:tabs>
          <w:tab w:val="left" w:pos="1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А берёзки белые маме улыбнутся./ 2 раза.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Слово жюри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Ведущий 2: А сейчас 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прошу всех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встать будем вместе танцевать.</w:t>
      </w:r>
    </w:p>
    <w:p w:rsidR="008F1DD1" w:rsidRPr="008F1DD1" w:rsidRDefault="008F1DD1" w:rsidP="008F1DD1">
      <w:pPr>
        <w:tabs>
          <w:tab w:val="left" w:pos="15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Дружный танец всех зовёт, все вставайте в хоровод.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Исполняется танец с МАМАМИ.</w:t>
      </w:r>
    </w:p>
    <w:p w:rsidR="008F1DD1" w:rsidRPr="008F1DD1" w:rsidRDefault="008F1DD1" w:rsidP="008F1DD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Идут под музыку хороводным шагом по кругу.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2.Дробным шагом.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3. Притопы 4 раза правой ногой и левой.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4. Кружатся на месте.</w:t>
      </w:r>
    </w:p>
    <w:p w:rsidR="008F1DD1" w:rsidRPr="008F1DD1" w:rsidRDefault="008F1DD1" w:rsidP="008F1DD1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5. В кру</w:t>
      </w:r>
      <w:proofErr w:type="gramStart"/>
      <w:r w:rsidRPr="008F1DD1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F1DD1">
        <w:rPr>
          <w:rFonts w:ascii="Times New Roman" w:hAnsi="Times New Roman" w:cs="Times New Roman"/>
          <w:sz w:val="28"/>
          <w:szCs w:val="28"/>
        </w:rPr>
        <w:t xml:space="preserve"> хороводным шагом.</w:t>
      </w:r>
      <w:r w:rsidRPr="008F1DD1">
        <w:rPr>
          <w:rFonts w:ascii="Times New Roman" w:hAnsi="Times New Roman" w:cs="Times New Roman"/>
          <w:sz w:val="28"/>
          <w:szCs w:val="28"/>
        </w:rPr>
        <w:tab/>
        <w:t>8.Притопы.</w:t>
      </w:r>
    </w:p>
    <w:p w:rsidR="008F1DD1" w:rsidRPr="008F1DD1" w:rsidRDefault="008F1DD1" w:rsidP="008F1DD1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6. Отходят из круга</w:t>
      </w:r>
      <w:r w:rsidRPr="008F1DD1">
        <w:rPr>
          <w:rFonts w:ascii="Times New Roman" w:hAnsi="Times New Roman" w:cs="Times New Roman"/>
          <w:sz w:val="28"/>
          <w:szCs w:val="28"/>
        </w:rPr>
        <w:tab/>
        <w:t>9. Кружатся.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 xml:space="preserve">      7. Идут по кругу дробным шагом.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2: Вот и подошли к концу наши соревнования. Предоставляем слово жюри.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Ведущий 1: «Мы подарок маме покупать не стали.</w:t>
      </w:r>
    </w:p>
    <w:p w:rsidR="008F1DD1" w:rsidRPr="008F1DD1" w:rsidRDefault="008F1DD1" w:rsidP="008F1DD1">
      <w:pPr>
        <w:tabs>
          <w:tab w:val="left" w:pos="1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ab/>
        <w:t>Приготовим сами своими руками!»</w:t>
      </w:r>
    </w:p>
    <w:p w:rsidR="008F1DD1" w:rsidRPr="008F1DD1" w:rsidRDefault="008F1DD1" w:rsidP="008F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D1">
        <w:rPr>
          <w:rFonts w:ascii="Times New Roman" w:hAnsi="Times New Roman" w:cs="Times New Roman"/>
          <w:sz w:val="28"/>
          <w:szCs w:val="28"/>
        </w:rPr>
        <w:t>Приглашаем всех гостей на чаепитие!!!!</w:t>
      </w:r>
    </w:p>
    <w:p w:rsidR="008F1DD1" w:rsidRPr="008F1DD1" w:rsidRDefault="008F1DD1" w:rsidP="008F1DD1">
      <w:pPr>
        <w:tabs>
          <w:tab w:val="left" w:pos="14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1DD1" w:rsidRPr="008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38" w:rsidRDefault="00482D38" w:rsidP="007C54DA">
      <w:pPr>
        <w:spacing w:after="0" w:line="240" w:lineRule="auto"/>
      </w:pPr>
      <w:r>
        <w:separator/>
      </w:r>
    </w:p>
  </w:endnote>
  <w:endnote w:type="continuationSeparator" w:id="0">
    <w:p w:rsidR="00482D38" w:rsidRDefault="00482D38" w:rsidP="007C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38" w:rsidRDefault="00482D38" w:rsidP="007C54DA">
      <w:pPr>
        <w:spacing w:after="0" w:line="240" w:lineRule="auto"/>
      </w:pPr>
      <w:r>
        <w:separator/>
      </w:r>
    </w:p>
  </w:footnote>
  <w:footnote w:type="continuationSeparator" w:id="0">
    <w:p w:rsidR="00482D38" w:rsidRDefault="00482D38" w:rsidP="007C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5003"/>
    <w:multiLevelType w:val="hybridMultilevel"/>
    <w:tmpl w:val="E5E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38A"/>
    <w:multiLevelType w:val="hybridMultilevel"/>
    <w:tmpl w:val="4842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61E3"/>
    <w:multiLevelType w:val="hybridMultilevel"/>
    <w:tmpl w:val="A064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3004"/>
    <w:multiLevelType w:val="hybridMultilevel"/>
    <w:tmpl w:val="0D9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E2F8A"/>
    <w:multiLevelType w:val="hybridMultilevel"/>
    <w:tmpl w:val="E87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B15B3"/>
    <w:multiLevelType w:val="hybridMultilevel"/>
    <w:tmpl w:val="4450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42"/>
    <w:rsid w:val="00022C42"/>
    <w:rsid w:val="00405F2A"/>
    <w:rsid w:val="00482D38"/>
    <w:rsid w:val="005E33BA"/>
    <w:rsid w:val="00712EAD"/>
    <w:rsid w:val="007C54DA"/>
    <w:rsid w:val="008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4DA"/>
  </w:style>
  <w:style w:type="paragraph" w:styleId="a5">
    <w:name w:val="footer"/>
    <w:basedOn w:val="a"/>
    <w:link w:val="a6"/>
    <w:uiPriority w:val="99"/>
    <w:unhideWhenUsed/>
    <w:rsid w:val="007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4DA"/>
  </w:style>
  <w:style w:type="paragraph" w:styleId="a7">
    <w:name w:val="List Paragraph"/>
    <w:basedOn w:val="a"/>
    <w:uiPriority w:val="34"/>
    <w:qFormat/>
    <w:rsid w:val="008F1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4DA"/>
  </w:style>
  <w:style w:type="paragraph" w:styleId="a5">
    <w:name w:val="footer"/>
    <w:basedOn w:val="a"/>
    <w:link w:val="a6"/>
    <w:uiPriority w:val="99"/>
    <w:unhideWhenUsed/>
    <w:rsid w:val="007C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4DA"/>
  </w:style>
  <w:style w:type="paragraph" w:styleId="a7">
    <w:name w:val="List Paragraph"/>
    <w:basedOn w:val="a"/>
    <w:uiPriority w:val="34"/>
    <w:qFormat/>
    <w:rsid w:val="008F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2023-02-01T08:25:00Z</dcterms:created>
  <dcterms:modified xsi:type="dcterms:W3CDTF">2023-02-01T08:25:00Z</dcterms:modified>
</cp:coreProperties>
</file>