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1E" w:rsidRPr="00D76011" w:rsidRDefault="00AA01D1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компенсирующего вида №126» г. Саратова</w:t>
      </w: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Pr="00D76011" w:rsidRDefault="00D76011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D1" w:rsidRPr="00D76011" w:rsidRDefault="00AA01D1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A01D1" w:rsidRPr="00D76011" w:rsidRDefault="00AA01D1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Праздника посвященного</w:t>
      </w:r>
    </w:p>
    <w:p w:rsidR="00AA01D1" w:rsidRPr="00D76011" w:rsidRDefault="006A7CD2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З</w:t>
      </w:r>
      <w:bookmarkStart w:id="0" w:name="_GoBack"/>
      <w:bookmarkEnd w:id="0"/>
      <w:r w:rsidR="00AA01D1" w:rsidRPr="00D76011">
        <w:rPr>
          <w:rFonts w:ascii="Times New Roman" w:hAnsi="Times New Roman" w:cs="Times New Roman"/>
          <w:b/>
          <w:sz w:val="28"/>
          <w:szCs w:val="28"/>
        </w:rPr>
        <w:t>ащитника Отечества</w:t>
      </w:r>
    </w:p>
    <w:p w:rsidR="00AA01D1" w:rsidRPr="00D76011" w:rsidRDefault="00AA01D1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«Слава армии родной»</w:t>
      </w:r>
    </w:p>
    <w:p w:rsidR="00AA01D1" w:rsidRPr="00D76011" w:rsidRDefault="00AA01D1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 группе для детей с НИР</w:t>
      </w: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AA01D1" w:rsidRPr="00D76011" w:rsidRDefault="00AA01D1" w:rsidP="00D76011">
      <w:pPr>
        <w:jc w:val="right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AA01D1" w:rsidRPr="00D76011" w:rsidRDefault="00AA01D1" w:rsidP="00D76011">
      <w:pPr>
        <w:jc w:val="right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Воспитатели: Молдавская Н.А.</w:t>
      </w:r>
    </w:p>
    <w:p w:rsidR="00AA01D1" w:rsidRPr="00D76011" w:rsidRDefault="00AA01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6011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AA01D1" w:rsidRPr="00D76011" w:rsidRDefault="00AA01D1" w:rsidP="00D76011">
      <w:pPr>
        <w:jc w:val="right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D76011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AA01D1" w:rsidRPr="00D76011" w:rsidRDefault="00AA01D1" w:rsidP="00D76011">
      <w:pPr>
        <w:jc w:val="right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Дефектолог: </w:t>
      </w:r>
      <w:proofErr w:type="spellStart"/>
      <w:r w:rsidRPr="00D76011">
        <w:rPr>
          <w:rFonts w:ascii="Times New Roman" w:hAnsi="Times New Roman" w:cs="Times New Roman"/>
          <w:sz w:val="28"/>
          <w:szCs w:val="28"/>
        </w:rPr>
        <w:t>Садрутдинова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A01D1" w:rsidRPr="00D76011" w:rsidRDefault="00AA01D1">
      <w:pPr>
        <w:rPr>
          <w:rFonts w:ascii="Times New Roman" w:hAnsi="Times New Roman" w:cs="Times New Roman"/>
          <w:sz w:val="28"/>
          <w:szCs w:val="28"/>
        </w:rPr>
      </w:pPr>
    </w:p>
    <w:p w:rsidR="00D76011" w:rsidRDefault="00D76011">
      <w:pPr>
        <w:rPr>
          <w:rFonts w:ascii="Times New Roman" w:hAnsi="Times New Roman" w:cs="Times New Roman"/>
          <w:sz w:val="28"/>
          <w:szCs w:val="28"/>
        </w:rPr>
      </w:pPr>
    </w:p>
    <w:p w:rsidR="00AA01D1" w:rsidRPr="00D76011" w:rsidRDefault="00AA01D1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76011">
        <w:rPr>
          <w:rFonts w:ascii="Times New Roman" w:hAnsi="Times New Roman" w:cs="Times New Roman"/>
          <w:sz w:val="28"/>
          <w:szCs w:val="28"/>
        </w:rPr>
        <w:t xml:space="preserve"> Создать радостную атмосферу праздника.</w:t>
      </w:r>
    </w:p>
    <w:p w:rsidR="00D76011" w:rsidRDefault="00AA01D1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Воспитать люб</w:t>
      </w:r>
      <w:r w:rsidR="00D76011">
        <w:rPr>
          <w:rFonts w:ascii="Times New Roman" w:hAnsi="Times New Roman" w:cs="Times New Roman"/>
          <w:sz w:val="28"/>
          <w:szCs w:val="28"/>
        </w:rPr>
        <w:t>овь к Родине, развивать чувство</w:t>
      </w:r>
      <w:r w:rsidRPr="00D76011">
        <w:rPr>
          <w:rFonts w:ascii="Times New Roman" w:hAnsi="Times New Roman" w:cs="Times New Roman"/>
          <w:sz w:val="28"/>
          <w:szCs w:val="28"/>
        </w:rPr>
        <w:t xml:space="preserve"> уважения и гордости к Российской армии.</w:t>
      </w:r>
    </w:p>
    <w:p w:rsidR="00AA01D1" w:rsidRPr="00D76011" w:rsidRDefault="00AA01D1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Развивать физические, волевые качества.</w:t>
      </w:r>
    </w:p>
    <w:p w:rsidR="00AA01D1" w:rsidRPr="00D76011" w:rsidRDefault="00AA01D1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76011">
        <w:rPr>
          <w:rFonts w:ascii="Times New Roman" w:hAnsi="Times New Roman" w:cs="Times New Roman"/>
          <w:sz w:val="28"/>
          <w:szCs w:val="28"/>
        </w:rPr>
        <w:t xml:space="preserve"> флажки, мешочки с песком, обручи, бутылочки с крышками, красные ленты, российские небольшие флаги, </w:t>
      </w:r>
    </w:p>
    <w:p w:rsidR="00131BD0" w:rsidRPr="00D76011" w:rsidRDefault="00131BD0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</w:p>
    <w:p w:rsidR="00131BD0" w:rsidRPr="00D76011" w:rsidRDefault="00131BD0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Под марш дети с флажками входят в зал.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76011">
        <w:rPr>
          <w:rFonts w:ascii="Times New Roman" w:hAnsi="Times New Roman" w:cs="Times New Roman"/>
          <w:b/>
          <w:sz w:val="28"/>
          <w:szCs w:val="28"/>
        </w:rPr>
        <w:t>:</w:t>
      </w:r>
      <w:r w:rsidRPr="00D760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011">
        <w:rPr>
          <w:rFonts w:ascii="Times New Roman" w:hAnsi="Times New Roman" w:cs="Times New Roman"/>
          <w:sz w:val="28"/>
          <w:szCs w:val="28"/>
        </w:rPr>
        <w:t xml:space="preserve"> феврале метель клубиться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По широкой мостовой,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Сегодня празднуем рожденье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Зорко охраняет нас!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Армия родная, Армия могучая,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Армия сильная, самая лучшая!</w:t>
      </w:r>
    </w:p>
    <w:p w:rsidR="00131BD0" w:rsidRPr="00D76011" w:rsidRDefault="00131BD0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Под песню: «Служить России» дети выполняют упражнения с флажками и садятся!</w:t>
      </w:r>
    </w:p>
    <w:p w:rsidR="00131BD0" w:rsidRPr="00D76011" w:rsidRDefault="00131BD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011">
        <w:rPr>
          <w:rFonts w:ascii="Times New Roman" w:hAnsi="Times New Roman" w:cs="Times New Roman"/>
          <w:sz w:val="28"/>
          <w:szCs w:val="28"/>
        </w:rPr>
        <w:t xml:space="preserve"> 23 февраля наша страна отмечает День Защитников Отечества. Этот праздник посвящен всем мужчинам и мальчикам, которые защищали, защищают и будут защищать</w:t>
      </w:r>
      <w:r w:rsidR="00542CFA" w:rsidRPr="00D76011">
        <w:rPr>
          <w:rFonts w:ascii="Times New Roman" w:hAnsi="Times New Roman" w:cs="Times New Roman"/>
          <w:sz w:val="28"/>
          <w:szCs w:val="28"/>
        </w:rPr>
        <w:t xml:space="preserve"> нашу страну, чтобы мы с вами могли жить под мирным небом.</w:t>
      </w:r>
    </w:p>
    <w:p w:rsidR="00542CFA" w:rsidRPr="00D76011" w:rsidRDefault="00542CFA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Наши войны самые мужественные, и, конечно наши дети хотят быть похожими на них. Когда они подрастут, то станут защитниками Родины.</w:t>
      </w:r>
    </w:p>
    <w:p w:rsidR="00542CFA" w:rsidRPr="00D76011" w:rsidRDefault="00542CFA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А пока я предлагаю послушать, о чем они мечтают.</w:t>
      </w:r>
    </w:p>
    <w:p w:rsidR="00542CFA" w:rsidRPr="00D76011" w:rsidRDefault="00542CFA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Дети исполняют песню «Мы мальчиками отважными растём»</w:t>
      </w:r>
    </w:p>
    <w:p w:rsidR="00542CFA" w:rsidRPr="00D76011" w:rsidRDefault="00542CFA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011">
        <w:rPr>
          <w:rFonts w:ascii="Times New Roman" w:hAnsi="Times New Roman" w:cs="Times New Roman"/>
          <w:sz w:val="28"/>
          <w:szCs w:val="28"/>
        </w:rPr>
        <w:t xml:space="preserve"> Нашей армии солдаты всегда нужны.</w:t>
      </w:r>
    </w:p>
    <w:p w:rsidR="00542CFA" w:rsidRPr="00D76011" w:rsidRDefault="00542CFA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Добро пожаловать в школу молодого бойца. </w:t>
      </w:r>
    </w:p>
    <w:p w:rsidR="00542CFA" w:rsidRPr="00D76011" w:rsidRDefault="00542CFA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Здесь вы продемонстрируете свою силу, быстроту, находчивость. Но сначала мы устроим разминку для будущих воинов.</w:t>
      </w:r>
    </w:p>
    <w:p w:rsidR="00542CFA" w:rsidRPr="00D76011" w:rsidRDefault="00542CFA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542CFA" w:rsidRPr="00D76011" w:rsidRDefault="00542CFA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Наши воины идут – раз – два; раз </w:t>
      </w:r>
      <w:r w:rsidR="00157A4C" w:rsidRPr="00D76011">
        <w:rPr>
          <w:rFonts w:ascii="Times New Roman" w:hAnsi="Times New Roman" w:cs="Times New Roman"/>
          <w:sz w:val="28"/>
          <w:szCs w:val="28"/>
        </w:rPr>
        <w:t>–</w:t>
      </w:r>
      <w:r w:rsidRPr="00D76011">
        <w:rPr>
          <w:rFonts w:ascii="Times New Roman" w:hAnsi="Times New Roman" w:cs="Times New Roman"/>
          <w:sz w:val="28"/>
          <w:szCs w:val="28"/>
        </w:rPr>
        <w:t xml:space="preserve"> два</w:t>
      </w:r>
      <w:r w:rsidR="00157A4C" w:rsidRPr="00D76011">
        <w:rPr>
          <w:rFonts w:ascii="Times New Roman" w:hAnsi="Times New Roman" w:cs="Times New Roman"/>
          <w:sz w:val="28"/>
          <w:szCs w:val="28"/>
        </w:rPr>
        <w:t>, (ходьба на месте)</w:t>
      </w:r>
    </w:p>
    <w:p w:rsidR="00157A4C" w:rsidRPr="00D76011" w:rsidRDefault="00157A4C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lastRenderedPageBreak/>
        <w:t xml:space="preserve">В барабаны громко бьют </w:t>
      </w:r>
      <w:proofErr w:type="spellStart"/>
      <w:r w:rsidRPr="00D7601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 xml:space="preserve"> – та –та, </w:t>
      </w:r>
      <w:proofErr w:type="spellStart"/>
      <w:r w:rsidRPr="00D7601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 xml:space="preserve"> – та -та, (барабанят)</w:t>
      </w:r>
    </w:p>
    <w:p w:rsidR="00157A4C" w:rsidRPr="00D76011" w:rsidRDefault="00157A4C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 море наши корабли: нынче здесь, завтра там, (</w:t>
      </w:r>
      <w:proofErr w:type="spellStart"/>
      <w:r w:rsidRPr="00D76011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>)</w:t>
      </w:r>
    </w:p>
    <w:p w:rsidR="00157A4C" w:rsidRPr="00D76011" w:rsidRDefault="00157A4C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Долго плавали в дали: по морям, по волнам (круговое движение руками)</w:t>
      </w:r>
    </w:p>
    <w:p w:rsidR="004830BE" w:rsidRPr="00D76011" w:rsidRDefault="004830BE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Пограничник на посту: Кто идёт? Кто идёт? (ходьба на месте)</w:t>
      </w:r>
    </w:p>
    <w:p w:rsidR="004830BE" w:rsidRPr="00D76011" w:rsidRDefault="004830BE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Едут танки на мосту: </w:t>
      </w:r>
      <w:proofErr w:type="spellStart"/>
      <w:r w:rsidRPr="00D76011">
        <w:rPr>
          <w:rFonts w:ascii="Times New Roman" w:hAnsi="Times New Roman" w:cs="Times New Roman"/>
          <w:sz w:val="28"/>
          <w:szCs w:val="28"/>
        </w:rPr>
        <w:t>трр-вперёд</w:t>
      </w:r>
      <w:proofErr w:type="spellEnd"/>
      <w:r w:rsidRPr="00D76011">
        <w:rPr>
          <w:rFonts w:ascii="Times New Roman" w:hAnsi="Times New Roman" w:cs="Times New Roman"/>
          <w:sz w:val="28"/>
          <w:szCs w:val="28"/>
        </w:rPr>
        <w:t>! (моторчик)</w:t>
      </w:r>
    </w:p>
    <w:p w:rsidR="004830BE" w:rsidRPr="00D76011" w:rsidRDefault="004830BE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Над землёю самолёт: у-у-ух! У-у! (приседают, ладошки сложены перед грудью, встают, поднимают руки вверх)</w:t>
      </w:r>
    </w:p>
    <w:p w:rsidR="004830BE" w:rsidRPr="00D76011" w:rsidRDefault="004830BE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Наши пушки точно бьют: бух! Бух! (бокс)</w:t>
      </w:r>
    </w:p>
    <w:p w:rsidR="004830BE" w:rsidRPr="00D76011" w:rsidRDefault="004830BE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Нашей армии салют! Ура! Ура! (поднимают руки вверх)</w:t>
      </w:r>
    </w:p>
    <w:p w:rsidR="004830BE" w:rsidRPr="00D76011" w:rsidRDefault="004830BE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Равняйсь! Смирно!</w:t>
      </w:r>
    </w:p>
    <w:p w:rsidR="004830BE" w:rsidRPr="00D76011" w:rsidRDefault="004830BE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Под песню «Солдатомтоже стану я» дети маршируют и садятся.</w:t>
      </w:r>
    </w:p>
    <w:p w:rsidR="00667545" w:rsidRPr="00D76011" w:rsidRDefault="0066754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76011">
        <w:rPr>
          <w:rFonts w:ascii="Times New Roman" w:hAnsi="Times New Roman" w:cs="Times New Roman"/>
          <w:b/>
          <w:sz w:val="28"/>
          <w:szCs w:val="28"/>
        </w:rPr>
        <w:t>:</w:t>
      </w:r>
      <w:r w:rsidRPr="00D760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6011">
        <w:rPr>
          <w:rFonts w:ascii="Times New Roman" w:hAnsi="Times New Roman" w:cs="Times New Roman"/>
          <w:sz w:val="28"/>
          <w:szCs w:val="28"/>
        </w:rPr>
        <w:t xml:space="preserve"> сейчас начинаем конкурсы.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1. «Меткие стрелки».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Мешочки в цель кидайте,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Свою ловкость проявляйте!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(метание мешочков с песком в цель (обруч)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2. «Сапёры».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У нас мины – бутылочки.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Вам нужно их найти и обезвредить.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(Открыть крышку) Кто больше?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3. «Сигнальщик</w:t>
      </w:r>
      <w:r w:rsidRPr="00D76011">
        <w:rPr>
          <w:rFonts w:ascii="Times New Roman" w:hAnsi="Times New Roman" w:cs="Times New Roman"/>
          <w:sz w:val="28"/>
          <w:szCs w:val="28"/>
        </w:rPr>
        <w:t>».</w:t>
      </w:r>
    </w:p>
    <w:p w:rsidR="00667545" w:rsidRPr="00D76011" w:rsidRDefault="0066754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Вот флажки </w:t>
      </w:r>
      <w:r w:rsidR="00D37BCD" w:rsidRPr="00D76011">
        <w:rPr>
          <w:rFonts w:ascii="Times New Roman" w:hAnsi="Times New Roman" w:cs="Times New Roman"/>
          <w:sz w:val="28"/>
          <w:szCs w:val="28"/>
        </w:rPr>
        <w:t>–</w:t>
      </w:r>
      <w:r w:rsidRPr="00D76011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D37BCD" w:rsidRPr="00D76011">
        <w:rPr>
          <w:rFonts w:ascii="Times New Roman" w:hAnsi="Times New Roman" w:cs="Times New Roman"/>
          <w:sz w:val="28"/>
          <w:szCs w:val="28"/>
        </w:rPr>
        <w:t xml:space="preserve"> цвета,</w:t>
      </w:r>
    </w:p>
    <w:p w:rsidR="00D37BCD" w:rsidRPr="00D76011" w:rsidRDefault="00D37BCD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Нам игра знакома эта.</w:t>
      </w:r>
    </w:p>
    <w:p w:rsidR="00D37BCD" w:rsidRPr="00D76011" w:rsidRDefault="00D37BCD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Флаг я жёлтый подниму-</w:t>
      </w:r>
    </w:p>
    <w:p w:rsidR="00D37BCD" w:rsidRPr="00D76011" w:rsidRDefault="00D37BCD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Всех похлопать попрошу.</w:t>
      </w:r>
    </w:p>
    <w:p w:rsidR="00D37BCD" w:rsidRPr="00D76011" w:rsidRDefault="00D37BCD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Флаг зелёный подниму.</w:t>
      </w:r>
    </w:p>
    <w:p w:rsidR="00D37BCD" w:rsidRPr="00D76011" w:rsidRDefault="00D37BCD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Всех потопать порошу.</w:t>
      </w:r>
    </w:p>
    <w:p w:rsidR="00D37BCD" w:rsidRPr="00D76011" w:rsidRDefault="00D37BCD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С</w:t>
      </w:r>
      <w:r w:rsidR="00E57FB5" w:rsidRPr="00D76011">
        <w:rPr>
          <w:rFonts w:ascii="Times New Roman" w:hAnsi="Times New Roman" w:cs="Times New Roman"/>
          <w:sz w:val="28"/>
          <w:szCs w:val="28"/>
        </w:rPr>
        <w:t>и</w:t>
      </w:r>
      <w:r w:rsidRPr="00D76011">
        <w:rPr>
          <w:rFonts w:ascii="Times New Roman" w:hAnsi="Times New Roman" w:cs="Times New Roman"/>
          <w:sz w:val="28"/>
          <w:szCs w:val="28"/>
        </w:rPr>
        <w:t xml:space="preserve">ний </w:t>
      </w:r>
      <w:r w:rsidR="00E57FB5" w:rsidRPr="00D76011">
        <w:rPr>
          <w:rFonts w:ascii="Times New Roman" w:hAnsi="Times New Roman" w:cs="Times New Roman"/>
          <w:sz w:val="28"/>
          <w:szCs w:val="28"/>
        </w:rPr>
        <w:t>– будем мы молчать.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Красный – все «ура!» - кричать!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lastRenderedPageBreak/>
        <w:t>4. Эстафета «Солнце символ мира!»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Команда строится друг за другом.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 руках у каждого ребёнка флаг России.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По команде участник бежит к обручу, кладёт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Около него флаг и возвращается в команду.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И так выполняет каждый из команды.</w:t>
      </w:r>
    </w:p>
    <w:p w:rsidR="00E57FB5" w:rsidRPr="00D76011" w:rsidRDefault="00E57FB5" w:rsidP="00D7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Весе справились с заданием!</w:t>
      </w:r>
    </w:p>
    <w:p w:rsidR="00E57FB5" w:rsidRPr="00D76011" w:rsidRDefault="00E57FB5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А теперь я предлагаю поиграть в игру «Да и нет!»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1. Наша армия сильна? (Да)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2. Охраняет мир она? (Да)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3. Мальчишки в армию пойдут? (Да)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4. Девочек с собой возьмут? (Нет)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5. Лежит лётчик на границе? (Нет)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6. Он летает выше птицы? (Да)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7. Сегодня праздник отмечаем? (Да)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8. Мам и девочек поздравляем? (Нет)</w:t>
      </w:r>
    </w:p>
    <w:p w:rsidR="00E57FB5" w:rsidRPr="00D76011" w:rsidRDefault="00E57FB5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9. Мы важней </w:t>
      </w:r>
      <w:r w:rsidR="004B1820" w:rsidRPr="00D76011">
        <w:rPr>
          <w:rFonts w:ascii="Times New Roman" w:hAnsi="Times New Roman" w:cs="Times New Roman"/>
          <w:sz w:val="28"/>
          <w:szCs w:val="28"/>
        </w:rPr>
        <w:t>всего на свете? (Да)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>10. Знают это даже дети? (Да)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011">
        <w:rPr>
          <w:rFonts w:ascii="Times New Roman" w:hAnsi="Times New Roman" w:cs="Times New Roman"/>
          <w:sz w:val="28"/>
          <w:szCs w:val="28"/>
        </w:rPr>
        <w:t xml:space="preserve"> Как гордо звучат слова: Защитник Отечества!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Наши солдаты, офицеры в любую минуту 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Готовы встать на защиту нашей Родины.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За то, что солнце светит нам,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За то, что нет войны,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Спасибо тем, кто бережёт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Покой родной страны!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011">
        <w:rPr>
          <w:rFonts w:ascii="Times New Roman" w:hAnsi="Times New Roman" w:cs="Times New Roman"/>
          <w:sz w:val="28"/>
          <w:szCs w:val="28"/>
        </w:rPr>
        <w:t xml:space="preserve"> Сегодня мы славим тех,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 Кто на страже Отечества: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 Самых лучших и верных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 Сынов человечества!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Герои России останутся в наших сердцах до конца.</w:t>
      </w:r>
    </w:p>
    <w:p w:rsidR="004B1820" w:rsidRPr="00D76011" w:rsidRDefault="004B1820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Танец с красными лентами под песню А. Барановой «Встанем».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011">
        <w:rPr>
          <w:rFonts w:ascii="Times New Roman" w:hAnsi="Times New Roman" w:cs="Times New Roman"/>
          <w:sz w:val="28"/>
          <w:szCs w:val="28"/>
        </w:rPr>
        <w:t xml:space="preserve"> Дорогие, ребята! Наш праздник удался на славу. 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И мы можем с уверенностью сказать,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Что наша Родина под надежной защитой!</w:t>
      </w:r>
    </w:p>
    <w:p w:rsidR="004B1820" w:rsidRPr="00D76011" w:rsidRDefault="004B1820">
      <w:pPr>
        <w:rPr>
          <w:rFonts w:ascii="Times New Roman" w:hAnsi="Times New Roman" w:cs="Times New Roman"/>
          <w:sz w:val="28"/>
          <w:szCs w:val="28"/>
        </w:rPr>
      </w:pPr>
      <w:r w:rsidRPr="00D76011">
        <w:rPr>
          <w:rFonts w:ascii="Times New Roman" w:hAnsi="Times New Roman" w:cs="Times New Roman"/>
          <w:sz w:val="28"/>
          <w:szCs w:val="28"/>
        </w:rPr>
        <w:t xml:space="preserve">                   С праздником!</w:t>
      </w:r>
    </w:p>
    <w:p w:rsidR="004B1820" w:rsidRPr="00D76011" w:rsidRDefault="004B1820">
      <w:pPr>
        <w:rPr>
          <w:rFonts w:ascii="Times New Roman" w:hAnsi="Times New Roman" w:cs="Times New Roman"/>
          <w:b/>
          <w:sz w:val="28"/>
          <w:szCs w:val="28"/>
        </w:rPr>
      </w:pPr>
      <w:r w:rsidRPr="00D76011">
        <w:rPr>
          <w:rFonts w:ascii="Times New Roman" w:hAnsi="Times New Roman" w:cs="Times New Roman"/>
          <w:b/>
          <w:sz w:val="28"/>
          <w:szCs w:val="28"/>
        </w:rPr>
        <w:t>Дети под марш</w:t>
      </w:r>
      <w:r w:rsidR="00D76011" w:rsidRPr="00D760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76011">
        <w:rPr>
          <w:rFonts w:ascii="Times New Roman" w:hAnsi="Times New Roman" w:cs="Times New Roman"/>
          <w:b/>
          <w:sz w:val="28"/>
          <w:szCs w:val="28"/>
        </w:rPr>
        <w:t>Моя</w:t>
      </w:r>
      <w:r w:rsidR="00D76011" w:rsidRPr="00D76011">
        <w:rPr>
          <w:rFonts w:ascii="Times New Roman" w:hAnsi="Times New Roman" w:cs="Times New Roman"/>
          <w:b/>
          <w:sz w:val="28"/>
          <w:szCs w:val="28"/>
        </w:rPr>
        <w:t xml:space="preserve"> Армия самая ильная», уходят в группу.</w:t>
      </w:r>
    </w:p>
    <w:p w:rsidR="004B1820" w:rsidRDefault="004B1820"/>
    <w:p w:rsidR="004B1820" w:rsidRDefault="004B1820"/>
    <w:p w:rsidR="00E57FB5" w:rsidRDefault="00E57FB5"/>
    <w:p w:rsidR="00667545" w:rsidRDefault="00667545"/>
    <w:p w:rsidR="004830BE" w:rsidRDefault="004830BE"/>
    <w:p w:rsidR="00157A4C" w:rsidRDefault="00157A4C"/>
    <w:p w:rsidR="00542CFA" w:rsidRDefault="00542CFA"/>
    <w:p w:rsidR="00542CFA" w:rsidRDefault="00542CFA"/>
    <w:p w:rsidR="00131BD0" w:rsidRDefault="00131BD0"/>
    <w:p w:rsidR="00AA01D1" w:rsidRDefault="00AA01D1"/>
    <w:p w:rsidR="00AA01D1" w:rsidRDefault="00AA01D1"/>
    <w:sectPr w:rsidR="00AA01D1" w:rsidSect="0077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D1"/>
    <w:rsid w:val="00131BD0"/>
    <w:rsid w:val="00157A4C"/>
    <w:rsid w:val="004830BE"/>
    <w:rsid w:val="004972D5"/>
    <w:rsid w:val="004B1820"/>
    <w:rsid w:val="00542CFA"/>
    <w:rsid w:val="00602CCC"/>
    <w:rsid w:val="00667545"/>
    <w:rsid w:val="006A7CD2"/>
    <w:rsid w:val="00771D82"/>
    <w:rsid w:val="00AA01D1"/>
    <w:rsid w:val="00BD241E"/>
    <w:rsid w:val="00D37BCD"/>
    <w:rsid w:val="00D76011"/>
    <w:rsid w:val="00E5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2</cp:revision>
  <dcterms:created xsi:type="dcterms:W3CDTF">2023-03-09T10:38:00Z</dcterms:created>
  <dcterms:modified xsi:type="dcterms:W3CDTF">2023-03-09T10:38:00Z</dcterms:modified>
</cp:coreProperties>
</file>